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EB" w:rsidRPr="0070600A" w:rsidRDefault="005D1AEB" w:rsidP="008F2A0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Laisvės atėmimo vietų apsaugos ir priežiūros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18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(Pažymos apie pareigūnų paskirstymo į postus pakeitimą forma)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(laisvės atėmimo vietos pavadinimas)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PAŽYMA</w:t>
      </w: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APIE PAREIGŪNŲ PASKIRSTYMO Į POSTUS PAKEITIMĄ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D026CD" w:rsidRDefault="00700B9A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20__-____-____ Nr. _____</w:t>
      </w:r>
    </w:p>
    <w:p w:rsidR="00D026CD" w:rsidRDefault="00D026CD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0B9A" w:rsidRPr="0077686E" w:rsidRDefault="00700B9A" w:rsidP="00321FD6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(sudarymo vieta)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leader="underscore" w:pos="3700"/>
          <w:tab w:val="left" w:leader="underscore" w:pos="5300"/>
          <w:tab w:val="left" w:pos="5500"/>
          <w:tab w:val="left" w:leader="underscore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Pakeičiamas direktoriaus 20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įsakymu</w:t>
      </w:r>
    </w:p>
    <w:p w:rsidR="00700B9A" w:rsidRPr="0070600A" w:rsidRDefault="00700B9A" w:rsidP="00700B9A">
      <w:pPr>
        <w:tabs>
          <w:tab w:val="left" w:leader="underscore" w:pos="1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Nr.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„Dėl apsaugos ir priežiūros vykdymo“ paskirtos pamainos</w:t>
      </w:r>
    </w:p>
    <w:p w:rsidR="00700B9A" w:rsidRPr="0070600A" w:rsidRDefault="00700B9A" w:rsidP="00700B9A">
      <w:pPr>
        <w:tabs>
          <w:tab w:val="left" w:leader="underscore" w:pos="1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Nr.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pareigūnų paskirstymas į postus: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628"/>
        <w:gridCol w:w="5164"/>
        <w:gridCol w:w="1614"/>
      </w:tblGrid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Posto vieta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Posto numeris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Į postą įsakymu paskirto asmens vardas ir pavardė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Kuo pakeistas</w:t>
            </w:r>
          </w:p>
        </w:tc>
      </w:tr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</w:t>
            </w:r>
          </w:p>
        </w:tc>
      </w:tr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564279">
      <w:pPr>
        <w:tabs>
          <w:tab w:val="left" w:pos="4700"/>
          <w:tab w:val="left" w:leader="underscore" w:pos="6300"/>
          <w:tab w:val="left" w:pos="6700"/>
          <w:tab w:val="right" w:leader="underscore" w:pos="88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Direktoriaus</w:t>
      </w:r>
      <w:r w:rsidR="00564279">
        <w:rPr>
          <w:rFonts w:ascii="Times New Roman" w:hAnsi="Times New Roman" w:cs="Times New Roman"/>
          <w:sz w:val="24"/>
          <w:szCs w:val="24"/>
        </w:rPr>
        <w:t xml:space="preserve"> budintysis padėjėjas        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</w:t>
      </w:r>
      <w:r w:rsidR="005D1AEB">
        <w:rPr>
          <w:rFonts w:ascii="Times New Roman" w:hAnsi="Times New Roman" w:cs="Times New Roman"/>
          <w:sz w:val="24"/>
          <w:szCs w:val="24"/>
        </w:rPr>
        <w:t xml:space="preserve">   </w:t>
      </w:r>
      <w:r w:rsidR="00564279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0B9A" w:rsidRPr="0077686E" w:rsidRDefault="00700B9A" w:rsidP="00700B9A">
      <w:pPr>
        <w:tabs>
          <w:tab w:val="center" w:pos="5500"/>
          <w:tab w:val="center" w:pos="8136"/>
        </w:tabs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(parašas)</w:t>
      </w:r>
      <w:r w:rsidRPr="0077686E">
        <w:rPr>
          <w:rFonts w:ascii="Times New Roman" w:hAnsi="Times New Roman" w:cs="Times New Roman"/>
        </w:rPr>
        <w:tab/>
        <w:t>(vardas ir pavardė)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858CD" w:rsidRPr="0070600A" w:rsidRDefault="008858CD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3355B7" w:rsidRDefault="003355B7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3355B7" w:rsidRPr="0070600A" w:rsidRDefault="003355B7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FF4502" w:rsidRPr="0070600A" w:rsidRDefault="00FF4502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5D1AEB" w:rsidRPr="0070600A" w:rsidRDefault="005D1AEB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sectPr w:rsidR="005D1AEB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DE" w:rsidRDefault="000F76DE">
      <w:r>
        <w:separator/>
      </w:r>
    </w:p>
  </w:endnote>
  <w:endnote w:type="continuationSeparator" w:id="0">
    <w:p w:rsidR="000F76DE" w:rsidRDefault="000F76DE">
      <w:r>
        <w:continuationSeparator/>
      </w:r>
    </w:p>
  </w:endnote>
  <w:endnote w:type="continuationNotice" w:id="1">
    <w:p w:rsidR="000F76DE" w:rsidRDefault="000F7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DE" w:rsidRDefault="000F76DE">
      <w:r>
        <w:separator/>
      </w:r>
    </w:p>
  </w:footnote>
  <w:footnote w:type="continuationSeparator" w:id="0">
    <w:p w:rsidR="000F76DE" w:rsidRDefault="000F76DE">
      <w:r>
        <w:continuationSeparator/>
      </w:r>
    </w:p>
  </w:footnote>
  <w:footnote w:type="continuationNotice" w:id="1">
    <w:p w:rsidR="000F76DE" w:rsidRDefault="000F76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388"/>
    <w:rsid w:val="000729DB"/>
    <w:rsid w:val="0007310C"/>
    <w:rsid w:val="00073724"/>
    <w:rsid w:val="0007513A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0F76DE"/>
    <w:rsid w:val="0010382F"/>
    <w:rsid w:val="0010452C"/>
    <w:rsid w:val="0010616D"/>
    <w:rsid w:val="0010621E"/>
    <w:rsid w:val="001070C4"/>
    <w:rsid w:val="00115FB9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47C6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6FD"/>
    <w:rsid w:val="002A07D2"/>
    <w:rsid w:val="002A2EDB"/>
    <w:rsid w:val="002A3AC7"/>
    <w:rsid w:val="002A40BB"/>
    <w:rsid w:val="002A5EB0"/>
    <w:rsid w:val="002A606C"/>
    <w:rsid w:val="002B1D41"/>
    <w:rsid w:val="002B1FAF"/>
    <w:rsid w:val="002B5342"/>
    <w:rsid w:val="002B6E59"/>
    <w:rsid w:val="002C0F30"/>
    <w:rsid w:val="002C1AEE"/>
    <w:rsid w:val="002C3402"/>
    <w:rsid w:val="002C7264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1644A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3517"/>
    <w:rsid w:val="004E4CCD"/>
    <w:rsid w:val="004E5E85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249E"/>
    <w:rsid w:val="007A3B24"/>
    <w:rsid w:val="007A5E08"/>
    <w:rsid w:val="007A6653"/>
    <w:rsid w:val="007A78D8"/>
    <w:rsid w:val="007B3796"/>
    <w:rsid w:val="007B6AC4"/>
    <w:rsid w:val="007C00FC"/>
    <w:rsid w:val="007C0FD1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200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2899"/>
    <w:rsid w:val="0081371B"/>
    <w:rsid w:val="00820007"/>
    <w:rsid w:val="00822C4F"/>
    <w:rsid w:val="0082398D"/>
    <w:rsid w:val="00824853"/>
    <w:rsid w:val="00824E39"/>
    <w:rsid w:val="008321EA"/>
    <w:rsid w:val="0083710C"/>
    <w:rsid w:val="00842013"/>
    <w:rsid w:val="0084281A"/>
    <w:rsid w:val="008433C6"/>
    <w:rsid w:val="00844582"/>
    <w:rsid w:val="00846173"/>
    <w:rsid w:val="00847E57"/>
    <w:rsid w:val="00850A7A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858CD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4D0D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C0D4B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5B45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557D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4B4"/>
    <w:rsid w:val="00DA3B26"/>
    <w:rsid w:val="00DA52FF"/>
    <w:rsid w:val="00DA661A"/>
    <w:rsid w:val="00DA6FC2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C25BC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5E1A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B7A0-7A02-4C00-A783-C9F76ABE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2014-09-10T07:00:00Z</dcterms:created>
  <dcterms:modified xsi:type="dcterms:W3CDTF">2014-09-10T07:00:00Z</dcterms:modified>
</cp:coreProperties>
</file>