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07abcdc656124ea7a4ba7fee9e668d4d"/>
        <w:id w:val="87815851"/>
        <w:lock w:val="sdtLocked"/>
      </w:sdtPr>
      <w:sdtEndPr/>
      <w:sdtContent>
        <w:p w14:paraId="6BDEAACC" w14:textId="77777777" w:rsidR="0022537D" w:rsidRDefault="0022537D">
          <w:pPr>
            <w:jc w:val="center"/>
            <w:rPr>
              <w:lang w:eastAsia="lt-LT"/>
            </w:rPr>
          </w:pPr>
        </w:p>
        <w:p w14:paraId="6BDEAACD" w14:textId="77777777" w:rsidR="0022537D" w:rsidRDefault="0022537D">
          <w:pPr>
            <w:jc w:val="center"/>
            <w:rPr>
              <w:lang w:eastAsia="lt-LT"/>
            </w:rPr>
          </w:pPr>
        </w:p>
        <w:p w14:paraId="6BDEAACE" w14:textId="77777777" w:rsidR="0022537D" w:rsidRDefault="002D670D">
          <w:pPr>
            <w:jc w:val="center"/>
            <w:rPr>
              <w:lang w:eastAsia="lt-LT"/>
            </w:rPr>
          </w:pPr>
          <w:r>
            <w:rPr>
              <w:noProof/>
              <w:lang w:eastAsia="lt-LT"/>
            </w:rPr>
            <w:drawing>
              <wp:inline distT="0" distB="0" distL="0" distR="0" wp14:anchorId="6BDEAB1C" wp14:editId="6BDEAB1D">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BDEAACF" w14:textId="77777777" w:rsidR="0022537D" w:rsidRDefault="0022537D">
          <w:pPr>
            <w:rPr>
              <w:sz w:val="10"/>
              <w:szCs w:val="10"/>
            </w:rPr>
          </w:pPr>
        </w:p>
        <w:p w14:paraId="6BDEAAD0" w14:textId="77777777" w:rsidR="0022537D" w:rsidRDefault="002D670D">
          <w:pPr>
            <w:keepNext/>
            <w:jc w:val="center"/>
            <w:rPr>
              <w:rFonts w:ascii="Arial" w:hAnsi="Arial" w:cs="Arial"/>
              <w:caps/>
              <w:sz w:val="36"/>
              <w:lang w:eastAsia="lt-LT"/>
            </w:rPr>
          </w:pPr>
          <w:r>
            <w:rPr>
              <w:rFonts w:ascii="Arial" w:hAnsi="Arial" w:cs="Arial"/>
              <w:caps/>
              <w:sz w:val="36"/>
              <w:lang w:eastAsia="lt-LT"/>
            </w:rPr>
            <w:t>Lietuvos Respublikos Vyriausybė</w:t>
          </w:r>
        </w:p>
        <w:p w14:paraId="6BDEAAD1" w14:textId="77777777" w:rsidR="0022537D" w:rsidRDefault="0022537D">
          <w:pPr>
            <w:jc w:val="center"/>
            <w:rPr>
              <w:caps/>
              <w:lang w:eastAsia="lt-LT"/>
            </w:rPr>
          </w:pPr>
        </w:p>
        <w:p w14:paraId="6BDEAAD2" w14:textId="77777777" w:rsidR="0022537D" w:rsidRDefault="002D670D">
          <w:pPr>
            <w:jc w:val="center"/>
            <w:rPr>
              <w:b/>
              <w:caps/>
              <w:lang w:eastAsia="lt-LT"/>
            </w:rPr>
          </w:pPr>
          <w:r>
            <w:rPr>
              <w:b/>
              <w:caps/>
              <w:lang w:eastAsia="lt-LT"/>
            </w:rPr>
            <w:t>nutarimas</w:t>
          </w:r>
        </w:p>
        <w:p w14:paraId="6BDEAAD3" w14:textId="77777777" w:rsidR="0022537D" w:rsidRDefault="002D670D">
          <w:pPr>
            <w:tabs>
              <w:tab w:val="left" w:pos="6804"/>
            </w:tabs>
            <w:jc w:val="center"/>
            <w:rPr>
              <w:b/>
              <w:caps/>
              <w:lang w:eastAsia="lt-LT"/>
            </w:rPr>
          </w:pPr>
          <w:r>
            <w:rPr>
              <w:b/>
              <w:caps/>
              <w:lang w:eastAsia="lt-LT"/>
            </w:rPr>
            <w:t xml:space="preserve">Dėl </w:t>
          </w:r>
          <w:r>
            <w:rPr>
              <w:b/>
              <w:lang w:eastAsia="lt-LT"/>
            </w:rPr>
            <w:t xml:space="preserve">UKMERGĖS RAJONO SAVIVALDYBĖS GYVENAMŲJŲ VIETOVIŲ NUSTATYMO IR PANAIKINIMO, TERITORIJŲ RIBŲ NUSTATYMO IR PAKEITIMO BEI PAVADINIMO </w:t>
          </w:r>
          <w:r>
            <w:rPr>
              <w:b/>
              <w:lang w:eastAsia="lt-LT"/>
            </w:rPr>
            <w:t>GYVENAMAJAI VIETOVEI SUTEIKIMO</w:t>
          </w:r>
        </w:p>
        <w:p w14:paraId="6BDEAAD4" w14:textId="77777777" w:rsidR="0022537D" w:rsidRDefault="0022537D">
          <w:pPr>
            <w:tabs>
              <w:tab w:val="left" w:pos="6804"/>
            </w:tabs>
            <w:rPr>
              <w:lang w:eastAsia="lt-LT"/>
            </w:rPr>
          </w:pPr>
        </w:p>
        <w:p w14:paraId="6BDEAAD5" w14:textId="483F781C" w:rsidR="0022537D" w:rsidRDefault="002D670D">
          <w:pPr>
            <w:tabs>
              <w:tab w:val="left" w:pos="6804"/>
            </w:tabs>
            <w:jc w:val="center"/>
            <w:rPr>
              <w:color w:val="000000"/>
              <w:lang w:eastAsia="ar-SA"/>
            </w:rPr>
          </w:pPr>
          <w:r>
            <w:rPr>
              <w:color w:val="000000"/>
              <w:lang w:eastAsia="lt-LT"/>
            </w:rPr>
            <w:t>2014 m. kovo 12 d.</w:t>
          </w:r>
          <w:r>
            <w:rPr>
              <w:color w:val="000000"/>
              <w:lang w:eastAsia="ar-SA"/>
            </w:rPr>
            <w:t xml:space="preserve"> Nr. </w:t>
          </w:r>
          <w:r>
            <w:rPr>
              <w:color w:val="000000"/>
              <w:lang w:eastAsia="lt-LT"/>
            </w:rPr>
            <w:t>242</w:t>
          </w:r>
          <w:r>
            <w:rPr>
              <w:color w:val="000000"/>
              <w:lang w:eastAsia="ar-SA"/>
            </w:rPr>
            <w:br/>
            <w:t>Vilnius</w:t>
          </w:r>
        </w:p>
        <w:p w14:paraId="6BDEAAD6" w14:textId="77777777" w:rsidR="0022537D" w:rsidRDefault="0022537D">
          <w:pPr>
            <w:tabs>
              <w:tab w:val="left" w:pos="6237"/>
            </w:tabs>
            <w:jc w:val="center"/>
            <w:rPr>
              <w:color w:val="000000"/>
              <w:lang w:eastAsia="lt-LT"/>
            </w:rPr>
          </w:pPr>
        </w:p>
        <w:p w14:paraId="6BDEAAD7" w14:textId="77777777" w:rsidR="0022537D" w:rsidRDefault="0022537D">
          <w:pPr>
            <w:tabs>
              <w:tab w:val="left" w:pos="6237"/>
            </w:tabs>
            <w:jc w:val="center"/>
            <w:rPr>
              <w:color w:val="000000"/>
              <w:lang w:eastAsia="lt-LT"/>
            </w:rPr>
          </w:pPr>
        </w:p>
        <w:sdt>
          <w:sdtPr>
            <w:alias w:val="preambule"/>
            <w:tag w:val="part_df26e581e3fc47a1bead9a397e7142b5"/>
            <w:id w:val="-152528323"/>
            <w:lock w:val="sdtLocked"/>
          </w:sdtPr>
          <w:sdtEndPr/>
          <w:sdtContent>
            <w:p w14:paraId="6BDEAAD8" w14:textId="77777777" w:rsidR="0022537D" w:rsidRDefault="002D670D">
              <w:pPr>
                <w:tabs>
                  <w:tab w:val="left" w:pos="6237"/>
                </w:tabs>
                <w:spacing w:line="360" w:lineRule="atLeast"/>
                <w:ind w:firstLine="720"/>
                <w:jc w:val="both"/>
                <w:rPr>
                  <w:szCs w:val="24"/>
                  <w:lang w:eastAsia="lt-LT"/>
                </w:rPr>
              </w:pPr>
              <w:r>
                <w:rPr>
                  <w:lang w:eastAsia="lt-LT"/>
                </w:rPr>
                <w:t>Vadovaudamasi Lietuvos Respublikos teritorijos administracinių vienetų ir jų ribų įstatymo 9 straipsnio 1 dalimi ir 10 straipsniu ir atsižvelgdama į Ukmergės rajono savivaldybės tarybos 201</w:t>
              </w:r>
              <w:r>
                <w:rPr>
                  <w:lang w:eastAsia="lt-LT"/>
                </w:rPr>
                <w:t>1 m. rugsėjo 29 d. sprendime Nr. 7-119 „Dėl Ukmergės rajono savivaldybėje esančių seniūnijų ir kaimų gyvenamųjų vietovių ribų nustatymo“, 2012 m. vasario 2 d. sprendime Nr. 7-12 „Dėl Ukmergės miesto teritorijos ribos keitimo“ ir 2014 m. sausio 30 d. sprend</w:t>
              </w:r>
              <w:r>
                <w:rPr>
                  <w:lang w:eastAsia="lt-LT"/>
                </w:rPr>
                <w:t>ime Nr. 7-10 „Dėl Ukmergės rajono savivaldybės 2011 m. rugsėjo 29 d. sprendimo Nr. 7-119 „Dėl Ukmergės rajono savivaldybėje esančių seniūnijų ir kaimų gyvenamųjų vietovių ribų nustatymo“ patikslinimo“ išdėstytus pasiūlymus, pateiktus atsižvelgiant į vietos</w:t>
              </w:r>
              <w:r>
                <w:rPr>
                  <w:lang w:eastAsia="lt-LT"/>
                </w:rPr>
                <w:t xml:space="preserve"> gyventojų nuomonę, </w:t>
              </w:r>
              <w:r>
                <w:rPr>
                  <w:szCs w:val="24"/>
                  <w:lang w:eastAsia="lt-LT"/>
                </w:rPr>
                <w:t>Lietuvos Respublikos Vyriausybė</w:t>
              </w:r>
              <w:r>
                <w:rPr>
                  <w:spacing w:val="100"/>
                  <w:szCs w:val="24"/>
                  <w:lang w:eastAsia="lt-LT"/>
                </w:rPr>
                <w:t xml:space="preserve"> nutaria</w:t>
              </w:r>
              <w:r>
                <w:rPr>
                  <w:szCs w:val="24"/>
                  <w:lang w:eastAsia="lt-LT"/>
                </w:rPr>
                <w:t>:</w:t>
              </w:r>
            </w:p>
          </w:sdtContent>
        </w:sdt>
        <w:sdt>
          <w:sdtPr>
            <w:alias w:val="1 p."/>
            <w:tag w:val="part_5dbe94f048ad40619ff2ae83f92b8c96"/>
            <w:id w:val="-12228523"/>
            <w:lock w:val="sdtLocked"/>
          </w:sdtPr>
          <w:sdtEndPr/>
          <w:sdtContent>
            <w:p w14:paraId="6BDEAAD9" w14:textId="77777777" w:rsidR="0022537D" w:rsidRDefault="002D670D">
              <w:pPr>
                <w:spacing w:line="360" w:lineRule="atLeast"/>
                <w:ind w:firstLine="720"/>
                <w:jc w:val="both"/>
                <w:rPr>
                  <w:szCs w:val="24"/>
                  <w:lang w:eastAsia="lt-LT"/>
                </w:rPr>
              </w:pPr>
              <w:sdt>
                <w:sdtPr>
                  <w:alias w:val="Numeris"/>
                  <w:tag w:val="nr_5dbe94f048ad40619ff2ae83f92b8c96"/>
                  <w:id w:val="1731957686"/>
                  <w:lock w:val="sdtLocked"/>
                </w:sdtPr>
                <w:sdtEndPr/>
                <w:sdtContent>
                  <w:r>
                    <w:rPr>
                      <w:szCs w:val="24"/>
                      <w:lang w:eastAsia="lt-LT"/>
                    </w:rPr>
                    <w:t>1</w:t>
                  </w:r>
                </w:sdtContent>
              </w:sdt>
              <w:r>
                <w:rPr>
                  <w:szCs w:val="24"/>
                  <w:lang w:eastAsia="lt-LT"/>
                </w:rPr>
                <w:t>. Nustatyti Ukmergės rajono savivaldybės Deltuvos seniūnijos gyvenamąją vietovę ir suteikti jai Algirdų kaimo pavadinimą.</w:t>
              </w:r>
            </w:p>
          </w:sdtContent>
        </w:sdt>
        <w:sdt>
          <w:sdtPr>
            <w:alias w:val="2 p."/>
            <w:tag w:val="part_c3e7c963faa34805b77d5b81bf9116ea"/>
            <w:id w:val="544570616"/>
            <w:lock w:val="sdtLocked"/>
          </w:sdtPr>
          <w:sdtEndPr/>
          <w:sdtContent>
            <w:p w14:paraId="6BDEAADA" w14:textId="77777777" w:rsidR="0022537D" w:rsidRDefault="002D670D">
              <w:pPr>
                <w:tabs>
                  <w:tab w:val="left" w:pos="709"/>
                </w:tabs>
                <w:spacing w:line="360" w:lineRule="atLeast"/>
                <w:ind w:firstLine="720"/>
                <w:jc w:val="both"/>
                <w:rPr>
                  <w:szCs w:val="24"/>
                  <w:lang w:eastAsia="lt-LT"/>
                </w:rPr>
              </w:pPr>
              <w:sdt>
                <w:sdtPr>
                  <w:alias w:val="Numeris"/>
                  <w:tag w:val="nr_c3e7c963faa34805b77d5b81bf9116ea"/>
                  <w:id w:val="-626087702"/>
                  <w:lock w:val="sdtLocked"/>
                </w:sdtPr>
                <w:sdtEndPr/>
                <w:sdtContent>
                  <w:r>
                    <w:rPr>
                      <w:szCs w:val="24"/>
                      <w:lang w:eastAsia="lt-LT"/>
                    </w:rPr>
                    <w:t>2</w:t>
                  </w:r>
                </w:sdtContent>
              </w:sdt>
              <w:r>
                <w:rPr>
                  <w:szCs w:val="24"/>
                  <w:lang w:eastAsia="lt-LT"/>
                </w:rPr>
                <w:t xml:space="preserve">. Panaikinti šias Ukmergės rajono savivaldybės gyvenamąsias </w:t>
              </w:r>
              <w:r>
                <w:rPr>
                  <w:szCs w:val="24"/>
                  <w:lang w:eastAsia="lt-LT"/>
                </w:rPr>
                <w:t>vietoves:</w:t>
              </w:r>
            </w:p>
            <w:sdt>
              <w:sdtPr>
                <w:alias w:val="2.1 p."/>
                <w:tag w:val="part_98d755fa172d4c63afa5212e6e57a73e"/>
                <w:id w:val="-1066026375"/>
                <w:lock w:val="sdtLocked"/>
              </w:sdtPr>
              <w:sdtEndPr/>
              <w:sdtContent>
                <w:p w14:paraId="6BDEAADB" w14:textId="77777777" w:rsidR="0022537D" w:rsidRDefault="002D670D">
                  <w:pPr>
                    <w:tabs>
                      <w:tab w:val="left" w:pos="-720"/>
                      <w:tab w:val="left" w:pos="720"/>
                    </w:tabs>
                    <w:spacing w:line="360" w:lineRule="atLeast"/>
                    <w:ind w:firstLine="720"/>
                    <w:jc w:val="both"/>
                    <w:rPr>
                      <w:szCs w:val="24"/>
                      <w:lang w:eastAsia="lt-LT"/>
                    </w:rPr>
                  </w:pPr>
                  <w:sdt>
                    <w:sdtPr>
                      <w:alias w:val="Numeris"/>
                      <w:tag w:val="nr_98d755fa172d4c63afa5212e6e57a73e"/>
                      <w:id w:val="1791933393"/>
                      <w:lock w:val="sdtLocked"/>
                    </w:sdtPr>
                    <w:sdtEndPr/>
                    <w:sdtContent>
                      <w:r>
                        <w:rPr>
                          <w:szCs w:val="24"/>
                          <w:lang w:eastAsia="lt-LT"/>
                        </w:rPr>
                        <w:t>2.1</w:t>
                      </w:r>
                    </w:sdtContent>
                  </w:sdt>
                  <w:r>
                    <w:rPr>
                      <w:szCs w:val="24"/>
                      <w:lang w:eastAsia="lt-LT"/>
                    </w:rPr>
                    <w:t xml:space="preserve">. Deltuvos seniūnijos: </w:t>
                  </w:r>
                </w:p>
                <w:sdt>
                  <w:sdtPr>
                    <w:alias w:val="2.1.1 p."/>
                    <w:tag w:val="part_b1bc521e35d04f7cace1612bd72dd221"/>
                    <w:id w:val="-1072653321"/>
                    <w:lock w:val="sdtLocked"/>
                  </w:sdtPr>
                  <w:sdtEndPr/>
                  <w:sdtContent>
                    <w:p w14:paraId="6BDEAADC" w14:textId="77777777" w:rsidR="0022537D" w:rsidRDefault="002D670D">
                      <w:pPr>
                        <w:tabs>
                          <w:tab w:val="left" w:pos="-720"/>
                          <w:tab w:val="left" w:pos="720"/>
                        </w:tabs>
                        <w:spacing w:line="360" w:lineRule="atLeast"/>
                        <w:ind w:firstLine="720"/>
                        <w:jc w:val="both"/>
                        <w:rPr>
                          <w:szCs w:val="24"/>
                          <w:lang w:eastAsia="lt-LT"/>
                        </w:rPr>
                      </w:pPr>
                      <w:sdt>
                        <w:sdtPr>
                          <w:alias w:val="Numeris"/>
                          <w:tag w:val="nr_b1bc521e35d04f7cace1612bd72dd221"/>
                          <w:id w:val="-1487389098"/>
                          <w:lock w:val="sdtLocked"/>
                        </w:sdtPr>
                        <w:sdtEndPr/>
                        <w:sdtContent>
                          <w:r>
                            <w:rPr>
                              <w:szCs w:val="24"/>
                              <w:lang w:eastAsia="lt-LT"/>
                            </w:rPr>
                            <w:t>2.1.1</w:t>
                          </w:r>
                        </w:sdtContent>
                      </w:sdt>
                      <w:r>
                        <w:rPr>
                          <w:szCs w:val="24"/>
                          <w:lang w:eastAsia="lt-LT"/>
                        </w:rPr>
                        <w:t xml:space="preserve">. Klimiškio kaimą, o jo teritoriją – 18,10 hektaro priskirti Deltuvos seniūnijos Jakutiškių kaimo teritorijai; </w:t>
                      </w:r>
                    </w:p>
                  </w:sdtContent>
                </w:sdt>
                <w:sdt>
                  <w:sdtPr>
                    <w:alias w:val="2.1.2 p."/>
                    <w:tag w:val="part_5678a7a7325f43c2a05c47565148fa5f"/>
                    <w:id w:val="-653530676"/>
                    <w:lock w:val="sdtLocked"/>
                  </w:sdtPr>
                  <w:sdtEndPr/>
                  <w:sdtContent>
                    <w:p w14:paraId="6BDEAADD" w14:textId="77777777" w:rsidR="0022537D" w:rsidRDefault="002D670D">
                      <w:pPr>
                        <w:tabs>
                          <w:tab w:val="left" w:pos="-720"/>
                          <w:tab w:val="left" w:pos="720"/>
                        </w:tabs>
                        <w:spacing w:line="360" w:lineRule="atLeast"/>
                        <w:ind w:firstLine="720"/>
                        <w:jc w:val="both"/>
                        <w:rPr>
                          <w:szCs w:val="24"/>
                          <w:lang w:eastAsia="lt-LT"/>
                        </w:rPr>
                      </w:pPr>
                      <w:sdt>
                        <w:sdtPr>
                          <w:alias w:val="Numeris"/>
                          <w:tag w:val="nr_5678a7a7325f43c2a05c47565148fa5f"/>
                          <w:id w:val="-1093704730"/>
                          <w:lock w:val="sdtLocked"/>
                        </w:sdtPr>
                        <w:sdtEndPr/>
                        <w:sdtContent>
                          <w:r>
                            <w:rPr>
                              <w:szCs w:val="24"/>
                              <w:lang w:eastAsia="lt-LT"/>
                            </w:rPr>
                            <w:t>2.1.2</w:t>
                          </w:r>
                        </w:sdtContent>
                      </w:sdt>
                      <w:r>
                        <w:rPr>
                          <w:szCs w:val="24"/>
                          <w:lang w:eastAsia="lt-LT"/>
                        </w:rPr>
                        <w:t xml:space="preserve">. Nazariškių ir Rokų kaimus, o jų teritorijas – atitinkamai 121,60 hektaro ir 13,10 hektaro priskirti Deltuvos seniūnijos Liepelių kaimo teritorijai; </w:t>
                      </w:r>
                    </w:p>
                  </w:sdtContent>
                </w:sdt>
                <w:sdt>
                  <w:sdtPr>
                    <w:alias w:val="2.1.3 p."/>
                    <w:tag w:val="part_1108d908b1254ff3946745e29b3743e8"/>
                    <w:id w:val="-5677713"/>
                    <w:lock w:val="sdtLocked"/>
                  </w:sdtPr>
                  <w:sdtEndPr/>
                  <w:sdtContent>
                    <w:p w14:paraId="6BDEAADE" w14:textId="77777777" w:rsidR="0022537D" w:rsidRDefault="002D670D">
                      <w:pPr>
                        <w:tabs>
                          <w:tab w:val="left" w:pos="-720"/>
                          <w:tab w:val="left" w:pos="720"/>
                        </w:tabs>
                        <w:spacing w:line="360" w:lineRule="atLeast"/>
                        <w:ind w:firstLine="720"/>
                        <w:jc w:val="both"/>
                        <w:rPr>
                          <w:szCs w:val="24"/>
                          <w:lang w:eastAsia="lt-LT"/>
                        </w:rPr>
                      </w:pPr>
                      <w:sdt>
                        <w:sdtPr>
                          <w:alias w:val="Numeris"/>
                          <w:tag w:val="nr_1108d908b1254ff3946745e29b3743e8"/>
                          <w:id w:val="-1592928115"/>
                          <w:lock w:val="sdtLocked"/>
                        </w:sdtPr>
                        <w:sdtEndPr/>
                        <w:sdtContent>
                          <w:r>
                            <w:rPr>
                              <w:szCs w:val="24"/>
                              <w:lang w:eastAsia="lt-LT"/>
                            </w:rPr>
                            <w:t>2.1.3</w:t>
                          </w:r>
                        </w:sdtContent>
                      </w:sdt>
                      <w:r>
                        <w:rPr>
                          <w:szCs w:val="24"/>
                          <w:lang w:eastAsia="lt-LT"/>
                        </w:rPr>
                        <w:t>. Tabalos kaimą ir Togailių viensėdį, o jų teritorijas – atitinkamai 9,10 hektaro ir 35,10 hekta</w:t>
                      </w:r>
                      <w:r>
                        <w:rPr>
                          <w:szCs w:val="24"/>
                          <w:lang w:eastAsia="lt-LT"/>
                        </w:rPr>
                        <w:t>ro priskirti Deltuvos seniūnijos Rotautų kaimo teritorijai.</w:t>
                      </w:r>
                    </w:p>
                  </w:sdtContent>
                </w:sdt>
              </w:sdtContent>
            </w:sdt>
            <w:sdt>
              <w:sdtPr>
                <w:alias w:val="2.2 p."/>
                <w:tag w:val="part_5fb4168f39f8458088c882a5bff87ed5"/>
                <w:id w:val="1403250122"/>
                <w:lock w:val="sdtLocked"/>
              </w:sdtPr>
              <w:sdtEndPr/>
              <w:sdtContent>
                <w:p w14:paraId="6BDEAADF" w14:textId="77777777" w:rsidR="0022537D" w:rsidRDefault="002D670D">
                  <w:pPr>
                    <w:tabs>
                      <w:tab w:val="left" w:pos="-720"/>
                      <w:tab w:val="left" w:pos="720"/>
                      <w:tab w:val="left" w:pos="1080"/>
                    </w:tabs>
                    <w:spacing w:line="360" w:lineRule="atLeast"/>
                    <w:ind w:firstLine="720"/>
                    <w:jc w:val="both"/>
                    <w:rPr>
                      <w:szCs w:val="24"/>
                      <w:lang w:eastAsia="lt-LT"/>
                    </w:rPr>
                  </w:pPr>
                  <w:sdt>
                    <w:sdtPr>
                      <w:alias w:val="Numeris"/>
                      <w:tag w:val="nr_5fb4168f39f8458088c882a5bff87ed5"/>
                      <w:id w:val="420531696"/>
                      <w:lock w:val="sdtLocked"/>
                    </w:sdtPr>
                    <w:sdtEndPr/>
                    <w:sdtContent>
                      <w:r>
                        <w:rPr>
                          <w:szCs w:val="24"/>
                          <w:lang w:eastAsia="lt-LT"/>
                        </w:rPr>
                        <w:t>2.2</w:t>
                      </w:r>
                    </w:sdtContent>
                  </w:sdt>
                  <w:r>
                    <w:rPr>
                      <w:szCs w:val="24"/>
                      <w:lang w:eastAsia="lt-LT"/>
                    </w:rPr>
                    <w:t xml:space="preserve">. Pabaisko seniūnijos: </w:t>
                  </w:r>
                </w:p>
                <w:sdt>
                  <w:sdtPr>
                    <w:alias w:val="2.2.1 p."/>
                    <w:tag w:val="part_bcda159525af4c15b1999091c9612fdd"/>
                    <w:id w:val="1225176900"/>
                    <w:lock w:val="sdtLocked"/>
                  </w:sdtPr>
                  <w:sdtEndPr/>
                  <w:sdtContent>
                    <w:p w14:paraId="6BDEAAE0" w14:textId="77777777" w:rsidR="0022537D" w:rsidRDefault="002D670D">
                      <w:pPr>
                        <w:tabs>
                          <w:tab w:val="left" w:pos="-720"/>
                          <w:tab w:val="left" w:pos="709"/>
                        </w:tabs>
                        <w:spacing w:line="360" w:lineRule="atLeast"/>
                        <w:ind w:firstLine="720"/>
                        <w:jc w:val="both"/>
                        <w:rPr>
                          <w:szCs w:val="24"/>
                          <w:lang w:eastAsia="lt-LT"/>
                        </w:rPr>
                      </w:pPr>
                      <w:sdt>
                        <w:sdtPr>
                          <w:alias w:val="Numeris"/>
                          <w:tag w:val="nr_bcda159525af4c15b1999091c9612fdd"/>
                          <w:id w:val="-528033482"/>
                          <w:lock w:val="sdtLocked"/>
                        </w:sdtPr>
                        <w:sdtEndPr/>
                        <w:sdtContent>
                          <w:r>
                            <w:rPr>
                              <w:szCs w:val="24"/>
                              <w:lang w:eastAsia="lt-LT"/>
                            </w:rPr>
                            <w:t>2.2.1</w:t>
                          </w:r>
                        </w:sdtContent>
                      </w:sdt>
                      <w:r>
                        <w:rPr>
                          <w:szCs w:val="24"/>
                          <w:lang w:eastAsia="lt-LT"/>
                        </w:rPr>
                        <w:t>. Bugenėlių viensėdį, o jo teritoriją – 23,70 hektaro priskirti Pabaisko seniūnijos Bugenių kaimo teritorijai;</w:t>
                      </w:r>
                    </w:p>
                  </w:sdtContent>
                </w:sdt>
                <w:sdt>
                  <w:sdtPr>
                    <w:alias w:val="2.2.2 p."/>
                    <w:tag w:val="part_33c2273bd3ce42e5b338e75030ac4d3a"/>
                    <w:id w:val="160440243"/>
                    <w:lock w:val="sdtLocked"/>
                  </w:sdtPr>
                  <w:sdtEndPr/>
                  <w:sdtContent>
                    <w:p w14:paraId="6BDEAAE1" w14:textId="77777777" w:rsidR="0022537D" w:rsidRDefault="002D670D">
                      <w:pPr>
                        <w:tabs>
                          <w:tab w:val="left" w:pos="-720"/>
                          <w:tab w:val="left" w:pos="709"/>
                        </w:tabs>
                        <w:spacing w:line="360" w:lineRule="atLeast"/>
                        <w:ind w:firstLine="720"/>
                        <w:jc w:val="both"/>
                        <w:rPr>
                          <w:szCs w:val="24"/>
                          <w:lang w:eastAsia="lt-LT"/>
                        </w:rPr>
                      </w:pPr>
                      <w:sdt>
                        <w:sdtPr>
                          <w:alias w:val="Numeris"/>
                          <w:tag w:val="nr_33c2273bd3ce42e5b338e75030ac4d3a"/>
                          <w:id w:val="218791237"/>
                          <w:lock w:val="sdtLocked"/>
                        </w:sdtPr>
                        <w:sdtEndPr/>
                        <w:sdtContent>
                          <w:r>
                            <w:rPr>
                              <w:szCs w:val="24"/>
                              <w:lang w:eastAsia="lt-LT"/>
                            </w:rPr>
                            <w:t>2.2.2</w:t>
                          </w:r>
                        </w:sdtContent>
                      </w:sdt>
                      <w:r>
                        <w:rPr>
                          <w:szCs w:val="24"/>
                          <w:lang w:eastAsia="lt-LT"/>
                        </w:rPr>
                        <w:t>. Kaspariškių viensėdį, o jo teritor</w:t>
                      </w:r>
                      <w:r>
                        <w:rPr>
                          <w:szCs w:val="24"/>
                          <w:lang w:eastAsia="lt-LT"/>
                        </w:rPr>
                        <w:t>iją – 15,20 hektaro priskirti Pabaisko seniūnijos Mažeikiškių kaimo teritorijai;</w:t>
                      </w:r>
                    </w:p>
                  </w:sdtContent>
                </w:sdt>
                <w:sdt>
                  <w:sdtPr>
                    <w:alias w:val="2.2.3 p."/>
                    <w:tag w:val="part_b740d82dfce74098991b8e25e33abec8"/>
                    <w:id w:val="2085497326"/>
                    <w:lock w:val="sdtLocked"/>
                  </w:sdtPr>
                  <w:sdtEndPr/>
                  <w:sdtContent>
                    <w:p w14:paraId="6BDEAAE2" w14:textId="77777777" w:rsidR="0022537D" w:rsidRDefault="002D670D">
                      <w:pPr>
                        <w:tabs>
                          <w:tab w:val="left" w:pos="-720"/>
                          <w:tab w:val="left" w:pos="709"/>
                        </w:tabs>
                        <w:spacing w:line="360" w:lineRule="atLeast"/>
                        <w:ind w:firstLine="720"/>
                        <w:jc w:val="both"/>
                        <w:rPr>
                          <w:szCs w:val="24"/>
                          <w:lang w:eastAsia="lt-LT"/>
                        </w:rPr>
                      </w:pPr>
                      <w:sdt>
                        <w:sdtPr>
                          <w:alias w:val="Numeris"/>
                          <w:tag w:val="nr_b740d82dfce74098991b8e25e33abec8"/>
                          <w:id w:val="1712391520"/>
                          <w:lock w:val="sdtLocked"/>
                        </w:sdtPr>
                        <w:sdtEndPr/>
                        <w:sdtContent>
                          <w:r>
                            <w:rPr>
                              <w:szCs w:val="24"/>
                              <w:lang w:eastAsia="lt-LT"/>
                            </w:rPr>
                            <w:t>2.2.3</w:t>
                          </w:r>
                        </w:sdtContent>
                      </w:sdt>
                      <w:r>
                        <w:rPr>
                          <w:szCs w:val="24"/>
                          <w:lang w:eastAsia="lt-LT"/>
                        </w:rPr>
                        <w:t>. Kosakų kaimą ir Trakų viensėdį, o jų teritorijas – atitinkamai 34,20 hektaro ir 7 hektarus priskirti Pabaisko seniūnijos Sargelių kaimo teritorijai;</w:t>
                      </w:r>
                    </w:p>
                  </w:sdtContent>
                </w:sdt>
                <w:sdt>
                  <w:sdtPr>
                    <w:alias w:val="2.2.4 p."/>
                    <w:tag w:val="part_6356ab4b3ce34bdab0d719be2710375c"/>
                    <w:id w:val="695506141"/>
                    <w:lock w:val="sdtLocked"/>
                  </w:sdtPr>
                  <w:sdtEndPr/>
                  <w:sdtContent>
                    <w:p w14:paraId="6BDEAAE3" w14:textId="77777777" w:rsidR="0022537D" w:rsidRDefault="002D670D">
                      <w:pPr>
                        <w:tabs>
                          <w:tab w:val="left" w:pos="-720"/>
                          <w:tab w:val="left" w:pos="709"/>
                        </w:tabs>
                        <w:spacing w:line="360" w:lineRule="atLeast"/>
                        <w:ind w:firstLine="720"/>
                        <w:jc w:val="both"/>
                        <w:rPr>
                          <w:szCs w:val="24"/>
                          <w:lang w:eastAsia="lt-LT"/>
                        </w:rPr>
                      </w:pPr>
                      <w:sdt>
                        <w:sdtPr>
                          <w:alias w:val="Numeris"/>
                          <w:tag w:val="nr_6356ab4b3ce34bdab0d719be2710375c"/>
                          <w:id w:val="-266702340"/>
                          <w:lock w:val="sdtLocked"/>
                        </w:sdtPr>
                        <w:sdtEndPr/>
                        <w:sdtContent>
                          <w:r>
                            <w:rPr>
                              <w:szCs w:val="24"/>
                              <w:lang w:eastAsia="lt-LT"/>
                            </w:rPr>
                            <w:t>2.2.4</w:t>
                          </w:r>
                        </w:sdtContent>
                      </w:sdt>
                      <w:r>
                        <w:rPr>
                          <w:szCs w:val="24"/>
                          <w:lang w:eastAsia="lt-LT"/>
                        </w:rPr>
                        <w:t>. Pijo</w:t>
                      </w:r>
                      <w:r>
                        <w:rPr>
                          <w:szCs w:val="24"/>
                          <w:lang w:eastAsia="lt-LT"/>
                        </w:rPr>
                        <w:t>riškių viensėdį, o jo teritoriją – 15,50 hektaro priskirti Pabaisko seniūnijos Maigių II kaimo teritorijai.</w:t>
                      </w:r>
                    </w:p>
                  </w:sdtContent>
                </w:sdt>
              </w:sdtContent>
            </w:sdt>
            <w:sdt>
              <w:sdtPr>
                <w:alias w:val="2.3 p."/>
                <w:tag w:val="part_d60689a16f924b17b2e48c0fbd0324d5"/>
                <w:id w:val="-1672565437"/>
                <w:lock w:val="sdtLocked"/>
              </w:sdtPr>
              <w:sdtEndPr/>
              <w:sdtContent>
                <w:p w14:paraId="6BDEAAE4" w14:textId="77777777" w:rsidR="0022537D" w:rsidRDefault="002D670D">
                  <w:pPr>
                    <w:tabs>
                      <w:tab w:val="left" w:pos="-720"/>
                      <w:tab w:val="left" w:pos="720"/>
                    </w:tabs>
                    <w:spacing w:line="360" w:lineRule="atLeast"/>
                    <w:ind w:firstLine="720"/>
                    <w:jc w:val="both"/>
                    <w:rPr>
                      <w:szCs w:val="24"/>
                      <w:lang w:eastAsia="lt-LT"/>
                    </w:rPr>
                  </w:pPr>
                  <w:sdt>
                    <w:sdtPr>
                      <w:alias w:val="Numeris"/>
                      <w:tag w:val="nr_d60689a16f924b17b2e48c0fbd0324d5"/>
                      <w:id w:val="-376236940"/>
                      <w:lock w:val="sdtLocked"/>
                    </w:sdtPr>
                    <w:sdtEndPr/>
                    <w:sdtContent>
                      <w:r>
                        <w:rPr>
                          <w:szCs w:val="24"/>
                          <w:lang w:eastAsia="lt-LT"/>
                        </w:rPr>
                        <w:t>2.3</w:t>
                      </w:r>
                    </w:sdtContent>
                  </w:sdt>
                  <w:r>
                    <w:rPr>
                      <w:szCs w:val="24"/>
                      <w:lang w:eastAsia="lt-LT"/>
                    </w:rPr>
                    <w:t xml:space="preserve">. Pivonijos seniūnijos: </w:t>
                  </w:r>
                </w:p>
                <w:sdt>
                  <w:sdtPr>
                    <w:alias w:val="2.3.1 p."/>
                    <w:tag w:val="part_2705b4333c3e491f94ccbe3ad25bec1f"/>
                    <w:id w:val="125597211"/>
                    <w:lock w:val="sdtLocked"/>
                  </w:sdtPr>
                  <w:sdtEndPr/>
                  <w:sdtContent>
                    <w:p w14:paraId="6BDEAAE5" w14:textId="77777777" w:rsidR="0022537D" w:rsidRDefault="002D670D">
                      <w:pPr>
                        <w:tabs>
                          <w:tab w:val="left" w:pos="-720"/>
                          <w:tab w:val="left" w:pos="720"/>
                        </w:tabs>
                        <w:spacing w:line="360" w:lineRule="atLeast"/>
                        <w:ind w:firstLine="720"/>
                        <w:jc w:val="both"/>
                        <w:rPr>
                          <w:szCs w:val="24"/>
                          <w:lang w:eastAsia="lt-LT"/>
                        </w:rPr>
                      </w:pPr>
                      <w:sdt>
                        <w:sdtPr>
                          <w:alias w:val="Numeris"/>
                          <w:tag w:val="nr_2705b4333c3e491f94ccbe3ad25bec1f"/>
                          <w:id w:val="-510982078"/>
                          <w:lock w:val="sdtLocked"/>
                        </w:sdtPr>
                        <w:sdtEndPr/>
                        <w:sdtContent>
                          <w:r>
                            <w:rPr>
                              <w:szCs w:val="24"/>
                              <w:lang w:eastAsia="lt-LT"/>
                            </w:rPr>
                            <w:t>2.3.1</w:t>
                          </w:r>
                        </w:sdtContent>
                      </w:sdt>
                      <w:r>
                        <w:rPr>
                          <w:szCs w:val="24"/>
                          <w:lang w:eastAsia="lt-LT"/>
                        </w:rPr>
                        <w:t>. Dauknių kaimą, o jo teritoriją – 26 hektarus priskirti Pivonijos seniūnijos Urnėžių II kaimo teritorijai;</w:t>
                      </w:r>
                      <w:r>
                        <w:rPr>
                          <w:szCs w:val="24"/>
                          <w:lang w:eastAsia="lt-LT"/>
                        </w:rPr>
                        <w:t xml:space="preserve"> </w:t>
                      </w:r>
                    </w:p>
                  </w:sdtContent>
                </w:sdt>
                <w:sdt>
                  <w:sdtPr>
                    <w:alias w:val="2.3.2 p."/>
                    <w:tag w:val="part_665d0d2447664897b9b872d5cb0c06ba"/>
                    <w:id w:val="-1680041437"/>
                    <w:lock w:val="sdtLocked"/>
                  </w:sdtPr>
                  <w:sdtEndPr/>
                  <w:sdtContent>
                    <w:p w14:paraId="6BDEAAE6" w14:textId="77777777" w:rsidR="0022537D" w:rsidRDefault="002D670D">
                      <w:pPr>
                        <w:tabs>
                          <w:tab w:val="left" w:pos="-720"/>
                          <w:tab w:val="left" w:pos="720"/>
                        </w:tabs>
                        <w:spacing w:line="360" w:lineRule="atLeast"/>
                        <w:ind w:firstLine="720"/>
                        <w:jc w:val="both"/>
                        <w:rPr>
                          <w:szCs w:val="24"/>
                          <w:lang w:eastAsia="lt-LT"/>
                        </w:rPr>
                      </w:pPr>
                      <w:sdt>
                        <w:sdtPr>
                          <w:alias w:val="Numeris"/>
                          <w:tag w:val="nr_665d0d2447664897b9b872d5cb0c06ba"/>
                          <w:id w:val="1185632818"/>
                          <w:lock w:val="sdtLocked"/>
                        </w:sdtPr>
                        <w:sdtEndPr/>
                        <w:sdtContent>
                          <w:r>
                            <w:rPr>
                              <w:szCs w:val="24"/>
                              <w:lang w:eastAsia="lt-LT"/>
                            </w:rPr>
                            <w:t>2.3.2</w:t>
                          </w:r>
                        </w:sdtContent>
                      </w:sdt>
                      <w:r>
                        <w:rPr>
                          <w:szCs w:val="24"/>
                          <w:lang w:eastAsia="lt-LT"/>
                        </w:rPr>
                        <w:t xml:space="preserve">. Gailiūnų viensėdį, o jo teritoriją – 116,50 hektaro priskirti Pivonijos seniūnijos Gailiūnų kaimo teritorijai; </w:t>
                      </w:r>
                    </w:p>
                  </w:sdtContent>
                </w:sdt>
                <w:sdt>
                  <w:sdtPr>
                    <w:alias w:val="2.3.3 p."/>
                    <w:tag w:val="part_4b11895f05e848b69a6518c84c00924a"/>
                    <w:id w:val="-701397125"/>
                    <w:lock w:val="sdtLocked"/>
                  </w:sdtPr>
                  <w:sdtEndPr/>
                  <w:sdtContent>
                    <w:p w14:paraId="6BDEAAE7" w14:textId="77777777" w:rsidR="0022537D" w:rsidRDefault="002D670D">
                      <w:pPr>
                        <w:tabs>
                          <w:tab w:val="left" w:pos="-720"/>
                          <w:tab w:val="left" w:pos="720"/>
                        </w:tabs>
                        <w:spacing w:line="360" w:lineRule="atLeast"/>
                        <w:ind w:firstLine="720"/>
                        <w:jc w:val="both"/>
                        <w:rPr>
                          <w:szCs w:val="24"/>
                          <w:lang w:eastAsia="lt-LT"/>
                        </w:rPr>
                      </w:pPr>
                      <w:sdt>
                        <w:sdtPr>
                          <w:alias w:val="Numeris"/>
                          <w:tag w:val="nr_4b11895f05e848b69a6518c84c00924a"/>
                          <w:id w:val="-2071026856"/>
                          <w:lock w:val="sdtLocked"/>
                        </w:sdtPr>
                        <w:sdtEndPr/>
                        <w:sdtContent>
                          <w:r>
                            <w:rPr>
                              <w:szCs w:val="24"/>
                              <w:lang w:eastAsia="lt-LT"/>
                            </w:rPr>
                            <w:t>2.3.3</w:t>
                          </w:r>
                        </w:sdtContent>
                      </w:sdt>
                      <w:r>
                        <w:rPr>
                          <w:szCs w:val="24"/>
                          <w:lang w:eastAsia="lt-LT"/>
                        </w:rPr>
                        <w:t>. Kazareskos kaimą, o jo teritoriją – 7,30 hektaro priskirti Pivonijos seniūnijos Vileikių kaimo teritorijai;</w:t>
                      </w:r>
                    </w:p>
                  </w:sdtContent>
                </w:sdt>
                <w:sdt>
                  <w:sdtPr>
                    <w:alias w:val="2.3.4 p."/>
                    <w:tag w:val="part_62fad702448a4a899dd971ed7709839f"/>
                    <w:id w:val="-1204558171"/>
                    <w:lock w:val="sdtLocked"/>
                  </w:sdtPr>
                  <w:sdtEndPr/>
                  <w:sdtContent>
                    <w:p w14:paraId="6BDEAAE8" w14:textId="77777777" w:rsidR="0022537D" w:rsidRDefault="002D670D">
                      <w:pPr>
                        <w:tabs>
                          <w:tab w:val="left" w:pos="-720"/>
                          <w:tab w:val="left" w:pos="720"/>
                        </w:tabs>
                        <w:spacing w:line="360" w:lineRule="atLeast"/>
                        <w:ind w:firstLine="720"/>
                        <w:jc w:val="both"/>
                        <w:rPr>
                          <w:szCs w:val="24"/>
                          <w:lang w:eastAsia="lt-LT"/>
                        </w:rPr>
                      </w:pPr>
                      <w:sdt>
                        <w:sdtPr>
                          <w:alias w:val="Numeris"/>
                          <w:tag w:val="nr_62fad702448a4a899dd971ed7709839f"/>
                          <w:id w:val="-499115467"/>
                          <w:lock w:val="sdtLocked"/>
                        </w:sdtPr>
                        <w:sdtEndPr/>
                        <w:sdtContent>
                          <w:r>
                            <w:rPr>
                              <w:szCs w:val="24"/>
                              <w:lang w:eastAsia="lt-LT"/>
                            </w:rPr>
                            <w:t>2.3.4</w:t>
                          </w:r>
                        </w:sdtContent>
                      </w:sdt>
                      <w:r>
                        <w:rPr>
                          <w:szCs w:val="24"/>
                          <w:lang w:eastAsia="lt-LT"/>
                        </w:rPr>
                        <w:t>. P</w:t>
                      </w:r>
                      <w:r>
                        <w:rPr>
                          <w:szCs w:val="24"/>
                          <w:lang w:eastAsia="lt-LT"/>
                        </w:rPr>
                        <w:t>asiekų viensėdį;</w:t>
                      </w:r>
                    </w:p>
                  </w:sdtContent>
                </w:sdt>
                <w:sdt>
                  <w:sdtPr>
                    <w:alias w:val="2.3.5 p."/>
                    <w:tag w:val="part_95de7d80749f43cd98af75ee5e7b818b"/>
                    <w:id w:val="-945993755"/>
                    <w:lock w:val="sdtLocked"/>
                  </w:sdtPr>
                  <w:sdtEndPr/>
                  <w:sdtContent>
                    <w:p w14:paraId="6BDEAAE9" w14:textId="77777777" w:rsidR="0022537D" w:rsidRDefault="002D670D">
                      <w:pPr>
                        <w:tabs>
                          <w:tab w:val="left" w:pos="-720"/>
                          <w:tab w:val="left" w:pos="720"/>
                        </w:tabs>
                        <w:spacing w:line="360" w:lineRule="atLeast"/>
                        <w:ind w:firstLine="720"/>
                        <w:jc w:val="both"/>
                        <w:rPr>
                          <w:szCs w:val="24"/>
                          <w:lang w:eastAsia="lt-LT"/>
                        </w:rPr>
                      </w:pPr>
                      <w:sdt>
                        <w:sdtPr>
                          <w:alias w:val="Numeris"/>
                          <w:tag w:val="nr_95de7d80749f43cd98af75ee5e7b818b"/>
                          <w:id w:val="-1262369304"/>
                          <w:lock w:val="sdtLocked"/>
                        </w:sdtPr>
                        <w:sdtEndPr/>
                        <w:sdtContent>
                          <w:r>
                            <w:rPr>
                              <w:szCs w:val="24"/>
                              <w:lang w:eastAsia="lt-LT"/>
                            </w:rPr>
                            <w:t>2.3.5</w:t>
                          </w:r>
                        </w:sdtContent>
                      </w:sdt>
                      <w:r>
                        <w:rPr>
                          <w:szCs w:val="24"/>
                          <w:lang w:eastAsia="lt-LT"/>
                        </w:rPr>
                        <w:t>. Plačiavėlės ir Zylos viensėdžius, o jų teritorijas – atitinkamai 47,40 hektaro ir 41,20 hektaro priskirti Pivonijos seniūnijos Varžų kaimo teritorijai;</w:t>
                      </w:r>
                    </w:p>
                  </w:sdtContent>
                </w:sdt>
                <w:sdt>
                  <w:sdtPr>
                    <w:alias w:val="2.3.6 p."/>
                    <w:tag w:val="part_b5fa54ca58fb428eb2ede27c669abf17"/>
                    <w:id w:val="-330988862"/>
                    <w:lock w:val="sdtLocked"/>
                  </w:sdtPr>
                  <w:sdtEndPr/>
                  <w:sdtContent>
                    <w:p w14:paraId="6BDEAAEA" w14:textId="77777777" w:rsidR="0022537D" w:rsidRDefault="002D670D">
                      <w:pPr>
                        <w:tabs>
                          <w:tab w:val="left" w:pos="720"/>
                          <w:tab w:val="left" w:pos="1620"/>
                        </w:tabs>
                        <w:spacing w:line="360" w:lineRule="atLeast"/>
                        <w:ind w:firstLine="720"/>
                        <w:jc w:val="both"/>
                        <w:rPr>
                          <w:szCs w:val="24"/>
                          <w:lang w:eastAsia="lt-LT"/>
                        </w:rPr>
                      </w:pPr>
                      <w:sdt>
                        <w:sdtPr>
                          <w:alias w:val="Numeris"/>
                          <w:tag w:val="nr_b5fa54ca58fb428eb2ede27c669abf17"/>
                          <w:id w:val="2014797895"/>
                          <w:lock w:val="sdtLocked"/>
                        </w:sdtPr>
                        <w:sdtEndPr/>
                        <w:sdtContent>
                          <w:r>
                            <w:rPr>
                              <w:szCs w:val="24"/>
                              <w:lang w:eastAsia="lt-LT"/>
                            </w:rPr>
                            <w:t>2.3.6</w:t>
                          </w:r>
                        </w:sdtContent>
                      </w:sdt>
                      <w:r>
                        <w:rPr>
                          <w:szCs w:val="24"/>
                          <w:lang w:eastAsia="lt-LT"/>
                        </w:rPr>
                        <w:t>. Raguvėlės viensėdį, o jo teritoriją – 72,50 hektaro priskirti Piv</w:t>
                      </w:r>
                      <w:r>
                        <w:rPr>
                          <w:szCs w:val="24"/>
                          <w:lang w:eastAsia="lt-LT"/>
                        </w:rPr>
                        <w:t>onijos seniūnijos Raguvos kaimo teritorijai;</w:t>
                      </w:r>
                    </w:p>
                  </w:sdtContent>
                </w:sdt>
                <w:sdt>
                  <w:sdtPr>
                    <w:alias w:val="2.3.7 p."/>
                    <w:tag w:val="part_13f6bca96c7e4b808ae9ac7cbf4e3c78"/>
                    <w:id w:val="1175227563"/>
                    <w:lock w:val="sdtLocked"/>
                  </w:sdtPr>
                  <w:sdtEndPr/>
                  <w:sdtContent>
                    <w:p w14:paraId="6BDEAAEB" w14:textId="77777777" w:rsidR="0022537D" w:rsidRDefault="002D670D">
                      <w:pPr>
                        <w:tabs>
                          <w:tab w:val="left" w:pos="720"/>
                          <w:tab w:val="left" w:pos="1620"/>
                        </w:tabs>
                        <w:spacing w:line="360" w:lineRule="atLeast"/>
                        <w:ind w:firstLine="720"/>
                        <w:jc w:val="both"/>
                        <w:rPr>
                          <w:szCs w:val="24"/>
                          <w:lang w:eastAsia="lt-LT"/>
                        </w:rPr>
                      </w:pPr>
                      <w:sdt>
                        <w:sdtPr>
                          <w:alias w:val="Numeris"/>
                          <w:tag w:val="nr_13f6bca96c7e4b808ae9ac7cbf4e3c78"/>
                          <w:id w:val="-1493479211"/>
                          <w:lock w:val="sdtLocked"/>
                        </w:sdtPr>
                        <w:sdtEndPr/>
                        <w:sdtContent>
                          <w:r>
                            <w:rPr>
                              <w:szCs w:val="24"/>
                              <w:lang w:eastAsia="lt-LT"/>
                            </w:rPr>
                            <w:t>2.3.7</w:t>
                          </w:r>
                        </w:sdtContent>
                      </w:sdt>
                      <w:r>
                        <w:rPr>
                          <w:szCs w:val="24"/>
                          <w:lang w:eastAsia="lt-LT"/>
                        </w:rPr>
                        <w:t>. Veselkos viensėdį, o jo teritoriją – 37,90 hektaro priskirti Pivonijos seniūnijos Ratiškio kaimo teritorijai (22 hektarus) ir Žvygonių kaimo teritorijai (15,90 hektaro);</w:t>
                      </w:r>
                    </w:p>
                  </w:sdtContent>
                </w:sdt>
                <w:sdt>
                  <w:sdtPr>
                    <w:alias w:val="2.3.8 p."/>
                    <w:tag w:val="part_9050ac15e4834fe8ba9aab26508f2069"/>
                    <w:id w:val="481896485"/>
                    <w:lock w:val="sdtLocked"/>
                  </w:sdtPr>
                  <w:sdtEndPr/>
                  <w:sdtContent>
                    <w:p w14:paraId="6BDEAAEC" w14:textId="77777777" w:rsidR="0022537D" w:rsidRDefault="002D670D">
                      <w:pPr>
                        <w:tabs>
                          <w:tab w:val="left" w:pos="720"/>
                          <w:tab w:val="left" w:pos="1620"/>
                        </w:tabs>
                        <w:spacing w:line="360" w:lineRule="atLeast"/>
                        <w:ind w:firstLine="720"/>
                        <w:jc w:val="both"/>
                        <w:rPr>
                          <w:szCs w:val="24"/>
                          <w:lang w:eastAsia="lt-LT"/>
                        </w:rPr>
                      </w:pPr>
                      <w:sdt>
                        <w:sdtPr>
                          <w:alias w:val="Numeris"/>
                          <w:tag w:val="nr_9050ac15e4834fe8ba9aab26508f2069"/>
                          <w:id w:val="-602644014"/>
                          <w:lock w:val="sdtLocked"/>
                        </w:sdtPr>
                        <w:sdtEndPr/>
                        <w:sdtContent>
                          <w:r>
                            <w:rPr>
                              <w:szCs w:val="24"/>
                              <w:lang w:eastAsia="lt-LT"/>
                            </w:rPr>
                            <w:t>2.3.8</w:t>
                          </w:r>
                        </w:sdtContent>
                      </w:sdt>
                      <w:r>
                        <w:rPr>
                          <w:szCs w:val="24"/>
                          <w:lang w:eastAsia="lt-LT"/>
                        </w:rPr>
                        <w:t>. Vytinės viensėdį, o</w:t>
                      </w:r>
                      <w:r>
                        <w:rPr>
                          <w:szCs w:val="24"/>
                          <w:lang w:eastAsia="lt-LT"/>
                        </w:rPr>
                        <w:t xml:space="preserve"> jo teritoriją – 9,20 hektaro priskirti Pivonijos seniūnijos Žeimių kaimo teritorijai;</w:t>
                      </w:r>
                    </w:p>
                  </w:sdtContent>
                </w:sdt>
                <w:sdt>
                  <w:sdtPr>
                    <w:alias w:val="2.3.9 p."/>
                    <w:tag w:val="part_bd2fb7408b904a818bcf8dfeae140191"/>
                    <w:id w:val="1878893993"/>
                    <w:lock w:val="sdtLocked"/>
                  </w:sdtPr>
                  <w:sdtEndPr/>
                  <w:sdtContent>
                    <w:p w14:paraId="6BDEAAED" w14:textId="77777777" w:rsidR="0022537D" w:rsidRDefault="002D670D">
                      <w:pPr>
                        <w:tabs>
                          <w:tab w:val="left" w:pos="720"/>
                          <w:tab w:val="left" w:pos="1620"/>
                        </w:tabs>
                        <w:spacing w:line="360" w:lineRule="atLeast"/>
                        <w:ind w:firstLine="720"/>
                        <w:jc w:val="both"/>
                        <w:rPr>
                          <w:szCs w:val="24"/>
                          <w:lang w:eastAsia="lt-LT"/>
                        </w:rPr>
                      </w:pPr>
                      <w:sdt>
                        <w:sdtPr>
                          <w:alias w:val="Numeris"/>
                          <w:tag w:val="nr_bd2fb7408b904a818bcf8dfeae140191"/>
                          <w:id w:val="1911729870"/>
                          <w:lock w:val="sdtLocked"/>
                        </w:sdtPr>
                        <w:sdtEndPr/>
                        <w:sdtContent>
                          <w:r>
                            <w:rPr>
                              <w:szCs w:val="24"/>
                              <w:lang w:eastAsia="lt-LT"/>
                            </w:rPr>
                            <w:t>2.3.9</w:t>
                          </w:r>
                        </w:sdtContent>
                      </w:sdt>
                      <w:r>
                        <w:rPr>
                          <w:szCs w:val="24"/>
                          <w:lang w:eastAsia="lt-LT"/>
                        </w:rPr>
                        <w:t>. Žaliosios viensėdį.</w:t>
                      </w:r>
                    </w:p>
                  </w:sdtContent>
                </w:sdt>
              </w:sdtContent>
            </w:sdt>
            <w:sdt>
              <w:sdtPr>
                <w:alias w:val="2.4 p."/>
                <w:tag w:val="part_61892ace2ef84e99952b795a6177594b"/>
                <w:id w:val="-1721901731"/>
                <w:lock w:val="sdtLocked"/>
              </w:sdtPr>
              <w:sdtEndPr/>
              <w:sdtContent>
                <w:p w14:paraId="6BDEAAEE" w14:textId="77777777" w:rsidR="0022537D" w:rsidRDefault="002D670D">
                  <w:pPr>
                    <w:tabs>
                      <w:tab w:val="left" w:pos="720"/>
                      <w:tab w:val="left" w:pos="1620"/>
                    </w:tabs>
                    <w:spacing w:line="360" w:lineRule="atLeast"/>
                    <w:ind w:firstLine="720"/>
                    <w:jc w:val="both"/>
                    <w:rPr>
                      <w:szCs w:val="24"/>
                      <w:lang w:eastAsia="lt-LT"/>
                    </w:rPr>
                  </w:pPr>
                  <w:sdt>
                    <w:sdtPr>
                      <w:alias w:val="Numeris"/>
                      <w:tag w:val="nr_61892ace2ef84e99952b795a6177594b"/>
                      <w:id w:val="1089280123"/>
                      <w:lock w:val="sdtLocked"/>
                    </w:sdtPr>
                    <w:sdtEndPr/>
                    <w:sdtContent>
                      <w:r>
                        <w:rPr>
                          <w:szCs w:val="24"/>
                          <w:lang w:eastAsia="lt-LT"/>
                        </w:rPr>
                        <w:t>2.4</w:t>
                      </w:r>
                    </w:sdtContent>
                  </w:sdt>
                  <w:r>
                    <w:rPr>
                      <w:szCs w:val="24"/>
                      <w:lang w:eastAsia="lt-LT"/>
                    </w:rPr>
                    <w:t>. Siesikų seniūnijos:</w:t>
                  </w:r>
                </w:p>
                <w:sdt>
                  <w:sdtPr>
                    <w:alias w:val="2.4.1 p."/>
                    <w:tag w:val="part_a786a126859f4ea692c298756a8b1a4b"/>
                    <w:id w:val="1900004683"/>
                    <w:lock w:val="sdtLocked"/>
                  </w:sdtPr>
                  <w:sdtEndPr/>
                  <w:sdtContent>
                    <w:p w14:paraId="6BDEAAEF" w14:textId="77777777" w:rsidR="0022537D" w:rsidRDefault="002D670D">
                      <w:pPr>
                        <w:tabs>
                          <w:tab w:val="left" w:pos="720"/>
                          <w:tab w:val="left" w:pos="1620"/>
                        </w:tabs>
                        <w:spacing w:line="360" w:lineRule="atLeast"/>
                        <w:ind w:firstLine="720"/>
                        <w:jc w:val="both"/>
                        <w:rPr>
                          <w:szCs w:val="24"/>
                          <w:lang w:eastAsia="lt-LT"/>
                        </w:rPr>
                      </w:pPr>
                      <w:sdt>
                        <w:sdtPr>
                          <w:alias w:val="Numeris"/>
                          <w:tag w:val="nr_a786a126859f4ea692c298756a8b1a4b"/>
                          <w:id w:val="1880198359"/>
                          <w:lock w:val="sdtLocked"/>
                        </w:sdtPr>
                        <w:sdtEndPr/>
                        <w:sdtContent>
                          <w:r>
                            <w:rPr>
                              <w:szCs w:val="24"/>
                              <w:lang w:eastAsia="lt-LT"/>
                            </w:rPr>
                            <w:t>2.4.1</w:t>
                          </w:r>
                        </w:sdtContent>
                      </w:sdt>
                      <w:r>
                        <w:rPr>
                          <w:szCs w:val="24"/>
                          <w:lang w:eastAsia="lt-LT"/>
                        </w:rPr>
                        <w:t xml:space="preserve">. Dirvonų kaimą, o jo teritoriją – 17,40 hektaro priskirti Siesikų seniūnijos Šinkūnų kaimo </w:t>
                      </w:r>
                      <w:r>
                        <w:rPr>
                          <w:szCs w:val="24"/>
                          <w:lang w:eastAsia="lt-LT"/>
                        </w:rPr>
                        <w:t>teritorijai;</w:t>
                      </w:r>
                    </w:p>
                  </w:sdtContent>
                </w:sdt>
                <w:sdt>
                  <w:sdtPr>
                    <w:alias w:val="2.4.2 p."/>
                    <w:tag w:val="part_2c3d56cc1c5a4eed97bce83b2f667ae3"/>
                    <w:id w:val="-1904440546"/>
                    <w:lock w:val="sdtLocked"/>
                  </w:sdtPr>
                  <w:sdtEndPr/>
                  <w:sdtContent>
                    <w:p w14:paraId="6BDEAAF0" w14:textId="77777777" w:rsidR="0022537D" w:rsidRDefault="002D670D">
                      <w:pPr>
                        <w:tabs>
                          <w:tab w:val="left" w:pos="709"/>
                          <w:tab w:val="left" w:pos="1620"/>
                        </w:tabs>
                        <w:spacing w:line="360" w:lineRule="atLeast"/>
                        <w:ind w:firstLine="720"/>
                        <w:jc w:val="both"/>
                        <w:rPr>
                          <w:szCs w:val="24"/>
                          <w:lang w:eastAsia="lt-LT"/>
                        </w:rPr>
                      </w:pPr>
                      <w:sdt>
                        <w:sdtPr>
                          <w:alias w:val="Numeris"/>
                          <w:tag w:val="nr_2c3d56cc1c5a4eed97bce83b2f667ae3"/>
                          <w:id w:val="619959544"/>
                          <w:lock w:val="sdtLocked"/>
                        </w:sdtPr>
                        <w:sdtEndPr/>
                        <w:sdtContent>
                          <w:r>
                            <w:rPr>
                              <w:szCs w:val="24"/>
                              <w:lang w:eastAsia="lt-LT"/>
                            </w:rPr>
                            <w:t>2.4.2</w:t>
                          </w:r>
                        </w:sdtContent>
                      </w:sdt>
                      <w:r>
                        <w:rPr>
                          <w:szCs w:val="24"/>
                          <w:lang w:eastAsia="lt-LT"/>
                        </w:rPr>
                        <w:t>. Juodvalkio viensėdį, o jo teritoriją – 21,40 hektaro priskirti Siesikų seniūnijos Radvilikių kaimo teritorijai;</w:t>
                      </w:r>
                    </w:p>
                  </w:sdtContent>
                </w:sdt>
                <w:sdt>
                  <w:sdtPr>
                    <w:alias w:val="2.4.3 p."/>
                    <w:tag w:val="part_10a43c56846340c48bf5647480cbb788"/>
                    <w:id w:val="-1697078062"/>
                    <w:lock w:val="sdtLocked"/>
                  </w:sdtPr>
                  <w:sdtEndPr/>
                  <w:sdtContent>
                    <w:p w14:paraId="6BDEAAF1" w14:textId="77777777" w:rsidR="0022537D" w:rsidRDefault="002D670D">
                      <w:pPr>
                        <w:tabs>
                          <w:tab w:val="left" w:pos="720"/>
                          <w:tab w:val="left" w:pos="1620"/>
                        </w:tabs>
                        <w:spacing w:line="360" w:lineRule="atLeast"/>
                        <w:ind w:firstLine="720"/>
                        <w:jc w:val="both"/>
                        <w:rPr>
                          <w:szCs w:val="24"/>
                          <w:lang w:eastAsia="lt-LT"/>
                        </w:rPr>
                      </w:pPr>
                      <w:sdt>
                        <w:sdtPr>
                          <w:alias w:val="Numeris"/>
                          <w:tag w:val="nr_10a43c56846340c48bf5647480cbb788"/>
                          <w:id w:val="1330723009"/>
                          <w:lock w:val="sdtLocked"/>
                        </w:sdtPr>
                        <w:sdtEndPr/>
                        <w:sdtContent>
                          <w:r>
                            <w:rPr>
                              <w:szCs w:val="24"/>
                              <w:lang w:eastAsia="lt-LT"/>
                            </w:rPr>
                            <w:t>2.4.3</w:t>
                          </w:r>
                        </w:sdtContent>
                      </w:sdt>
                      <w:r>
                        <w:rPr>
                          <w:szCs w:val="24"/>
                          <w:lang w:eastAsia="lt-LT"/>
                        </w:rPr>
                        <w:t>. Lokinės viensėdį, o jo teritoriją – 15,90 hektaro priskirti Siesikų seniūnijos Lokinės kaimo teritorijai;</w:t>
                      </w:r>
                    </w:p>
                  </w:sdtContent>
                </w:sdt>
                <w:sdt>
                  <w:sdtPr>
                    <w:alias w:val="2.4.4 p."/>
                    <w:tag w:val="part_e65e2f4668764b4694239ea7eac41a39"/>
                    <w:id w:val="-1292354141"/>
                    <w:lock w:val="sdtLocked"/>
                  </w:sdtPr>
                  <w:sdtEndPr/>
                  <w:sdtContent>
                    <w:p w14:paraId="6BDEAAF2" w14:textId="77777777" w:rsidR="0022537D" w:rsidRDefault="002D670D">
                      <w:pPr>
                        <w:tabs>
                          <w:tab w:val="left" w:pos="720"/>
                          <w:tab w:val="left" w:pos="1620"/>
                        </w:tabs>
                        <w:spacing w:line="360" w:lineRule="atLeast"/>
                        <w:ind w:firstLine="720"/>
                        <w:jc w:val="both"/>
                        <w:rPr>
                          <w:szCs w:val="24"/>
                          <w:lang w:eastAsia="lt-LT"/>
                        </w:rPr>
                      </w:pPr>
                      <w:sdt>
                        <w:sdtPr>
                          <w:alias w:val="Numeris"/>
                          <w:tag w:val="nr_e65e2f4668764b4694239ea7eac41a39"/>
                          <w:id w:val="-2134788153"/>
                          <w:lock w:val="sdtLocked"/>
                        </w:sdtPr>
                        <w:sdtEndPr/>
                        <w:sdtContent>
                          <w:r>
                            <w:rPr>
                              <w:szCs w:val="24"/>
                              <w:lang w:eastAsia="lt-LT"/>
                            </w:rPr>
                            <w:t>2</w:t>
                          </w:r>
                          <w:r>
                            <w:rPr>
                              <w:szCs w:val="24"/>
                              <w:lang w:eastAsia="lt-LT"/>
                            </w:rPr>
                            <w:t>.4.4</w:t>
                          </w:r>
                        </w:sdtContent>
                      </w:sdt>
                      <w:r>
                        <w:rPr>
                          <w:szCs w:val="24"/>
                          <w:lang w:eastAsia="lt-LT"/>
                        </w:rPr>
                        <w:t>. Marašuvkos kaimą, o jo teritoriją – 60,40 hektaro priskirti Siesikų seniūnijos Reniūnų kaimo teritorijai (22,40 hektaro), Manteikių kaimo teritorijai (24,40 hektaro), Pamanteikių kaimo teritorijai (3,50 hektaro) ir Tarakų kaimo teritorijai (10,10 h</w:t>
                      </w:r>
                      <w:r>
                        <w:rPr>
                          <w:szCs w:val="24"/>
                          <w:lang w:eastAsia="lt-LT"/>
                        </w:rPr>
                        <w:t xml:space="preserve">ektaro); </w:t>
                      </w:r>
                    </w:p>
                  </w:sdtContent>
                </w:sdt>
                <w:sdt>
                  <w:sdtPr>
                    <w:alias w:val="2.4.5 p."/>
                    <w:tag w:val="part_3e9d4c39b02e45a296fc2337c32a3865"/>
                    <w:id w:val="747695257"/>
                    <w:lock w:val="sdtLocked"/>
                  </w:sdtPr>
                  <w:sdtEndPr/>
                  <w:sdtContent>
                    <w:p w14:paraId="6BDEAAF3" w14:textId="77777777" w:rsidR="0022537D" w:rsidRDefault="002D670D">
                      <w:pPr>
                        <w:tabs>
                          <w:tab w:val="left" w:pos="720"/>
                          <w:tab w:val="left" w:pos="1620"/>
                        </w:tabs>
                        <w:spacing w:line="360" w:lineRule="atLeast"/>
                        <w:ind w:firstLine="720"/>
                        <w:jc w:val="both"/>
                        <w:rPr>
                          <w:szCs w:val="24"/>
                          <w:lang w:eastAsia="lt-LT"/>
                        </w:rPr>
                      </w:pPr>
                      <w:sdt>
                        <w:sdtPr>
                          <w:alias w:val="Numeris"/>
                          <w:tag w:val="nr_3e9d4c39b02e45a296fc2337c32a3865"/>
                          <w:id w:val="-214355525"/>
                          <w:lock w:val="sdtLocked"/>
                        </w:sdtPr>
                        <w:sdtEndPr/>
                        <w:sdtContent>
                          <w:r>
                            <w:rPr>
                              <w:szCs w:val="24"/>
                              <w:lang w:eastAsia="lt-LT"/>
                            </w:rPr>
                            <w:t>2.4.5</w:t>
                          </w:r>
                        </w:sdtContent>
                      </w:sdt>
                      <w:r>
                        <w:rPr>
                          <w:szCs w:val="24"/>
                          <w:lang w:eastAsia="lt-LT"/>
                        </w:rPr>
                        <w:t xml:space="preserve">. Paliesės viensėdį, o jo teritoriją – 39,10 hektaro priskirti Siesikų seniūnijos Reniūnų kaimo teritorijai; </w:t>
                      </w:r>
                    </w:p>
                  </w:sdtContent>
                </w:sdt>
                <w:sdt>
                  <w:sdtPr>
                    <w:alias w:val="2.4.6 p."/>
                    <w:tag w:val="part_d878a0680fab4e7e8826fdaf0d112ef1"/>
                    <w:id w:val="-1311250733"/>
                    <w:lock w:val="sdtLocked"/>
                  </w:sdtPr>
                  <w:sdtEndPr/>
                  <w:sdtContent>
                    <w:p w14:paraId="6BDEAAF4" w14:textId="77777777" w:rsidR="0022537D" w:rsidRDefault="002D670D">
                      <w:pPr>
                        <w:tabs>
                          <w:tab w:val="left" w:pos="720"/>
                          <w:tab w:val="left" w:pos="1620"/>
                        </w:tabs>
                        <w:spacing w:line="360" w:lineRule="atLeast"/>
                        <w:ind w:firstLine="720"/>
                        <w:jc w:val="both"/>
                        <w:rPr>
                          <w:szCs w:val="24"/>
                          <w:lang w:eastAsia="lt-LT"/>
                        </w:rPr>
                      </w:pPr>
                      <w:sdt>
                        <w:sdtPr>
                          <w:alias w:val="Numeris"/>
                          <w:tag w:val="nr_d878a0680fab4e7e8826fdaf0d112ef1"/>
                          <w:id w:val="474879991"/>
                          <w:lock w:val="sdtLocked"/>
                        </w:sdtPr>
                        <w:sdtEndPr/>
                        <w:sdtContent>
                          <w:r>
                            <w:rPr>
                              <w:szCs w:val="24"/>
                              <w:lang w:eastAsia="lt-LT"/>
                            </w:rPr>
                            <w:t>2.4.6</w:t>
                          </w:r>
                        </w:sdtContent>
                      </w:sdt>
                      <w:r>
                        <w:rPr>
                          <w:szCs w:val="24"/>
                          <w:lang w:eastAsia="lt-LT"/>
                        </w:rPr>
                        <w:t xml:space="preserve">. Pramislavos viensėdį, o jo teritoriją – 30,60 hektaro priskirti Siesikų seniūnijos Manteikių kaimo teritorijai; </w:t>
                      </w:r>
                    </w:p>
                  </w:sdtContent>
                </w:sdt>
                <w:sdt>
                  <w:sdtPr>
                    <w:alias w:val="2.4.7 p."/>
                    <w:tag w:val="part_b73e32c0c47f4fce9453bdcd1da7b6b0"/>
                    <w:id w:val="-890337669"/>
                    <w:lock w:val="sdtLocked"/>
                  </w:sdtPr>
                  <w:sdtEndPr/>
                  <w:sdtContent>
                    <w:p w14:paraId="6BDEAAF5" w14:textId="77777777" w:rsidR="0022537D" w:rsidRDefault="002D670D">
                      <w:pPr>
                        <w:tabs>
                          <w:tab w:val="left" w:pos="720"/>
                          <w:tab w:val="left" w:pos="1620"/>
                        </w:tabs>
                        <w:spacing w:line="360" w:lineRule="atLeast"/>
                        <w:ind w:firstLine="720"/>
                        <w:jc w:val="both"/>
                        <w:rPr>
                          <w:szCs w:val="24"/>
                          <w:lang w:eastAsia="lt-LT"/>
                        </w:rPr>
                      </w:pPr>
                      <w:sdt>
                        <w:sdtPr>
                          <w:alias w:val="Numeris"/>
                          <w:tag w:val="nr_b73e32c0c47f4fce9453bdcd1da7b6b0"/>
                          <w:id w:val="-1497727317"/>
                          <w:lock w:val="sdtLocked"/>
                        </w:sdtPr>
                        <w:sdtEndPr/>
                        <w:sdtContent>
                          <w:r>
                            <w:rPr>
                              <w:szCs w:val="24"/>
                              <w:lang w:eastAsia="lt-LT"/>
                            </w:rPr>
                            <w:t>2</w:t>
                          </w:r>
                          <w:r>
                            <w:rPr>
                              <w:szCs w:val="24"/>
                              <w:lang w:eastAsia="lt-LT"/>
                            </w:rPr>
                            <w:t>.4.7</w:t>
                          </w:r>
                        </w:sdtContent>
                      </w:sdt>
                      <w:r>
                        <w:rPr>
                          <w:szCs w:val="24"/>
                          <w:lang w:eastAsia="lt-LT"/>
                        </w:rPr>
                        <w:t xml:space="preserve">. Sakaluvkos kaimą, o jo teritoriją – 16,60 hektaro priskirti Siesikų seniūnijos Daugalių kaimo teritorijai; </w:t>
                      </w:r>
                    </w:p>
                  </w:sdtContent>
                </w:sdt>
                <w:sdt>
                  <w:sdtPr>
                    <w:alias w:val="2.4.8 p."/>
                    <w:tag w:val="part_502af79b003d4a90b8fd78304bc1a0b4"/>
                    <w:id w:val="966790057"/>
                    <w:lock w:val="sdtLocked"/>
                  </w:sdtPr>
                  <w:sdtEndPr/>
                  <w:sdtContent>
                    <w:p w14:paraId="6BDEAAF6" w14:textId="77777777" w:rsidR="0022537D" w:rsidRDefault="002D670D">
                      <w:pPr>
                        <w:tabs>
                          <w:tab w:val="left" w:pos="720"/>
                          <w:tab w:val="left" w:pos="1260"/>
                          <w:tab w:val="left" w:pos="1620"/>
                        </w:tabs>
                        <w:spacing w:line="360" w:lineRule="atLeast"/>
                        <w:ind w:firstLine="720"/>
                        <w:jc w:val="both"/>
                        <w:rPr>
                          <w:szCs w:val="24"/>
                          <w:lang w:eastAsia="lt-LT"/>
                        </w:rPr>
                      </w:pPr>
                      <w:sdt>
                        <w:sdtPr>
                          <w:alias w:val="Numeris"/>
                          <w:tag w:val="nr_502af79b003d4a90b8fd78304bc1a0b4"/>
                          <w:id w:val="1835564471"/>
                          <w:lock w:val="sdtLocked"/>
                        </w:sdtPr>
                        <w:sdtEndPr/>
                        <w:sdtContent>
                          <w:r>
                            <w:rPr>
                              <w:szCs w:val="24"/>
                              <w:lang w:eastAsia="lt-LT"/>
                            </w:rPr>
                            <w:t>2.4.8</w:t>
                          </w:r>
                        </w:sdtContent>
                      </w:sdt>
                      <w:r>
                        <w:rPr>
                          <w:szCs w:val="24"/>
                          <w:lang w:eastAsia="lt-LT"/>
                        </w:rPr>
                        <w:t>. Taboro kaimą, o jo teritoriją – 22,80 hektaro priskirti Siesikų seniūnijos Vaivadiškių kaimo teritorijai.</w:t>
                      </w:r>
                    </w:p>
                  </w:sdtContent>
                </w:sdt>
              </w:sdtContent>
            </w:sdt>
            <w:sdt>
              <w:sdtPr>
                <w:alias w:val="2.5 p."/>
                <w:tag w:val="part_5ebaa6f1e59448f298c63d80f8ee5b20"/>
                <w:id w:val="-187529441"/>
                <w:lock w:val="sdtLocked"/>
              </w:sdtPr>
              <w:sdtEndPr/>
              <w:sdtContent>
                <w:p w14:paraId="6BDEAAF7" w14:textId="77777777" w:rsidR="0022537D" w:rsidRDefault="002D670D">
                  <w:pPr>
                    <w:tabs>
                      <w:tab w:val="left" w:pos="720"/>
                      <w:tab w:val="left" w:pos="1260"/>
                      <w:tab w:val="left" w:pos="1620"/>
                    </w:tabs>
                    <w:spacing w:line="360" w:lineRule="atLeast"/>
                    <w:ind w:firstLine="720"/>
                    <w:jc w:val="both"/>
                    <w:rPr>
                      <w:szCs w:val="24"/>
                      <w:lang w:eastAsia="lt-LT"/>
                    </w:rPr>
                  </w:pPr>
                  <w:sdt>
                    <w:sdtPr>
                      <w:alias w:val="Numeris"/>
                      <w:tag w:val="nr_5ebaa6f1e59448f298c63d80f8ee5b20"/>
                      <w:id w:val="-1419866978"/>
                      <w:lock w:val="sdtLocked"/>
                    </w:sdtPr>
                    <w:sdtEndPr/>
                    <w:sdtContent>
                      <w:r>
                        <w:rPr>
                          <w:szCs w:val="24"/>
                          <w:lang w:eastAsia="lt-LT"/>
                        </w:rPr>
                        <w:t>2.5</w:t>
                      </w:r>
                    </w:sdtContent>
                  </w:sdt>
                  <w:r>
                    <w:rPr>
                      <w:szCs w:val="24"/>
                      <w:lang w:eastAsia="lt-LT"/>
                    </w:rPr>
                    <w:t>. Šešuolių sen</w:t>
                  </w:r>
                  <w:r>
                    <w:rPr>
                      <w:szCs w:val="24"/>
                      <w:lang w:eastAsia="lt-LT"/>
                    </w:rPr>
                    <w:t>iūnijos Miškiniškių viensėdį, o jo teritoriją – 3,50 hektaro priskirti Šešuolių seniūnijos Dvareliškių kaimo teritorijai.</w:t>
                  </w:r>
                </w:p>
              </w:sdtContent>
            </w:sdt>
            <w:sdt>
              <w:sdtPr>
                <w:alias w:val="2.6 p."/>
                <w:tag w:val="part_47052083e72e4c57ad292191c2a960be"/>
                <w:id w:val="883673326"/>
                <w:lock w:val="sdtLocked"/>
              </w:sdtPr>
              <w:sdtEndPr/>
              <w:sdtContent>
                <w:p w14:paraId="6BDEAAF8" w14:textId="77777777" w:rsidR="0022537D" w:rsidRDefault="002D670D">
                  <w:pPr>
                    <w:tabs>
                      <w:tab w:val="left" w:pos="720"/>
                      <w:tab w:val="left" w:pos="1620"/>
                    </w:tabs>
                    <w:spacing w:line="360" w:lineRule="atLeast"/>
                    <w:ind w:firstLine="720"/>
                    <w:jc w:val="both"/>
                    <w:rPr>
                      <w:szCs w:val="24"/>
                      <w:lang w:eastAsia="lt-LT"/>
                    </w:rPr>
                  </w:pPr>
                  <w:sdt>
                    <w:sdtPr>
                      <w:alias w:val="Numeris"/>
                      <w:tag w:val="nr_47052083e72e4c57ad292191c2a960be"/>
                      <w:id w:val="385454377"/>
                      <w:lock w:val="sdtLocked"/>
                    </w:sdtPr>
                    <w:sdtEndPr/>
                    <w:sdtContent>
                      <w:r>
                        <w:rPr>
                          <w:szCs w:val="24"/>
                          <w:lang w:eastAsia="lt-LT"/>
                        </w:rPr>
                        <w:t>2.6</w:t>
                      </w:r>
                    </w:sdtContent>
                  </w:sdt>
                  <w:r>
                    <w:rPr>
                      <w:szCs w:val="24"/>
                      <w:lang w:eastAsia="lt-LT"/>
                    </w:rPr>
                    <w:t xml:space="preserve">. Taujėnų seniūnijos: </w:t>
                  </w:r>
                </w:p>
                <w:sdt>
                  <w:sdtPr>
                    <w:alias w:val="2.6.1 p."/>
                    <w:tag w:val="part_1840d876999e44f8bcb358664ed64830"/>
                    <w:id w:val="-1920095306"/>
                    <w:lock w:val="sdtLocked"/>
                  </w:sdtPr>
                  <w:sdtEndPr/>
                  <w:sdtContent>
                    <w:p w14:paraId="6BDEAAF9" w14:textId="77777777" w:rsidR="0022537D" w:rsidRDefault="002D670D">
                      <w:pPr>
                        <w:tabs>
                          <w:tab w:val="left" w:pos="0"/>
                          <w:tab w:val="left" w:pos="720"/>
                          <w:tab w:val="left" w:pos="1620"/>
                        </w:tabs>
                        <w:spacing w:line="360" w:lineRule="atLeast"/>
                        <w:ind w:firstLine="720"/>
                        <w:jc w:val="both"/>
                        <w:rPr>
                          <w:szCs w:val="24"/>
                          <w:lang w:eastAsia="lt-LT"/>
                        </w:rPr>
                      </w:pPr>
                      <w:sdt>
                        <w:sdtPr>
                          <w:alias w:val="Numeris"/>
                          <w:tag w:val="nr_1840d876999e44f8bcb358664ed64830"/>
                          <w:id w:val="696041421"/>
                          <w:lock w:val="sdtLocked"/>
                        </w:sdtPr>
                        <w:sdtEndPr/>
                        <w:sdtContent>
                          <w:r>
                            <w:rPr>
                              <w:szCs w:val="24"/>
                              <w:lang w:eastAsia="lt-LT"/>
                            </w:rPr>
                            <w:t>2.6.1</w:t>
                          </w:r>
                        </w:sdtContent>
                      </w:sdt>
                      <w:r>
                        <w:rPr>
                          <w:szCs w:val="24"/>
                          <w:lang w:eastAsia="lt-LT"/>
                        </w:rPr>
                        <w:t>. Butkiškio kaimą, o jo teritoriją – 86,10 hektaro priskirti Taujėnų seniūnijos Naujasėdžių kaimo</w:t>
                      </w:r>
                      <w:r>
                        <w:rPr>
                          <w:szCs w:val="24"/>
                          <w:lang w:eastAsia="lt-LT"/>
                        </w:rPr>
                        <w:t xml:space="preserve"> teritorijai; </w:t>
                      </w:r>
                    </w:p>
                  </w:sdtContent>
                </w:sdt>
                <w:sdt>
                  <w:sdtPr>
                    <w:alias w:val="2.6.2 p."/>
                    <w:tag w:val="part_9fe4335a72fa4013b4c913d69f3f6910"/>
                    <w:id w:val="-1861044993"/>
                    <w:lock w:val="sdtLocked"/>
                  </w:sdtPr>
                  <w:sdtEndPr/>
                  <w:sdtContent>
                    <w:p w14:paraId="6BDEAAFA" w14:textId="77777777" w:rsidR="0022537D" w:rsidRDefault="002D670D">
                      <w:pPr>
                        <w:tabs>
                          <w:tab w:val="left" w:pos="720"/>
                          <w:tab w:val="left" w:pos="1620"/>
                        </w:tabs>
                        <w:spacing w:line="360" w:lineRule="atLeast"/>
                        <w:ind w:firstLine="720"/>
                        <w:jc w:val="both"/>
                        <w:rPr>
                          <w:szCs w:val="24"/>
                          <w:lang w:eastAsia="lt-LT"/>
                        </w:rPr>
                      </w:pPr>
                      <w:sdt>
                        <w:sdtPr>
                          <w:alias w:val="Numeris"/>
                          <w:tag w:val="nr_9fe4335a72fa4013b4c913d69f3f6910"/>
                          <w:id w:val="-685984202"/>
                          <w:lock w:val="sdtLocked"/>
                        </w:sdtPr>
                        <w:sdtEndPr/>
                        <w:sdtContent>
                          <w:r>
                            <w:rPr>
                              <w:szCs w:val="24"/>
                              <w:lang w:eastAsia="lt-LT"/>
                            </w:rPr>
                            <w:t>2.6.2</w:t>
                          </w:r>
                        </w:sdtContent>
                      </w:sdt>
                      <w:r>
                        <w:rPr>
                          <w:szCs w:val="24"/>
                          <w:lang w:eastAsia="lt-LT"/>
                        </w:rPr>
                        <w:t xml:space="preserve">. Stieprų kaimą, o jo teritoriją – 12,20 hektaro priskirti Taujėnų seniūnijos Palėnio kaimo teritorijai; </w:t>
                      </w:r>
                    </w:p>
                  </w:sdtContent>
                </w:sdt>
                <w:sdt>
                  <w:sdtPr>
                    <w:alias w:val="2.6.3 p."/>
                    <w:tag w:val="part_1ab9c6ff75884975a456ef9a39b7bfc7"/>
                    <w:id w:val="-1927568362"/>
                    <w:lock w:val="sdtLocked"/>
                  </w:sdtPr>
                  <w:sdtEndPr/>
                  <w:sdtContent>
                    <w:p w14:paraId="6BDEAAFB" w14:textId="77777777" w:rsidR="0022537D" w:rsidRDefault="002D670D">
                      <w:pPr>
                        <w:tabs>
                          <w:tab w:val="left" w:pos="720"/>
                          <w:tab w:val="left" w:pos="1620"/>
                        </w:tabs>
                        <w:spacing w:line="360" w:lineRule="atLeast"/>
                        <w:ind w:firstLine="720"/>
                        <w:jc w:val="both"/>
                        <w:rPr>
                          <w:szCs w:val="24"/>
                          <w:lang w:eastAsia="lt-LT"/>
                        </w:rPr>
                      </w:pPr>
                      <w:sdt>
                        <w:sdtPr>
                          <w:alias w:val="Numeris"/>
                          <w:tag w:val="nr_1ab9c6ff75884975a456ef9a39b7bfc7"/>
                          <w:id w:val="-247351227"/>
                          <w:lock w:val="sdtLocked"/>
                        </w:sdtPr>
                        <w:sdtEndPr/>
                        <w:sdtContent>
                          <w:r>
                            <w:rPr>
                              <w:szCs w:val="24"/>
                              <w:lang w:eastAsia="lt-LT"/>
                            </w:rPr>
                            <w:t>2.6.3</w:t>
                          </w:r>
                        </w:sdtContent>
                      </w:sdt>
                      <w:r>
                        <w:rPr>
                          <w:szCs w:val="24"/>
                          <w:lang w:eastAsia="lt-LT"/>
                        </w:rPr>
                        <w:t>. Šambališkių kaimą, o jo teritoriją – 46,60 hektaro priskirti Taujėnų seniūnijos Palėnio kaimo teritorijai (24,70 he</w:t>
                      </w:r>
                      <w:r>
                        <w:rPr>
                          <w:szCs w:val="24"/>
                          <w:lang w:eastAsia="lt-LT"/>
                        </w:rPr>
                        <w:t>ktaro) ir Naujasodžio kaimo teritorijai (21,90 hektaro).</w:t>
                      </w:r>
                    </w:p>
                  </w:sdtContent>
                </w:sdt>
              </w:sdtContent>
            </w:sdt>
            <w:sdt>
              <w:sdtPr>
                <w:alias w:val="2.7 p."/>
                <w:tag w:val="part_ea1d7abc2bf34223bd7bf200c81d0ea0"/>
                <w:id w:val="306049961"/>
                <w:lock w:val="sdtLocked"/>
              </w:sdtPr>
              <w:sdtEndPr/>
              <w:sdtContent>
                <w:p w14:paraId="6BDEAAFC" w14:textId="77777777" w:rsidR="0022537D" w:rsidRDefault="002D670D">
                  <w:pPr>
                    <w:tabs>
                      <w:tab w:val="left" w:pos="720"/>
                      <w:tab w:val="left" w:pos="1620"/>
                    </w:tabs>
                    <w:spacing w:line="360" w:lineRule="atLeast"/>
                    <w:ind w:firstLine="720"/>
                    <w:jc w:val="both"/>
                    <w:rPr>
                      <w:szCs w:val="24"/>
                      <w:lang w:eastAsia="lt-LT"/>
                    </w:rPr>
                  </w:pPr>
                  <w:sdt>
                    <w:sdtPr>
                      <w:alias w:val="Numeris"/>
                      <w:tag w:val="nr_ea1d7abc2bf34223bd7bf200c81d0ea0"/>
                      <w:id w:val="-910694473"/>
                      <w:lock w:val="sdtLocked"/>
                    </w:sdtPr>
                    <w:sdtEndPr/>
                    <w:sdtContent>
                      <w:r>
                        <w:rPr>
                          <w:szCs w:val="24"/>
                          <w:lang w:eastAsia="lt-LT"/>
                        </w:rPr>
                        <w:t>2.7</w:t>
                      </w:r>
                    </w:sdtContent>
                  </w:sdt>
                  <w:r>
                    <w:rPr>
                      <w:szCs w:val="24"/>
                      <w:lang w:eastAsia="lt-LT"/>
                    </w:rPr>
                    <w:t>. Vidiškių seniūnijos:</w:t>
                  </w:r>
                </w:p>
                <w:sdt>
                  <w:sdtPr>
                    <w:alias w:val="2.7.1 p."/>
                    <w:tag w:val="part_935d681f4b3346759161504de02dc920"/>
                    <w:id w:val="-908911774"/>
                    <w:lock w:val="sdtLocked"/>
                  </w:sdtPr>
                  <w:sdtEndPr/>
                  <w:sdtContent>
                    <w:p w14:paraId="6BDEAAFD" w14:textId="77777777" w:rsidR="0022537D" w:rsidRDefault="002D670D">
                      <w:pPr>
                        <w:tabs>
                          <w:tab w:val="left" w:pos="720"/>
                          <w:tab w:val="left" w:pos="1620"/>
                        </w:tabs>
                        <w:spacing w:line="360" w:lineRule="atLeast"/>
                        <w:ind w:firstLine="720"/>
                        <w:jc w:val="both"/>
                        <w:rPr>
                          <w:szCs w:val="24"/>
                          <w:lang w:eastAsia="lt-LT"/>
                        </w:rPr>
                      </w:pPr>
                      <w:sdt>
                        <w:sdtPr>
                          <w:alias w:val="Numeris"/>
                          <w:tag w:val="nr_935d681f4b3346759161504de02dc920"/>
                          <w:id w:val="-977221480"/>
                          <w:lock w:val="sdtLocked"/>
                        </w:sdtPr>
                        <w:sdtEndPr/>
                        <w:sdtContent>
                          <w:r>
                            <w:rPr>
                              <w:szCs w:val="24"/>
                              <w:lang w:eastAsia="lt-LT"/>
                            </w:rPr>
                            <w:t>2.7.1</w:t>
                          </w:r>
                        </w:sdtContent>
                      </w:sdt>
                      <w:r>
                        <w:rPr>
                          <w:szCs w:val="24"/>
                          <w:lang w:eastAsia="lt-LT"/>
                        </w:rPr>
                        <w:t xml:space="preserve">. Bugeniškio ir Gelučių kaimus, o jų teritorijas – atitinkamai 23,90 hektaro ir 14,50 hektaro priskirti Taujėnų seniūnijos Pamūšio kaimo teritorijai; </w:t>
                      </w:r>
                    </w:p>
                  </w:sdtContent>
                </w:sdt>
                <w:sdt>
                  <w:sdtPr>
                    <w:alias w:val="2.7.2 p."/>
                    <w:tag w:val="part_b69a14d3d6ae4914a99da2aec7fd5c94"/>
                    <w:id w:val="1588200330"/>
                    <w:lock w:val="sdtLocked"/>
                  </w:sdtPr>
                  <w:sdtEndPr/>
                  <w:sdtContent>
                    <w:p w14:paraId="6BDEAAFE" w14:textId="77777777" w:rsidR="0022537D" w:rsidRDefault="002D670D">
                      <w:pPr>
                        <w:tabs>
                          <w:tab w:val="left" w:pos="720"/>
                          <w:tab w:val="left" w:pos="1620"/>
                        </w:tabs>
                        <w:spacing w:line="360" w:lineRule="atLeast"/>
                        <w:ind w:firstLine="720"/>
                        <w:jc w:val="both"/>
                        <w:rPr>
                          <w:szCs w:val="24"/>
                          <w:lang w:eastAsia="lt-LT"/>
                        </w:rPr>
                      </w:pPr>
                      <w:sdt>
                        <w:sdtPr>
                          <w:alias w:val="Numeris"/>
                          <w:tag w:val="nr_b69a14d3d6ae4914a99da2aec7fd5c94"/>
                          <w:id w:val="-879240952"/>
                          <w:lock w:val="sdtLocked"/>
                        </w:sdtPr>
                        <w:sdtEndPr/>
                        <w:sdtContent>
                          <w:r>
                            <w:rPr>
                              <w:szCs w:val="24"/>
                              <w:lang w:eastAsia="lt-LT"/>
                            </w:rPr>
                            <w:t>2.7.2</w:t>
                          </w:r>
                        </w:sdtContent>
                      </w:sdt>
                      <w:r>
                        <w:rPr>
                          <w:szCs w:val="24"/>
                          <w:lang w:eastAsia="lt-LT"/>
                        </w:rPr>
                        <w:t>. Ringelių kaimą, o jo teritoriją – 60,70 hektaro priskirti Taujėnų seniūnijos Gaivenių kaimo teritorijai.</w:t>
                      </w:r>
                    </w:p>
                  </w:sdtContent>
                </w:sdt>
              </w:sdtContent>
            </w:sdt>
            <w:sdt>
              <w:sdtPr>
                <w:alias w:val="2.8 p."/>
                <w:tag w:val="part_0dffb2ea737f4c31929a07bd81153444"/>
                <w:id w:val="-2025774928"/>
                <w:lock w:val="sdtLocked"/>
              </w:sdtPr>
              <w:sdtEndPr/>
              <w:sdtContent>
                <w:p w14:paraId="6BDEAAFF" w14:textId="77777777" w:rsidR="0022537D" w:rsidRDefault="002D670D">
                  <w:pPr>
                    <w:tabs>
                      <w:tab w:val="left" w:pos="720"/>
                      <w:tab w:val="left" w:pos="1620"/>
                    </w:tabs>
                    <w:spacing w:line="360" w:lineRule="atLeast"/>
                    <w:ind w:firstLine="720"/>
                    <w:jc w:val="both"/>
                    <w:rPr>
                      <w:szCs w:val="24"/>
                      <w:lang w:eastAsia="lt-LT"/>
                    </w:rPr>
                  </w:pPr>
                  <w:sdt>
                    <w:sdtPr>
                      <w:alias w:val="Numeris"/>
                      <w:tag w:val="nr_0dffb2ea737f4c31929a07bd81153444"/>
                      <w:id w:val="101769667"/>
                      <w:lock w:val="sdtLocked"/>
                    </w:sdtPr>
                    <w:sdtEndPr/>
                    <w:sdtContent>
                      <w:r>
                        <w:rPr>
                          <w:szCs w:val="24"/>
                          <w:lang w:eastAsia="lt-LT"/>
                        </w:rPr>
                        <w:t>2.8</w:t>
                      </w:r>
                    </w:sdtContent>
                  </w:sdt>
                  <w:r>
                    <w:rPr>
                      <w:szCs w:val="24"/>
                      <w:lang w:eastAsia="lt-LT"/>
                    </w:rPr>
                    <w:t>. Želvos seniūnijos:</w:t>
                  </w:r>
                </w:p>
                <w:sdt>
                  <w:sdtPr>
                    <w:alias w:val="2.8.1 p."/>
                    <w:tag w:val="part_e152066b95884a8d827a041db0be391f"/>
                    <w:id w:val="-1347947695"/>
                    <w:lock w:val="sdtLocked"/>
                  </w:sdtPr>
                  <w:sdtEndPr/>
                  <w:sdtContent>
                    <w:p w14:paraId="6BDEAB00" w14:textId="77777777" w:rsidR="0022537D" w:rsidRDefault="002D670D">
                      <w:pPr>
                        <w:tabs>
                          <w:tab w:val="left" w:pos="720"/>
                          <w:tab w:val="left" w:pos="1620"/>
                        </w:tabs>
                        <w:spacing w:line="360" w:lineRule="atLeast"/>
                        <w:ind w:firstLine="720"/>
                        <w:jc w:val="both"/>
                        <w:rPr>
                          <w:szCs w:val="24"/>
                          <w:lang w:eastAsia="lt-LT"/>
                        </w:rPr>
                      </w:pPr>
                      <w:sdt>
                        <w:sdtPr>
                          <w:alias w:val="Numeris"/>
                          <w:tag w:val="nr_e152066b95884a8d827a041db0be391f"/>
                          <w:id w:val="1934619392"/>
                          <w:lock w:val="sdtLocked"/>
                        </w:sdtPr>
                        <w:sdtEndPr/>
                        <w:sdtContent>
                          <w:r>
                            <w:rPr>
                              <w:szCs w:val="24"/>
                              <w:lang w:eastAsia="lt-LT"/>
                            </w:rPr>
                            <w:t>2.8.1</w:t>
                          </w:r>
                        </w:sdtContent>
                      </w:sdt>
                      <w:r>
                        <w:rPr>
                          <w:szCs w:val="24"/>
                          <w:lang w:eastAsia="lt-LT"/>
                        </w:rPr>
                        <w:t>. Deferencijos viensėdį, o jo teritoriją – 18,80 hektaro priskirti Želvos seniūnijos Tamošiškių kaimo teritorija</w:t>
                      </w:r>
                      <w:r>
                        <w:rPr>
                          <w:szCs w:val="24"/>
                          <w:lang w:eastAsia="lt-LT"/>
                        </w:rPr>
                        <w:t xml:space="preserve">i; </w:t>
                      </w:r>
                    </w:p>
                  </w:sdtContent>
                </w:sdt>
                <w:sdt>
                  <w:sdtPr>
                    <w:alias w:val="2.8.2 p."/>
                    <w:tag w:val="part_80c2c78c11ae449ea3264504b741db32"/>
                    <w:id w:val="245234338"/>
                    <w:lock w:val="sdtLocked"/>
                  </w:sdtPr>
                  <w:sdtEndPr/>
                  <w:sdtContent>
                    <w:p w14:paraId="6BDEAB01" w14:textId="77777777" w:rsidR="0022537D" w:rsidRDefault="002D670D">
                      <w:pPr>
                        <w:tabs>
                          <w:tab w:val="left" w:pos="720"/>
                          <w:tab w:val="left" w:pos="1620"/>
                        </w:tabs>
                        <w:spacing w:line="360" w:lineRule="atLeast"/>
                        <w:ind w:firstLine="720"/>
                        <w:jc w:val="both"/>
                        <w:rPr>
                          <w:szCs w:val="24"/>
                          <w:lang w:eastAsia="lt-LT"/>
                        </w:rPr>
                      </w:pPr>
                      <w:sdt>
                        <w:sdtPr>
                          <w:alias w:val="Numeris"/>
                          <w:tag w:val="nr_80c2c78c11ae449ea3264504b741db32"/>
                          <w:id w:val="-783810696"/>
                          <w:lock w:val="sdtLocked"/>
                        </w:sdtPr>
                        <w:sdtEndPr/>
                        <w:sdtContent>
                          <w:r>
                            <w:rPr>
                              <w:szCs w:val="24"/>
                              <w:lang w:eastAsia="lt-LT"/>
                            </w:rPr>
                            <w:t>2.8.2</w:t>
                          </w:r>
                        </w:sdtContent>
                      </w:sdt>
                      <w:r>
                        <w:rPr>
                          <w:szCs w:val="24"/>
                          <w:lang w:eastAsia="lt-LT"/>
                        </w:rPr>
                        <w:t>. Parėksnės viensėdį, o jo teritoriją – 68,20 hektaro priskirti Želvos seniūnijos Gursčių kaimo teritorijai (15,10 hektaro), Pašilės II viensėdžio teritorijai (10,70 hektaro) ir Rėksnių viensėdžio teritorijai (42,40 hektaro);</w:t>
                      </w:r>
                    </w:p>
                  </w:sdtContent>
                </w:sdt>
                <w:sdt>
                  <w:sdtPr>
                    <w:alias w:val="2.8.3 p."/>
                    <w:tag w:val="part_df9936ca9214493faca39073b21060d2"/>
                    <w:id w:val="-1185750314"/>
                    <w:lock w:val="sdtLocked"/>
                  </w:sdtPr>
                  <w:sdtEndPr/>
                  <w:sdtContent>
                    <w:p w14:paraId="6BDEAB02" w14:textId="77777777" w:rsidR="0022537D" w:rsidRDefault="002D670D">
                      <w:pPr>
                        <w:tabs>
                          <w:tab w:val="left" w:pos="720"/>
                          <w:tab w:val="left" w:pos="1620"/>
                        </w:tabs>
                        <w:spacing w:line="360" w:lineRule="atLeast"/>
                        <w:ind w:firstLine="720"/>
                        <w:jc w:val="both"/>
                        <w:rPr>
                          <w:szCs w:val="24"/>
                          <w:lang w:eastAsia="lt-LT"/>
                        </w:rPr>
                      </w:pPr>
                      <w:sdt>
                        <w:sdtPr>
                          <w:alias w:val="Numeris"/>
                          <w:tag w:val="nr_df9936ca9214493faca39073b21060d2"/>
                          <w:id w:val="-2090448621"/>
                          <w:lock w:val="sdtLocked"/>
                        </w:sdtPr>
                        <w:sdtEndPr/>
                        <w:sdtContent>
                          <w:r>
                            <w:rPr>
                              <w:szCs w:val="24"/>
                              <w:lang w:eastAsia="lt-LT"/>
                            </w:rPr>
                            <w:t>2.8.3</w:t>
                          </w:r>
                        </w:sdtContent>
                      </w:sdt>
                      <w:r>
                        <w:rPr>
                          <w:szCs w:val="24"/>
                          <w:lang w:eastAsia="lt-LT"/>
                        </w:rPr>
                        <w:t xml:space="preserve">. </w:t>
                      </w:r>
                      <w:r>
                        <w:rPr>
                          <w:szCs w:val="24"/>
                          <w:lang w:eastAsia="lt-LT"/>
                        </w:rPr>
                        <w:t>Pašilninkų kaimą, o jo teritoriją – 4,60 hektaro priskirti Želvos seniūnijos Šilninkų kaimo teritorijai.</w:t>
                      </w:r>
                    </w:p>
                  </w:sdtContent>
                </w:sdt>
              </w:sdtContent>
            </w:sdt>
            <w:sdt>
              <w:sdtPr>
                <w:alias w:val="2.9 p."/>
                <w:tag w:val="part_b68db0c4bd5c4bd48275906c2bec795a"/>
                <w:id w:val="1029914234"/>
                <w:lock w:val="sdtLocked"/>
              </w:sdtPr>
              <w:sdtEndPr/>
              <w:sdtContent>
                <w:p w14:paraId="6BDEAB03" w14:textId="77777777" w:rsidR="0022537D" w:rsidRDefault="002D670D">
                  <w:pPr>
                    <w:tabs>
                      <w:tab w:val="left" w:pos="720"/>
                      <w:tab w:val="left" w:pos="1260"/>
                    </w:tabs>
                    <w:spacing w:line="360" w:lineRule="atLeast"/>
                    <w:ind w:firstLine="720"/>
                    <w:jc w:val="both"/>
                    <w:rPr>
                      <w:szCs w:val="24"/>
                      <w:lang w:eastAsia="lt-LT"/>
                    </w:rPr>
                  </w:pPr>
                  <w:sdt>
                    <w:sdtPr>
                      <w:alias w:val="Numeris"/>
                      <w:tag w:val="nr_b68db0c4bd5c4bd48275906c2bec795a"/>
                      <w:id w:val="1286391710"/>
                      <w:lock w:val="sdtLocked"/>
                    </w:sdtPr>
                    <w:sdtEndPr/>
                    <w:sdtContent>
                      <w:r>
                        <w:rPr>
                          <w:szCs w:val="24"/>
                          <w:lang w:eastAsia="lt-LT"/>
                        </w:rPr>
                        <w:t>2.9</w:t>
                      </w:r>
                    </w:sdtContent>
                  </w:sdt>
                  <w:r>
                    <w:rPr>
                      <w:szCs w:val="24"/>
                      <w:lang w:eastAsia="lt-LT"/>
                    </w:rPr>
                    <w:t>. Žemaitkiemio seniūnijos:</w:t>
                  </w:r>
                </w:p>
                <w:sdt>
                  <w:sdtPr>
                    <w:alias w:val="2.9.1 p."/>
                    <w:tag w:val="part_8a1d3d2b90fd4abc9038a9c3681c3a92"/>
                    <w:id w:val="147179500"/>
                    <w:lock w:val="sdtLocked"/>
                  </w:sdtPr>
                  <w:sdtEndPr/>
                  <w:sdtContent>
                    <w:p w14:paraId="6BDEAB04" w14:textId="77777777" w:rsidR="0022537D" w:rsidRDefault="002D670D">
                      <w:pPr>
                        <w:tabs>
                          <w:tab w:val="left" w:pos="720"/>
                          <w:tab w:val="left" w:pos="1620"/>
                        </w:tabs>
                        <w:spacing w:line="360" w:lineRule="atLeast"/>
                        <w:ind w:firstLine="720"/>
                        <w:jc w:val="both"/>
                        <w:rPr>
                          <w:szCs w:val="24"/>
                          <w:lang w:eastAsia="lt-LT"/>
                        </w:rPr>
                      </w:pPr>
                      <w:sdt>
                        <w:sdtPr>
                          <w:alias w:val="Numeris"/>
                          <w:tag w:val="nr_8a1d3d2b90fd4abc9038a9c3681c3a92"/>
                          <w:id w:val="1386914977"/>
                          <w:lock w:val="sdtLocked"/>
                        </w:sdtPr>
                        <w:sdtEndPr/>
                        <w:sdtContent>
                          <w:r>
                            <w:rPr>
                              <w:szCs w:val="24"/>
                              <w:lang w:eastAsia="lt-LT"/>
                            </w:rPr>
                            <w:t>2.9.1</w:t>
                          </w:r>
                        </w:sdtContent>
                      </w:sdt>
                      <w:r>
                        <w:rPr>
                          <w:szCs w:val="24"/>
                          <w:lang w:eastAsia="lt-LT"/>
                        </w:rPr>
                        <w:t>. Linksmakalnio viensėdį, o jo teritoriją – 11,80 hektaro priskirti Žemaitkiemio seniūnijos Šimaičių kaimo t</w:t>
                      </w:r>
                      <w:r>
                        <w:rPr>
                          <w:szCs w:val="24"/>
                          <w:lang w:eastAsia="lt-LT"/>
                        </w:rPr>
                        <w:t>eritorijai;</w:t>
                      </w:r>
                    </w:p>
                  </w:sdtContent>
                </w:sdt>
                <w:sdt>
                  <w:sdtPr>
                    <w:alias w:val="2.9.2 p."/>
                    <w:tag w:val="part_f27b05c6efea49c68a2afdf06f489fda"/>
                    <w:id w:val="1694114008"/>
                    <w:lock w:val="sdtLocked"/>
                  </w:sdtPr>
                  <w:sdtEndPr/>
                  <w:sdtContent>
                    <w:p w14:paraId="6BDEAB05" w14:textId="77777777" w:rsidR="0022537D" w:rsidRDefault="002D670D">
                      <w:pPr>
                        <w:tabs>
                          <w:tab w:val="left" w:pos="720"/>
                          <w:tab w:val="left" w:pos="1620"/>
                        </w:tabs>
                        <w:spacing w:line="360" w:lineRule="atLeast"/>
                        <w:ind w:firstLine="720"/>
                        <w:jc w:val="both"/>
                        <w:rPr>
                          <w:szCs w:val="24"/>
                          <w:lang w:eastAsia="lt-LT"/>
                        </w:rPr>
                      </w:pPr>
                      <w:sdt>
                        <w:sdtPr>
                          <w:alias w:val="Numeris"/>
                          <w:tag w:val="nr_f27b05c6efea49c68a2afdf06f489fda"/>
                          <w:id w:val="-38515402"/>
                          <w:lock w:val="sdtLocked"/>
                        </w:sdtPr>
                        <w:sdtEndPr/>
                        <w:sdtContent>
                          <w:r>
                            <w:rPr>
                              <w:szCs w:val="24"/>
                              <w:lang w:eastAsia="lt-LT"/>
                            </w:rPr>
                            <w:t>2.9.2</w:t>
                          </w:r>
                        </w:sdtContent>
                      </w:sdt>
                      <w:r>
                        <w:rPr>
                          <w:szCs w:val="24"/>
                          <w:lang w:eastAsia="lt-LT"/>
                        </w:rPr>
                        <w:t xml:space="preserve">. Viksvinių viensėdį, o jo teritoriją – 16,30 hektaro priskirti Žemaitkiemio seniūnijos Balandžių kaimo teritorijai. </w:t>
                      </w:r>
                    </w:p>
                  </w:sdtContent>
                </w:sdt>
              </w:sdtContent>
            </w:sdt>
          </w:sdtContent>
        </w:sdt>
        <w:sdt>
          <w:sdtPr>
            <w:alias w:val="3 p."/>
            <w:tag w:val="part_e8d81d144ce24cafb94a21f5ce1b8aea"/>
            <w:id w:val="-870919594"/>
            <w:lock w:val="sdtLocked"/>
          </w:sdtPr>
          <w:sdtEndPr/>
          <w:sdtContent>
            <w:p w14:paraId="6BDEAB06" w14:textId="77777777" w:rsidR="0022537D" w:rsidRDefault="002D670D">
              <w:pPr>
                <w:tabs>
                  <w:tab w:val="left" w:pos="720"/>
                  <w:tab w:val="left" w:pos="1620"/>
                </w:tabs>
                <w:spacing w:line="360" w:lineRule="atLeast"/>
                <w:ind w:firstLine="720"/>
                <w:jc w:val="both"/>
                <w:rPr>
                  <w:szCs w:val="24"/>
                  <w:lang w:eastAsia="lt-LT"/>
                </w:rPr>
              </w:pPr>
              <w:sdt>
                <w:sdtPr>
                  <w:alias w:val="Numeris"/>
                  <w:tag w:val="nr_e8d81d144ce24cafb94a21f5ce1b8aea"/>
                  <w:id w:val="-1584446443"/>
                  <w:lock w:val="sdtLocked"/>
                </w:sdtPr>
                <w:sdtEndPr/>
                <w:sdtContent>
                  <w:r>
                    <w:rPr>
                      <w:szCs w:val="24"/>
                      <w:lang w:eastAsia="lt-LT"/>
                    </w:rPr>
                    <w:t>3</w:t>
                  </w:r>
                </w:sdtContent>
              </w:sdt>
              <w:r>
                <w:rPr>
                  <w:szCs w:val="24"/>
                  <w:lang w:eastAsia="lt-LT"/>
                </w:rPr>
                <w:t>. Nustatyti šių gyvenamųjų vietovių teritorijų ribas pagal pridedamus planus:</w:t>
              </w:r>
            </w:p>
            <w:sdt>
              <w:sdtPr>
                <w:alias w:val="3.1 p."/>
                <w:tag w:val="part_e2262b02083a4229b72233de58652869"/>
                <w:id w:val="710160614"/>
                <w:lock w:val="sdtLocked"/>
              </w:sdtPr>
              <w:sdtEndPr/>
              <w:sdtContent>
                <w:p w14:paraId="6BDEAB07" w14:textId="77777777" w:rsidR="0022537D" w:rsidRDefault="002D670D">
                  <w:pPr>
                    <w:tabs>
                      <w:tab w:val="left" w:pos="1260"/>
                      <w:tab w:val="left" w:pos="1620"/>
                    </w:tabs>
                    <w:spacing w:line="360" w:lineRule="atLeast"/>
                    <w:ind w:firstLine="720"/>
                    <w:jc w:val="both"/>
                    <w:rPr>
                      <w:szCs w:val="24"/>
                      <w:lang w:eastAsia="lt-LT"/>
                    </w:rPr>
                  </w:pPr>
                  <w:sdt>
                    <w:sdtPr>
                      <w:alias w:val="Numeris"/>
                      <w:tag w:val="nr_e2262b02083a4229b72233de58652869"/>
                      <w:id w:val="474800117"/>
                      <w:lock w:val="sdtLocked"/>
                    </w:sdtPr>
                    <w:sdtEndPr/>
                    <w:sdtContent>
                      <w:r>
                        <w:rPr>
                          <w:szCs w:val="24"/>
                          <w:lang w:eastAsia="lt-LT"/>
                        </w:rPr>
                        <w:t>3.1</w:t>
                      </w:r>
                    </w:sdtContent>
                  </w:sdt>
                  <w:r>
                    <w:rPr>
                      <w:szCs w:val="24"/>
                      <w:lang w:eastAsia="lt-LT"/>
                    </w:rPr>
                    <w:t>. Deltuvos seniūnijos: Al</w:t>
                  </w:r>
                  <w:r>
                    <w:rPr>
                      <w:szCs w:val="24"/>
                      <w:lang w:eastAsia="lt-LT"/>
                    </w:rPr>
                    <w:t>eksandravos kaimo (102,10 hektaro), Algirdų kaimo (250,66 hektaro), Antariškių kaimo (39,25 hektaro), Atikonių kaimo (206,27 hektaro), Atkočių kaimo (824,24 hektaro), Baraučiznos kaimo (539,92 hektaro), Bardiškėlių kaimo (79,14 hektaro), Bardiškių kaimo (1</w:t>
                  </w:r>
                  <w:r>
                    <w:rPr>
                      <w:szCs w:val="24"/>
                      <w:lang w:eastAsia="lt-LT"/>
                    </w:rPr>
                    <w:t>54,65 hektaro), Bartkuškių kaimo (177,35 hektaro), Bernotiškių kaimo (177,24 hektaro), Dainavos kaimo (571,46 hektaro), Deltuvos miestelio (307,22 hektaro), Diržių kaimo (280,89 hektaro), Dovydiškių kaimo (111,43 hektaro), Gailionių kaimo (162,64 hektaro),</w:t>
                  </w:r>
                  <w:r>
                    <w:rPr>
                      <w:szCs w:val="24"/>
                      <w:lang w:eastAsia="lt-LT"/>
                    </w:rPr>
                    <w:t xml:space="preserve"> Gintarų kaimo (371,63 hektaro), Gojelio kaimo (15,67 hektaro), Grizikų kaimo (144,83 hektaro), Jakutiškių kaimo (466,75 hektaro), Jankogalių kaimo (127,36 hektaro), Jonuškų kaimo (127,45 hektaro), Jovaišų kaimo (244,90 hektaro), Juodlaukio kaimo (98,41 he</w:t>
                  </w:r>
                  <w:r>
                    <w:rPr>
                      <w:szCs w:val="24"/>
                      <w:lang w:eastAsia="lt-LT"/>
                    </w:rPr>
                    <w:t>ktaro), Jurginų kaimo (121,20 hektaro), Kalibato viensėdžio (15,35 hektaro), Kalvelių kaimo (138,98 hektaro), Kančiškių kaimo (486,08 hektaro), Kreivių kaimo (323,14 hektaro), Kryžiaukos viensėdžio (39,06 hektaro), Kurmėlių kaimo (329,89 hektaro), Kvietien</w:t>
                  </w:r>
                  <w:r>
                    <w:rPr>
                      <w:szCs w:val="24"/>
                      <w:lang w:eastAsia="lt-LT"/>
                    </w:rPr>
                    <w:t xml:space="preserve">ių kaimo (97,81 hektaro), Laibiškių kaimo (337,36 hektaro), Leonpolio kaimo (336,37 hektaro), Liepelių kaimo (417,99 hektaro), Lokėnų kaimo (510,56 hektaro), Masionių kaimo (121,51 hektaro), Mikačių kaimo </w:t>
                  </w:r>
                  <w:r>
                    <w:rPr>
                      <w:szCs w:val="24"/>
                      <w:lang w:eastAsia="lt-LT"/>
                    </w:rPr>
                    <w:lastRenderedPageBreak/>
                    <w:t>(144,19 hektaro), Milašiūnų kaimo (194,74 hektaro),</w:t>
                  </w:r>
                  <w:r>
                    <w:rPr>
                      <w:szCs w:val="24"/>
                      <w:lang w:eastAsia="lt-LT"/>
                    </w:rPr>
                    <w:t xml:space="preserve"> Navikų kaimo (77,32 hektaro), Paąžuolių kaimo (163,18 hektaro), Paberžės kaimo (34,67 hektaro), Padubilčių kaimo (292,14 hektaro), Pagojės kaimo (215,39 hektaro), Paliepės kaimo (156,30 hektaro), Plotų kaimo (56,95 hektaro), Pučionių kaimo (96,49 hektaro)</w:t>
                  </w:r>
                  <w:r>
                    <w:rPr>
                      <w:szCs w:val="24"/>
                      <w:lang w:eastAsia="lt-LT"/>
                    </w:rPr>
                    <w:t>, Ratulių kaimo (52,73 hektaro), Rotautų kaimo (355,51 hektaro), Saliečių kaimo (148,84 hektaro), Sarapų kaimo (112,50 hektaro), Sarosčių kaimo (644,62 hektaro), Seveikių kaimo (94,43 hektaro), Skynimų kaimo (25,17 hektaro), Statikų kaimo (117,15 hektaro),</w:t>
                  </w:r>
                  <w:r>
                    <w:rPr>
                      <w:szCs w:val="24"/>
                      <w:lang w:eastAsia="lt-LT"/>
                    </w:rPr>
                    <w:t xml:space="preserve"> Šemetiškių kaimo (388,60 hektaro), Tatkūnų kaimo (409,62 hektaro), Trainių kaimo (202,28 hektaro), Užuraisčio kaimo (161,97 hektaro), Vasyliškių kaimo (30,37 hektaro), Vengrių kaimo (194,82 hektaro), Vidumiškio viensėdžio (116,79 hektaro), Viliukų kaimo (</w:t>
                  </w:r>
                  <w:r>
                    <w:rPr>
                      <w:szCs w:val="24"/>
                      <w:lang w:eastAsia="lt-LT"/>
                    </w:rPr>
                    <w:t>78,24 hektaro), Žalgirių kaimo (214,44 hektaro), Žerdetiškio kaimo (73,24 hektaro).</w:t>
                  </w:r>
                </w:p>
              </w:sdtContent>
            </w:sdt>
            <w:sdt>
              <w:sdtPr>
                <w:alias w:val="3.2 p."/>
                <w:tag w:val="part_2e891b0b7cbb4a788277d2e79f3203c6"/>
                <w:id w:val="1298572443"/>
                <w:lock w:val="sdtLocked"/>
              </w:sdtPr>
              <w:sdtEndPr/>
              <w:sdtContent>
                <w:p w14:paraId="6BDEAB08" w14:textId="77777777" w:rsidR="0022537D" w:rsidRDefault="002D670D">
                  <w:pPr>
                    <w:spacing w:line="360" w:lineRule="atLeast"/>
                    <w:ind w:firstLine="720"/>
                    <w:jc w:val="both"/>
                    <w:rPr>
                      <w:szCs w:val="24"/>
                      <w:lang w:eastAsia="lt-LT"/>
                    </w:rPr>
                  </w:pPr>
                  <w:sdt>
                    <w:sdtPr>
                      <w:alias w:val="Numeris"/>
                      <w:tag w:val="nr_2e891b0b7cbb4a788277d2e79f3203c6"/>
                      <w:id w:val="641552076"/>
                      <w:lock w:val="sdtLocked"/>
                    </w:sdtPr>
                    <w:sdtEndPr/>
                    <w:sdtContent>
                      <w:r>
                        <w:rPr>
                          <w:szCs w:val="24"/>
                          <w:lang w:eastAsia="lt-LT"/>
                        </w:rPr>
                        <w:t>3.2</w:t>
                      </w:r>
                    </w:sdtContent>
                  </w:sdt>
                  <w:r>
                    <w:rPr>
                      <w:szCs w:val="24"/>
                      <w:lang w:eastAsia="lt-LT"/>
                    </w:rPr>
                    <w:t>. Lyduokių seniūnijos: Antakalnio I kaimo (225,56 hektaro), Antakalnio II kaimo (134,43 hektaro), Butkiškių kaimo (209,81 hektaro), Griežionių kaimo (217,49 hektaro)</w:t>
                  </w:r>
                  <w:r>
                    <w:rPr>
                      <w:szCs w:val="24"/>
                      <w:lang w:eastAsia="lt-LT"/>
                    </w:rPr>
                    <w:t>, Inkilų kaimo (381,52 hektaro), Janušiškės kaimo (60 hektarų), Jogvilų kaimo (423,58 hektaro), Juknonių kaimo (405,27 hektaro), Juodausių kaimo (101,86 hektaro), Juodkiškių kaimo (231,39 hektaro), Juodžiūnų kaimo (254,58 hektaro), Kartėnų kaimo (178,09 he</w:t>
                  </w:r>
                  <w:r>
                    <w:rPr>
                      <w:szCs w:val="24"/>
                      <w:lang w:eastAsia="lt-LT"/>
                    </w:rPr>
                    <w:t xml:space="preserve">ktaro), Kurėjų kaimo (306,85 hektaro), Lentvorų kaimo (258,24 hektaro), Lyduokių miestelio (75,42 hektaro), Nuotekų kaimo (813,69 hektaro), Paprėniškių kaimo (90,69 hektaro), Pempių kaimo (130,07 hektaro), Ramoniškės kaimo (109,94 hektaro), Rimeisių kaimo </w:t>
                  </w:r>
                  <w:r>
                    <w:rPr>
                      <w:szCs w:val="24"/>
                      <w:lang w:eastAsia="lt-LT"/>
                    </w:rPr>
                    <w:t>(338,04 hektaro), Siesarties kaimo (96,13 hektaro), Skominėlių kaimo (118,77 hektaro), Slabados kaimo (267,05 hektaro), Šeimyniškių kaimo (207,22 hektaro), Vaisgėliškio viensėdžio (4,50 hektaro), Virkščių kaimo (646,12 hektaro), Vyliaudžių kaimo (296, 13 h</w:t>
                  </w:r>
                  <w:r>
                    <w:rPr>
                      <w:szCs w:val="24"/>
                      <w:lang w:eastAsia="lt-LT"/>
                    </w:rPr>
                    <w:t xml:space="preserve">ektaro). </w:t>
                  </w:r>
                </w:p>
              </w:sdtContent>
            </w:sdt>
            <w:sdt>
              <w:sdtPr>
                <w:alias w:val="3.3 p."/>
                <w:tag w:val="part_5e6a5060c1e24f81807fa8d06273fe9b"/>
                <w:id w:val="-749278922"/>
                <w:lock w:val="sdtLocked"/>
              </w:sdtPr>
              <w:sdtEndPr/>
              <w:sdtContent>
                <w:p w14:paraId="6BDEAB09" w14:textId="77777777" w:rsidR="0022537D" w:rsidRDefault="002D670D">
                  <w:pPr>
                    <w:tabs>
                      <w:tab w:val="num" w:pos="0"/>
                      <w:tab w:val="num" w:pos="1134"/>
                    </w:tabs>
                    <w:spacing w:line="360" w:lineRule="atLeast"/>
                    <w:ind w:firstLine="720"/>
                    <w:jc w:val="both"/>
                    <w:rPr>
                      <w:szCs w:val="24"/>
                      <w:lang w:eastAsia="lt-LT"/>
                    </w:rPr>
                  </w:pPr>
                  <w:sdt>
                    <w:sdtPr>
                      <w:alias w:val="Numeris"/>
                      <w:tag w:val="nr_5e6a5060c1e24f81807fa8d06273fe9b"/>
                      <w:id w:val="1008718404"/>
                      <w:lock w:val="sdtLocked"/>
                    </w:sdtPr>
                    <w:sdtEndPr/>
                    <w:sdtContent>
                      <w:r>
                        <w:rPr>
                          <w:szCs w:val="24"/>
                          <w:lang w:eastAsia="lt-LT"/>
                        </w:rPr>
                        <w:t>3.3</w:t>
                      </w:r>
                    </w:sdtContent>
                  </w:sdt>
                  <w:r>
                    <w:rPr>
                      <w:szCs w:val="24"/>
                      <w:lang w:eastAsia="lt-LT"/>
                    </w:rPr>
                    <w:t xml:space="preserve">. Pabaisko seniūnijos: Antakalnio kaimo (275,84 hektaro), Bugenių kaimo (315,42 hektaro), Burtkaimio kaimo (66,38 hektaro), Daumantiškių kaimo (165,27 hektaro), Deltuvėlės kaimo (339,17 hektaro), Gaiciūnų kaimo (158,17 hektaro), Girgždžių </w:t>
                  </w:r>
                  <w:r>
                    <w:rPr>
                      <w:szCs w:val="24"/>
                      <w:lang w:eastAsia="lt-LT"/>
                    </w:rPr>
                    <w:t xml:space="preserve">kaimo (319,73 hektaro), Jurdonių kaimo (345,05 hektaro), Jutkonių kaimo (190,57 hektaro), Kačergiškio viensėdžio (83,74 hektaro), Kopūstėlių kaimo (149,56 hektaro), Kulniškių kaimo (535,27 hektaro), Maigių I kaimo (238,80 hektaro), Maigių II kaimo (104,22 </w:t>
                  </w:r>
                  <w:r>
                    <w:rPr>
                      <w:szCs w:val="24"/>
                      <w:lang w:eastAsia="lt-LT"/>
                    </w:rPr>
                    <w:t>hektaro), Mažeikiškių kaimo (595,15 hektaro), Meižėnų kaimo (210, 85 hektaro), Naceliškių I kaimo (134,84 hektaro), Naceliškių II kaimo (34,57 hektaro), Nenortų I kaimo (33,82 hektaro), Nenortų II kaimo (46,18 hektaro), Olišankos viensėdžio (47,29 hektaro)</w:t>
                  </w:r>
                  <w:r>
                    <w:rPr>
                      <w:szCs w:val="24"/>
                      <w:lang w:eastAsia="lt-LT"/>
                    </w:rPr>
                    <w:t xml:space="preserve">, Pabaisko miestelio (107,87 hektaro), Padvarių kaimo (415,12 hektaro), Parijos kaimo (50,40 hektaro), Pavytinės kaimo (91,35 hektaro), Pažirnajės viensėdžio (68,69 hektaro), Piliakalnio kaimo (29,17 hektaro), Pranių kaimo (145,11 hektaro), Praniukų kaimo </w:t>
                  </w:r>
                  <w:r>
                    <w:rPr>
                      <w:szCs w:val="24"/>
                      <w:lang w:eastAsia="lt-LT"/>
                    </w:rPr>
                    <w:t xml:space="preserve">(150,61 hektaro), Rakaučiznos kaimo (184,16 hektaro), Sargelių kaimo (267,43 hektaro), Savidonių kaimo (313,80 hektaro), Sedūnų viensėdžio (6,88 hektaro), Slabados kaimo (68,86 hektaro), Smilgių viensėdžio (233,83 hektaro), Sukinių kaimo (578,43 hektaro), </w:t>
                  </w:r>
                  <w:r>
                    <w:rPr>
                      <w:szCs w:val="24"/>
                      <w:lang w:eastAsia="lt-LT"/>
                    </w:rPr>
                    <w:t xml:space="preserve">Svietiškio viensėdžio (309,85 hektaro), Šakių viensėdžio (9,38 hektaro), Totoriškio kaimo (164,56 hektaro), Ūlyčninkų kaimo (248,83 hektaro), Vairopkos kaimo (110,13 hektaro), Vaitkūnų kaimo </w:t>
                  </w:r>
                  <w:r>
                    <w:rPr>
                      <w:szCs w:val="24"/>
                      <w:lang w:eastAsia="lt-LT"/>
                    </w:rPr>
                    <w:lastRenderedPageBreak/>
                    <w:t>(302,72 hektaro), Vaitkuškio kaimo (145,86 hektaro), Varinės kaim</w:t>
                  </w:r>
                  <w:r>
                    <w:rPr>
                      <w:szCs w:val="24"/>
                      <w:lang w:eastAsia="lt-LT"/>
                    </w:rPr>
                    <w:t xml:space="preserve">o (28,46 hektaro), Varkalių kaimo (215,59 hektaro), Vinkšniškių kaimo (134,99 hektaro), Vytinės kaimo (76,27 hektaro), Vytinėlės viensėdžio (15,24 hektaro). </w:t>
                  </w:r>
                </w:p>
              </w:sdtContent>
            </w:sdt>
            <w:sdt>
              <w:sdtPr>
                <w:alias w:val="3.4 p."/>
                <w:tag w:val="part_6cb649fd64094b6db0fb90091a31764e"/>
                <w:id w:val="1595204038"/>
                <w:lock w:val="sdtLocked"/>
              </w:sdtPr>
              <w:sdtEndPr/>
              <w:sdtContent>
                <w:p w14:paraId="6BDEAB0A" w14:textId="77777777" w:rsidR="0022537D" w:rsidRDefault="002D670D">
                  <w:pPr>
                    <w:spacing w:line="360" w:lineRule="atLeast"/>
                    <w:ind w:firstLine="720"/>
                    <w:jc w:val="both"/>
                    <w:rPr>
                      <w:szCs w:val="24"/>
                      <w:lang w:eastAsia="lt-LT"/>
                    </w:rPr>
                  </w:pPr>
                  <w:sdt>
                    <w:sdtPr>
                      <w:alias w:val="Numeris"/>
                      <w:tag w:val="nr_6cb649fd64094b6db0fb90091a31764e"/>
                      <w:id w:val="960239245"/>
                      <w:lock w:val="sdtLocked"/>
                    </w:sdtPr>
                    <w:sdtEndPr/>
                    <w:sdtContent>
                      <w:r>
                        <w:rPr>
                          <w:szCs w:val="24"/>
                          <w:lang w:eastAsia="lt-LT"/>
                        </w:rPr>
                        <w:t>3.4</w:t>
                      </w:r>
                    </w:sdtContent>
                  </w:sdt>
                  <w:r>
                    <w:rPr>
                      <w:szCs w:val="24"/>
                      <w:lang w:eastAsia="lt-LT"/>
                    </w:rPr>
                    <w:t>. Pivonijos seniūnijos: Alionių kaimo (377,80 hektaro), Antakalnio III kaimo (319,49 hektar</w:t>
                  </w:r>
                  <w:r>
                    <w:rPr>
                      <w:szCs w:val="24"/>
                      <w:lang w:eastAsia="lt-LT"/>
                    </w:rPr>
                    <w:t>o), Bagužiškių kaimo (146,30 hektaro), Bakšionių kaimo (341,67 hektaro), Baravykų kaimo (465,64 hektaro), Barčiškio viensėdžio (127,66 hektaro), Bartkelevičiznos kaimo (49,61 hektaro), Bartkūnų kaimo (208,10 hektaro), Bierių kaimo (261,05 hektaro), Biliūnų</w:t>
                  </w:r>
                  <w:r>
                    <w:rPr>
                      <w:szCs w:val="24"/>
                      <w:lang w:eastAsia="lt-LT"/>
                    </w:rPr>
                    <w:t xml:space="preserve"> kaimo (146,15 hektaro), Buzų kaimo (327,66 hektaro), Čepėniškio viensėdžio (44,37 hektaro), Dastainiškio kaimo (99,10 hektaro), Daugėliškio kaimo (337,97 hektaro), Gailiūnų kaimo (340,91 hektaro), Gegžnų kaimo (171,39 hektaro), Gervinų kaimo (259,96 hekta</w:t>
                  </w:r>
                  <w:r>
                    <w:rPr>
                      <w:szCs w:val="24"/>
                      <w:lang w:eastAsia="lt-LT"/>
                    </w:rPr>
                    <w:t>ro), Graužiečių kaimo (205,28 hektaro), Jačionių kaimo (250,60 hektaro), Janiušių kaimo (68,29 hektaro), Janušiškio kaimo (48,06 hektaro), Jaskaudžių kaimo (13,19 hektaro), Kaušų kaimo (64,95 hektaro), Kaženiškio kaimo (50,50 hektaro), Krikštėnų kaimo (469</w:t>
                  </w:r>
                  <w:r>
                    <w:rPr>
                      <w:szCs w:val="24"/>
                      <w:lang w:eastAsia="lt-LT"/>
                    </w:rPr>
                    <w:t>,19 hektaro), Laičių kaimo (357,07 hektaro), Liūnų kaimo (29,20 hektaro), Malinavos viensėdžio (91,76 hektaro), Mielionių viensėdžio (91,56 hektaro), Mikailiškių kaimo (271,41 hektaro), Miliaučiznos kaimo (108,83 hektaro), Miliukų viensėdžio (116,93 hektar</w:t>
                  </w:r>
                  <w:r>
                    <w:rPr>
                      <w:szCs w:val="24"/>
                      <w:lang w:eastAsia="lt-LT"/>
                    </w:rPr>
                    <w:t>o), Obelių kaimo (601,58 hektaro), Pakertušės kaimo (87,12 hektaro), Palobio kaimo (73,86 hektaro), Parijos I viensėdžio (106,40 hektaro), Parijos II viensėdžio (64,27 hektaro), Pavydžių kaimo (166,78 hektaro), Petrašiūnų kaimo (327,45 hektaro), Piltekų ka</w:t>
                  </w:r>
                  <w:r>
                    <w:rPr>
                      <w:szCs w:val="24"/>
                      <w:lang w:eastAsia="lt-LT"/>
                    </w:rPr>
                    <w:t>imo (162,38 hektaro), Prūdų kaimo (62,36 hektaro), Raguvos kaimo (326,50 hektaro), Ratiškio kaimo (48,84 hektaro), Ratupės viensėdžio (23,39 hektaro), Skominų kaimo (162,09 hektaro), Stanislavuvkos kaimo (128,68 hektaro), Steponavos viensėdžio (50,14 hekta</w:t>
                  </w:r>
                  <w:r>
                    <w:rPr>
                      <w:szCs w:val="24"/>
                      <w:lang w:eastAsia="lt-LT"/>
                    </w:rPr>
                    <w:t>ro), Svaronių kaimo (177,02 hektaro), Urnėžių I kaimo (88,27), Urnėžių II kaimo (86,79 hektaro), Užkapių viensėdžio (18,77 hektaro), Vaisgėliškio viensėdžio (93,24 hektaro), Vaiteliškių kaimo (252,70 hektaro), Vareikių kaimo (144,48 hektaro), Varžgalių kai</w:t>
                  </w:r>
                  <w:r>
                    <w:rPr>
                      <w:szCs w:val="24"/>
                      <w:lang w:eastAsia="lt-LT"/>
                    </w:rPr>
                    <w:t xml:space="preserve">mo (225,54 hektaro), Varžų kaimo (1 563,45 hektaro), Verškainių kaimo (322,45 hektaro), Vileikių kaimo (204,75 hektaro), Vytinės kaimo (26,87 hektaro), Žeimių kaimo (469,29 hektaro), Žeruolių kaimo (141,92 hektaro), Žuklių kaimo (287,50 hektaro), Žvyginės </w:t>
                  </w:r>
                  <w:r>
                    <w:rPr>
                      <w:szCs w:val="24"/>
                      <w:lang w:eastAsia="lt-LT"/>
                    </w:rPr>
                    <w:t>kaimo (16,61 hektaro), Žvygonių kaimo (180,09 hektaro).</w:t>
                  </w:r>
                </w:p>
              </w:sdtContent>
            </w:sdt>
            <w:sdt>
              <w:sdtPr>
                <w:alias w:val="3.5 p."/>
                <w:tag w:val="part_905c12bab4b047379aaac7354360fa12"/>
                <w:id w:val="-190457487"/>
                <w:lock w:val="sdtLocked"/>
              </w:sdtPr>
              <w:sdtEndPr/>
              <w:sdtContent>
                <w:p w14:paraId="6BDEAB0B" w14:textId="77777777" w:rsidR="0022537D" w:rsidRDefault="002D670D">
                  <w:pPr>
                    <w:tabs>
                      <w:tab w:val="num" w:pos="0"/>
                      <w:tab w:val="num" w:pos="1134"/>
                      <w:tab w:val="num" w:pos="1211"/>
                    </w:tabs>
                    <w:spacing w:line="360" w:lineRule="atLeast"/>
                    <w:ind w:firstLine="720"/>
                    <w:jc w:val="both"/>
                    <w:rPr>
                      <w:szCs w:val="24"/>
                      <w:lang w:eastAsia="lt-LT"/>
                    </w:rPr>
                  </w:pPr>
                  <w:sdt>
                    <w:sdtPr>
                      <w:alias w:val="Numeris"/>
                      <w:tag w:val="nr_905c12bab4b047379aaac7354360fa12"/>
                      <w:id w:val="149882545"/>
                      <w:lock w:val="sdtLocked"/>
                    </w:sdtPr>
                    <w:sdtEndPr/>
                    <w:sdtContent>
                      <w:r>
                        <w:rPr>
                          <w:szCs w:val="24"/>
                          <w:lang w:eastAsia="lt-LT"/>
                        </w:rPr>
                        <w:t>3.5</w:t>
                      </w:r>
                    </w:sdtContent>
                  </w:sdt>
                  <w:r>
                    <w:rPr>
                      <w:szCs w:val="24"/>
                      <w:lang w:eastAsia="lt-LT"/>
                    </w:rPr>
                    <w:t>. Siesikų seniūnijos: Antušavos kaimo (209,36 hektaro), Barų kaimo (317,71 hektaro), Barsukinės kaimo (107,86 hektaro), Baubliškių kaimo (127,87 hektaro), Belazariškių kaimo (847,09 hektaro), B</w:t>
                  </w:r>
                  <w:r>
                    <w:rPr>
                      <w:szCs w:val="24"/>
                      <w:lang w:eastAsia="lt-LT"/>
                    </w:rPr>
                    <w:t>enediktavos viensėdžio (98,30 hektaro), Bitinų kaimo (130,98 hektaro), Briedžiūnų kaimo (165,34 hektaro), Česonių kaimo (563,47 hektaro), Dainių kaimo (146,13 hektaro), Daugalių kaimo (265,78 hektaro), Domantiškių viensėdžio (211,93 hektaro), Garbuvo viens</w:t>
                  </w:r>
                  <w:r>
                    <w:rPr>
                      <w:szCs w:val="24"/>
                      <w:lang w:eastAsia="lt-LT"/>
                    </w:rPr>
                    <w:t>ėdžio (47,37 hektaro), Geratiškių kaimo (78,57 hektaro), Gratelių kaimo (88,46 hektaro), Gruželių kaimo (145,71), Gružų kaimo (318,49 hektaro), Jačiūnų kaimo (334,53 hektaro), Kačėniškių kaimo (397,33 hektaro), Kariūnų kaimo (140,41 hektaro), Keručių kaimo</w:t>
                  </w:r>
                  <w:r>
                    <w:rPr>
                      <w:szCs w:val="24"/>
                      <w:lang w:eastAsia="lt-LT"/>
                    </w:rPr>
                    <w:t xml:space="preserve"> (234,51 hektaro), Kindzeliškių kaimo (65,62 hektaro), Kirkučių kaimo (276,27 hektaro), Kiškeliškio kaimo (252,99 hektaro), Klišių viensėdžio (180,22 hektaro), Kuršų kaimo (106,84 hektaro), Laužupės kaimo (258,26 hektaro), Libišonių </w:t>
                  </w:r>
                  <w:r>
                    <w:rPr>
                      <w:szCs w:val="24"/>
                      <w:lang w:eastAsia="lt-LT"/>
                    </w:rPr>
                    <w:lastRenderedPageBreak/>
                    <w:t>kaimo (100,54 hektaro),</w:t>
                  </w:r>
                  <w:r>
                    <w:rPr>
                      <w:szCs w:val="24"/>
                      <w:lang w:eastAsia="lt-LT"/>
                    </w:rPr>
                    <w:t xml:space="preserve"> Lokinės kaimo (573,05 hektaro), Manteikių kaimo (279,53 hektaro), Marijampolio kaimo (136,89 hektaro), Medinių kaimo (220,77 hektaro), Meilūnų kaimo (626,89 hektaro), Meškučių kaimo (370,23 hektaro), Mikėnų kaimo (617,46 hektaro), Miliūnų kaimo (449,69 he</w:t>
                  </w:r>
                  <w:r>
                    <w:rPr>
                      <w:szCs w:val="24"/>
                      <w:lang w:eastAsia="lt-LT"/>
                    </w:rPr>
                    <w:t>ktaro), Mundučių kaimo (154 hektarai), Naujasėdžių kaimo (179,72 hektaro), Nemaniūnų kaimo (246,99 hektaro), Padvilikių kaimo (197,81 hektaro), Pamanteikių kaimo (35,99 hektaro), Paobelio kaimo (317,21 hektaro), Peslių kaimo (147,09 hektaro), Petronių kaim</w:t>
                  </w:r>
                  <w:r>
                    <w:rPr>
                      <w:szCs w:val="24"/>
                      <w:lang w:eastAsia="lt-LT"/>
                    </w:rPr>
                    <w:t>o (541,48 hektaro), Reniūnų kaimo (304,12 hektaro), Siesikų miestelio (373,88 hektaro), Šernupės kaimo (15,05 hektaro), Šiliūnų kaimo (474,02 hektaro), Šinkūnų kaimo (551,64 hektaro), Tarakų kaimo (241,07 hektaro), Toliūnų kaimo (438,86 hektaro), Trakų kai</w:t>
                  </w:r>
                  <w:r>
                    <w:rPr>
                      <w:szCs w:val="24"/>
                      <w:lang w:eastAsia="lt-LT"/>
                    </w:rPr>
                    <w:t>mo (149,79 hektaro), Tulpiakiemio kaimo (294,88 hektaro), Užulaukio kaimo (147,13 hektaro), Vaivadiškių kaimo (646,03 hektaro), Vidugirio kaimo (612,71 hektaro).</w:t>
                  </w:r>
                </w:p>
              </w:sdtContent>
            </w:sdt>
            <w:sdt>
              <w:sdtPr>
                <w:alias w:val="3.6 p."/>
                <w:tag w:val="part_1d355534aa2a47df970fb5de7a98d25f"/>
                <w:id w:val="-2097007634"/>
                <w:lock w:val="sdtLocked"/>
              </w:sdtPr>
              <w:sdtEndPr/>
              <w:sdtContent>
                <w:p w14:paraId="6BDEAB0C" w14:textId="77777777" w:rsidR="0022537D" w:rsidRDefault="002D670D">
                  <w:pPr>
                    <w:tabs>
                      <w:tab w:val="num" w:pos="0"/>
                      <w:tab w:val="num" w:pos="1134"/>
                      <w:tab w:val="num" w:pos="1211"/>
                    </w:tabs>
                    <w:spacing w:line="360" w:lineRule="atLeast"/>
                    <w:ind w:firstLine="720"/>
                    <w:jc w:val="both"/>
                    <w:rPr>
                      <w:szCs w:val="24"/>
                      <w:lang w:eastAsia="lt-LT"/>
                    </w:rPr>
                  </w:pPr>
                  <w:sdt>
                    <w:sdtPr>
                      <w:alias w:val="Numeris"/>
                      <w:tag w:val="nr_1d355534aa2a47df970fb5de7a98d25f"/>
                      <w:id w:val="1056203695"/>
                      <w:lock w:val="sdtLocked"/>
                    </w:sdtPr>
                    <w:sdtEndPr/>
                    <w:sdtContent>
                      <w:r>
                        <w:rPr>
                          <w:szCs w:val="24"/>
                          <w:lang w:eastAsia="lt-LT"/>
                        </w:rPr>
                        <w:t>3.6</w:t>
                      </w:r>
                    </w:sdtContent>
                  </w:sdt>
                  <w:r>
                    <w:rPr>
                      <w:szCs w:val="24"/>
                      <w:lang w:eastAsia="lt-LT"/>
                    </w:rPr>
                    <w:t>.  Šešuolių seniūnijos: Andreikiškio kaimo (86,04 hektaro), Aukštagirio kaimo (92,41 he</w:t>
                  </w:r>
                  <w:r>
                    <w:rPr>
                      <w:szCs w:val="24"/>
                      <w:lang w:eastAsia="lt-LT"/>
                    </w:rPr>
                    <w:t>ktaro), Ąžuolynės viensėdžio (14,35 hektaro), Baravykynės viensėdžio (42,12 hektaro), Bareišių kaimo (152,59 hektaro), Bendrosios viensėdžio (8,52 hektaro), Beržalotos kaimo (74,87 hektaro), Bratnavos kaimo (147,93 hektaro), Butkūnų kaimo (246,52 hektaro),</w:t>
                  </w:r>
                  <w:r>
                    <w:rPr>
                      <w:szCs w:val="24"/>
                      <w:lang w:eastAsia="lt-LT"/>
                    </w:rPr>
                    <w:t xml:space="preserve"> Dembrovicos kaimo (137,21 hektaro), Dvareliškių kaimo (313,19 hektaro), Dvarninių kaimo (284,41 hektaro), Ežeraičių viensėdžio (17,69 hektaro), Gemeliškio I kaimo (38,82 hektaro), Gemeliškio II kaimo (64,32 hektaro), Gerklinės kaimo (150,82 hektaro), Janu</w:t>
                  </w:r>
                  <w:r>
                    <w:rPr>
                      <w:szCs w:val="24"/>
                      <w:lang w:eastAsia="lt-LT"/>
                    </w:rPr>
                    <w:t>škėlių viensėdžio (114,92 hektaro), Jonelių kaimo (114,75 hektaro), Kazimieravos viensėdžio (94,17 hektaro), Kertušo kaimo (80,71 hektaro), Kuzilų kaimo (440,68 hektaro), Labeikių kaimo (94,15 hektaro), Laukėnėlių kaimo (31,16 hektaro), Laukėnų kaimo (363,</w:t>
                  </w:r>
                  <w:r>
                    <w:rPr>
                      <w:szCs w:val="24"/>
                      <w:lang w:eastAsia="lt-LT"/>
                    </w:rPr>
                    <w:t xml:space="preserve">37 hektaro), Lauzdonių kaimo (220,94 hektaro), Liaušių kaimo (353,24 hektaro), Masiulių kaimo (336,69 hektaro), Mateikiškių kaimo (430,79 hektaro), Mėgučių kaimo (190,14 hektaro), Minikių kaimo (275,75 hektaro), Miškiniškių kaimo (78,04 hektaro), Mišniūnų </w:t>
                  </w:r>
                  <w:r>
                    <w:rPr>
                      <w:szCs w:val="24"/>
                      <w:lang w:eastAsia="lt-LT"/>
                    </w:rPr>
                    <w:t>kaimo (1 132,76 hektaro), Palaukėnėlių kaimo (64,44 hektaro), Pašešuolės kaimo (137,88 hektaro), Paškonių kaimo (401,38 hektaro), Pilionių kaimo (358,70 hektaro), Pūsčios viensėdžio (61,34 hektaro), Siratiškių viensėdžio (26,33 hektaro), Skuolių kaimo (250</w:t>
                  </w:r>
                  <w:r>
                    <w:rPr>
                      <w:szCs w:val="24"/>
                      <w:lang w:eastAsia="lt-LT"/>
                    </w:rPr>
                    <w:t xml:space="preserve">,33 hektaro), Slabados kaimo (168,52 hektaro), Šešuolių kaimo (270,07 hektaro), Šešuolių miestelio (84,45 hektaro), Taurupiškio kaimo (32,60 hektaro), Tivolės kaimo (83,56 hektaro), Užupėnų kaimo (137,84 hektaro). </w:t>
                  </w:r>
                </w:p>
              </w:sdtContent>
            </w:sdt>
            <w:sdt>
              <w:sdtPr>
                <w:alias w:val="3.7 p."/>
                <w:tag w:val="part_1dc51c7a5d0442d6b5a8529f9a45dbd9"/>
                <w:id w:val="-1112590717"/>
                <w:lock w:val="sdtLocked"/>
              </w:sdtPr>
              <w:sdtEndPr/>
              <w:sdtContent>
                <w:p w14:paraId="6BDEAB0D" w14:textId="77777777" w:rsidR="0022537D" w:rsidRDefault="002D670D">
                  <w:pPr>
                    <w:tabs>
                      <w:tab w:val="num" w:pos="0"/>
                      <w:tab w:val="num" w:pos="1134"/>
                      <w:tab w:val="num" w:pos="1211"/>
                    </w:tabs>
                    <w:spacing w:line="360" w:lineRule="atLeast"/>
                    <w:ind w:firstLine="720"/>
                    <w:jc w:val="both"/>
                    <w:rPr>
                      <w:szCs w:val="24"/>
                      <w:lang w:eastAsia="lt-LT"/>
                    </w:rPr>
                  </w:pPr>
                  <w:sdt>
                    <w:sdtPr>
                      <w:alias w:val="Numeris"/>
                      <w:tag w:val="nr_1dc51c7a5d0442d6b5a8529f9a45dbd9"/>
                      <w:id w:val="-1812702976"/>
                      <w:lock w:val="sdtLocked"/>
                    </w:sdtPr>
                    <w:sdtEndPr/>
                    <w:sdtContent>
                      <w:r>
                        <w:rPr>
                          <w:szCs w:val="24"/>
                          <w:lang w:eastAsia="lt-LT"/>
                        </w:rPr>
                        <w:t>3.7</w:t>
                      </w:r>
                    </w:sdtContent>
                  </w:sdt>
                  <w:r>
                    <w:rPr>
                      <w:szCs w:val="24"/>
                      <w:lang w:eastAsia="lt-LT"/>
                    </w:rPr>
                    <w:t>. Taujėnų seniūnijos: Albickėlių k</w:t>
                  </w:r>
                  <w:r>
                    <w:rPr>
                      <w:szCs w:val="24"/>
                      <w:lang w:eastAsia="lt-LT"/>
                    </w:rPr>
                    <w:t>aimo (130,62 hektaro), Armukšnos kaimo (127,75 hektaro), Aukštuolių kaimo (166,15 hektaro), Bagnapolio kaimo (76,29 hektaro), Balelių kaimo (516,18 hektaro), Čebatoriškių kaimo (154,74 hektaro), Dumblio kaimo (100,51 hektaro), Gaivenių kaimo (175,53 hektar</w:t>
                  </w:r>
                  <w:r>
                    <w:rPr>
                      <w:szCs w:val="24"/>
                      <w:lang w:eastAsia="lt-LT"/>
                    </w:rPr>
                    <w:t>o), Garbėnų kaimo (171,59 hektaro), Geldonkos kaimo (77,77 hektaro), Ilgatrakio kaimo (33,05 hektaro), Juodgirio kaimo (33,17 hektaro), Juodvisinės kaimo (175,70 hektaro), Jurgelionių kaimo (710,11 hektaro), Jusiškio I kaimo (374,34 hektaro), Jusiškio II k</w:t>
                  </w:r>
                  <w:r>
                    <w:rPr>
                      <w:szCs w:val="24"/>
                      <w:lang w:eastAsia="lt-LT"/>
                    </w:rPr>
                    <w:t xml:space="preserve">aimo (313,63 hektaro), Kaspariškių kaimo (22,76 hektaro), Keručių kaimo (260,29 hektaro), Kraupėnų kaimo (531,68 hektaro), Lėno kaimo (873,73 hektaro), Mažeikių kaimo (572,54 hektaro), Menturių kaimo (262,38 hektaro), </w:t>
                  </w:r>
                  <w:r>
                    <w:rPr>
                      <w:szCs w:val="24"/>
                      <w:lang w:eastAsia="lt-LT"/>
                    </w:rPr>
                    <w:lastRenderedPageBreak/>
                    <w:t>Misonių kaimo (15,14 hektaro), Miškini</w:t>
                  </w:r>
                  <w:r>
                    <w:rPr>
                      <w:szCs w:val="24"/>
                      <w:lang w:eastAsia="lt-LT"/>
                    </w:rPr>
                    <w:t>ų kaimo (86,04 hektaro), Namikių kaimo (87,05 hektaro), Naujasėdžių kaimo (324,60 hektaro), Naujasodžio kaimo (277,41 hektaro), Neprausčių kaimo (166,66 hektaro), Paąžuolių kaimo (478,14 hektaro), Paežerio kaimo (994,77 hektaro), Palėnio kaimo (82,95 hekta</w:t>
                  </w:r>
                  <w:r>
                    <w:rPr>
                      <w:szCs w:val="24"/>
                      <w:lang w:eastAsia="lt-LT"/>
                    </w:rPr>
                    <w:t>ro), Pamūšio kaimo (380,83 hektaro), Pienių kaimo (376,87 hektaro), Pramislavos kaimo (90,91 hektaro), Punių kaimo (868,05 hektaro), Pūstagirio kaimo (421,53 hektaro), Radeckų kaimo (183,43 hektaro), Radžiūnų kaimo (299,82 hektaro), Ringės kaimo (310,91 he</w:t>
                  </w:r>
                  <w:r>
                    <w:rPr>
                      <w:szCs w:val="24"/>
                      <w:lang w:eastAsia="lt-LT"/>
                    </w:rPr>
                    <w:t xml:space="preserve">ktaro), Sukūsčių kaimo (178,37 hektaro), Šalnų kaimo (872,02 hektaro), Šarkėnų kaimo (70,46 hektaro), Širilų kaimo (141,55 hektaro), Šiukštiškėlių kaimo (55,46 hektaro), Šiukštiškių kaimo (194,88 hektaro), Šlenių kaimo (75,23 hektaro), Šveikautiškių kaimo </w:t>
                  </w:r>
                  <w:r>
                    <w:rPr>
                      <w:szCs w:val="24"/>
                      <w:lang w:eastAsia="lt-LT"/>
                    </w:rPr>
                    <w:t>(240,56 hektaro), Taujėnėlių kaimo (122,27 hektaro), Taujėnų kaimo (723,11 hektaro), Taujėnų miestelio (54,73 hektaro), Tolušių kaimo (116,94 hektaro), Ungurių kaimo (430,53 hektaro), Užulėnio kaimo (942,28 hektaro), Užupušių kaimo (222,74 hektaro), Vadų k</w:t>
                  </w:r>
                  <w:r>
                    <w:rPr>
                      <w:szCs w:val="24"/>
                      <w:lang w:eastAsia="lt-LT"/>
                    </w:rPr>
                    <w:t>aimo (107,82 hektaro), Vagarių kaimo (17,82 hektaro), Varlėnų kaimo (194,36 hektaro), Varnėnų kaimo (139,15 hektaro), Viškonių kaimo (143,71 hektaro), Žilvičiupio kaimo (308,43 hektaro).</w:t>
                  </w:r>
                </w:p>
              </w:sdtContent>
            </w:sdt>
            <w:sdt>
              <w:sdtPr>
                <w:alias w:val="3.8 p."/>
                <w:tag w:val="part_7a5f782415db415295df03785f01759c"/>
                <w:id w:val="28922523"/>
                <w:lock w:val="sdtLocked"/>
              </w:sdtPr>
              <w:sdtEndPr/>
              <w:sdtContent>
                <w:p w14:paraId="6BDEAB0E" w14:textId="77777777" w:rsidR="0022537D" w:rsidRDefault="002D670D">
                  <w:pPr>
                    <w:tabs>
                      <w:tab w:val="num" w:pos="0"/>
                      <w:tab w:val="num" w:pos="1134"/>
                      <w:tab w:val="num" w:pos="1211"/>
                    </w:tabs>
                    <w:spacing w:line="360" w:lineRule="atLeast"/>
                    <w:ind w:firstLine="720"/>
                    <w:jc w:val="both"/>
                    <w:rPr>
                      <w:szCs w:val="24"/>
                      <w:lang w:eastAsia="lt-LT"/>
                    </w:rPr>
                  </w:pPr>
                  <w:sdt>
                    <w:sdtPr>
                      <w:alias w:val="Numeris"/>
                      <w:tag w:val="nr_7a5f782415db415295df03785f01759c"/>
                      <w:id w:val="-1857037908"/>
                      <w:lock w:val="sdtLocked"/>
                    </w:sdtPr>
                    <w:sdtEndPr/>
                    <w:sdtContent>
                      <w:r>
                        <w:rPr>
                          <w:szCs w:val="24"/>
                          <w:lang w:eastAsia="lt-LT"/>
                        </w:rPr>
                        <w:t>3.8</w:t>
                      </w:r>
                    </w:sdtContent>
                  </w:sdt>
                  <w:r>
                    <w:rPr>
                      <w:szCs w:val="24"/>
                      <w:lang w:eastAsia="lt-LT"/>
                    </w:rPr>
                    <w:t>. Veprių seniūnijos: Apušynų viensėdžio (9,49 hektaro), Barbor</w:t>
                  </w:r>
                  <w:r>
                    <w:rPr>
                      <w:szCs w:val="24"/>
                      <w:lang w:eastAsia="lt-LT"/>
                    </w:rPr>
                    <w:t>iškio kaimo (428,22 hektaro), Bečių kaimo (147,63 hektaro), Gavėnonių kaimo (173,80 hektaro), Juozapavos viensėdžio (45,10 hektaro), Kazlaučiznos kaimo (149,39 hektaro), Kelmų kaimo (300,01 hektaro), Knyzlaukio kaimo (427,14 hektaro), Kultuvėnų kaimo (213,</w:t>
                  </w:r>
                  <w:r>
                    <w:rPr>
                      <w:szCs w:val="24"/>
                      <w:lang w:eastAsia="lt-LT"/>
                    </w:rPr>
                    <w:t>48 hektaro), Labanosių kaimo (307,52 hektaro), Mankūnų kaimo (304,27 hektaro), Martyniškio kaimo (145,47 hektaro), Mikutiškio viensėdžio (14,33 hektaro), Minderiškių kaimo (113,02 hektaro), Pageležių kaimo (291,50 hektaro), Pakalnės kaimo (168,64 hektaro),</w:t>
                  </w:r>
                  <w:r>
                    <w:rPr>
                      <w:szCs w:val="24"/>
                      <w:lang w:eastAsia="lt-LT"/>
                    </w:rPr>
                    <w:t xml:space="preserve"> Palaužės viensėdžio (9,75 hektaro), Paskarbės viensėdžio (10,70 hektaro), Paširvinčio viensėdžio (42,53 hektaro), Pauplių kaimo (202,66 hektaro), Rizgonių kaimo (278,39 hektaro), Ruginių kaimo (139,69 hektaro), Samantonių kaimo (286,74 hektaro), Sietynų k</w:t>
                  </w:r>
                  <w:r>
                    <w:rPr>
                      <w:szCs w:val="24"/>
                      <w:lang w:eastAsia="lt-LT"/>
                    </w:rPr>
                    <w:t>aimo (220,05 hektaro), Slabados kaimo (149,37 hektaro), Sližių kaimo (447,13 hektaro), Užušilių kaimo (41,26 hektaro), Veprių kaimo (259,02 hektaro), Veprių miestelio (150,27 hektaro).</w:t>
                  </w:r>
                </w:p>
              </w:sdtContent>
            </w:sdt>
            <w:sdt>
              <w:sdtPr>
                <w:alias w:val="3.9 p."/>
                <w:tag w:val="part_2f9ee559f35c4479b7a6f64e0e54c109"/>
                <w:id w:val="568231456"/>
                <w:lock w:val="sdtLocked"/>
              </w:sdtPr>
              <w:sdtEndPr/>
              <w:sdtContent>
                <w:p w14:paraId="6BDEAB0F" w14:textId="77777777" w:rsidR="0022537D" w:rsidRDefault="002D670D">
                  <w:pPr>
                    <w:tabs>
                      <w:tab w:val="num" w:pos="0"/>
                      <w:tab w:val="num" w:pos="1134"/>
                      <w:tab w:val="num" w:pos="1211"/>
                    </w:tabs>
                    <w:spacing w:line="360" w:lineRule="atLeast"/>
                    <w:ind w:firstLine="720"/>
                    <w:jc w:val="both"/>
                    <w:rPr>
                      <w:szCs w:val="24"/>
                      <w:lang w:eastAsia="lt-LT"/>
                    </w:rPr>
                  </w:pPr>
                  <w:sdt>
                    <w:sdtPr>
                      <w:alias w:val="Numeris"/>
                      <w:tag w:val="nr_2f9ee559f35c4479b7a6f64e0e54c109"/>
                      <w:id w:val="1785765365"/>
                      <w:lock w:val="sdtLocked"/>
                    </w:sdtPr>
                    <w:sdtEndPr/>
                    <w:sdtContent>
                      <w:r>
                        <w:rPr>
                          <w:szCs w:val="24"/>
                          <w:lang w:eastAsia="lt-LT"/>
                        </w:rPr>
                        <w:t>3.9</w:t>
                      </w:r>
                    </w:sdtContent>
                  </w:sdt>
                  <w:r>
                    <w:rPr>
                      <w:szCs w:val="24"/>
                      <w:lang w:eastAsia="lt-LT"/>
                    </w:rPr>
                    <w:t>. Vidiškių seniūnijos: Aukštųjų Svirnų viensėdžio (48,24 hektaro</w:t>
                  </w:r>
                  <w:r>
                    <w:rPr>
                      <w:szCs w:val="24"/>
                      <w:lang w:eastAsia="lt-LT"/>
                    </w:rPr>
                    <w:t>), Baraučiznos kaimo (125,49 hektaro), Baublių kaimo (218,92 hektaro), Bernotiškių kaimo (388,25 hektaro), Bimūnų kaimo (346,67 hektaro), Duburių viensėdžio (96,80 hektaro), Dukstynos kaimo (138,62 hektaro), Gaidelių viensėdžio (69,18 hektaro), Genėtinių k</w:t>
                  </w:r>
                  <w:r>
                    <w:rPr>
                      <w:szCs w:val="24"/>
                      <w:lang w:eastAsia="lt-LT"/>
                    </w:rPr>
                    <w:t xml:space="preserve">aimo (17,41 hektaro), Giedraitiškių viensėdžio (33,02 hektaro), Gudelių kaimo (126,73 hektaro), Jasiuliškio kaimo (365,31 hektaro), Kadrėnų kaimo (268,45 hektaro), Kirveliškių kaimo (142,41 hektaro), Kunigiškių kaimo (296,77 hektaro), Kurėnų kaimo (500,45 </w:t>
                  </w:r>
                  <w:r>
                    <w:rPr>
                      <w:szCs w:val="24"/>
                      <w:lang w:eastAsia="lt-LT"/>
                    </w:rPr>
                    <w:t>hektaro), Kurklintiškių kaimo (215,30 hektaro), Laitelių kaimo (129,87 hektaro), Laukagalio kaimo (95,90 hektaro), Laukūnų kaimo (140,48 hektaro), Liūnelių kaimo (120,46 hektaro), Mūšios viensėdžio (133,36 hektaro), Naručių kaimo (201,33 hektaro), Naujasod</w:t>
                  </w:r>
                  <w:r>
                    <w:rPr>
                      <w:szCs w:val="24"/>
                      <w:lang w:eastAsia="lt-LT"/>
                    </w:rPr>
                    <w:t xml:space="preserve">žio kaimo (82,51 hektaro), Padbariškių kaimo (93,07 hektaro), Pakalnės viensėdžio (3,54 hektaro), Palivarko kaimo (78,03 hektaro), Pamernackų kaimo (369,99 hektaro), Pastrazdės kaimo </w:t>
                  </w:r>
                  <w:r>
                    <w:rPr>
                      <w:szCs w:val="24"/>
                      <w:lang w:eastAsia="lt-LT"/>
                    </w:rPr>
                    <w:lastRenderedPageBreak/>
                    <w:t>(56,18 hektaro), Pijorų kaimo (104,38 hektaro), Radiškio viensėdžio (4,82</w:t>
                  </w:r>
                  <w:r>
                    <w:rPr>
                      <w:szCs w:val="24"/>
                      <w:lang w:eastAsia="lt-LT"/>
                    </w:rPr>
                    <w:t xml:space="preserve"> hektaro), Rečionių kaimo (141,30 hektaro), Selkavos viensėdžio (77,93 hektaro), Skabeikių kaimo (413,83 hektaro), Strazdiškių viensėdžio (211,46 hektaro), Šaukavos kaimo (525,35 hektaro), Šlapių Priemiesčio kaimo (182,56 hektaro), Šventupės kaimo (319,83 </w:t>
                  </w:r>
                  <w:r>
                    <w:rPr>
                      <w:szCs w:val="24"/>
                      <w:lang w:eastAsia="lt-LT"/>
                    </w:rPr>
                    <w:t>hektaro), Toliūnų kaimo (76,64 hektaro), Tvarkų kaimo (197,01 hektaro), Vaitiekiškio kaimo (19,62 hektaro), Varkališkių kaimo (120,65 hektaro), Vidiškių miestelio (119,77 hektaro), Zujų kaimo (99,44 hektaro), Žemųjų Svirnų viensėdžio (47,98 hektaro).</w:t>
                  </w:r>
                </w:p>
              </w:sdtContent>
            </w:sdt>
            <w:sdt>
              <w:sdtPr>
                <w:alias w:val="3.10 p."/>
                <w:tag w:val="part_296b02a2cb14497d9f2ba0835586b253"/>
                <w:id w:val="1765416725"/>
                <w:lock w:val="sdtLocked"/>
              </w:sdtPr>
              <w:sdtEndPr/>
              <w:sdtContent>
                <w:p w14:paraId="6BDEAB10" w14:textId="77777777" w:rsidR="0022537D" w:rsidRDefault="002D670D">
                  <w:pPr>
                    <w:tabs>
                      <w:tab w:val="num" w:pos="0"/>
                      <w:tab w:val="left" w:pos="1276"/>
                    </w:tabs>
                    <w:spacing w:line="360" w:lineRule="atLeast"/>
                    <w:ind w:firstLine="720"/>
                    <w:jc w:val="both"/>
                    <w:rPr>
                      <w:szCs w:val="24"/>
                      <w:lang w:eastAsia="lt-LT"/>
                    </w:rPr>
                  </w:pPr>
                  <w:sdt>
                    <w:sdtPr>
                      <w:alias w:val="Numeris"/>
                      <w:tag w:val="nr_296b02a2cb14497d9f2ba0835586b253"/>
                      <w:id w:val="-620768476"/>
                      <w:lock w:val="sdtLocked"/>
                    </w:sdtPr>
                    <w:sdtEndPr/>
                    <w:sdtContent>
                      <w:r>
                        <w:rPr>
                          <w:szCs w:val="24"/>
                          <w:lang w:eastAsia="lt-LT"/>
                        </w:rPr>
                        <w:t>3.1</w:t>
                      </w:r>
                      <w:r>
                        <w:rPr>
                          <w:szCs w:val="24"/>
                          <w:lang w:eastAsia="lt-LT"/>
                        </w:rPr>
                        <w:t>0</w:t>
                      </w:r>
                    </w:sdtContent>
                  </w:sdt>
                  <w:r>
                    <w:rPr>
                      <w:szCs w:val="24"/>
                      <w:lang w:eastAsia="lt-LT"/>
                    </w:rPr>
                    <w:t>. Želvos seniūnijos: Adamaučiznos kaimo (22,27 hektaro), Adomiškio kaimo (58,48 hektaro), Aginčių kaimo (27,79 hektaro), Alkinės kaimo (45,64 hektaro), Aukštadvario viensėdžio (94,45 hektaro), Ąžuorinės viensėdžio (37,06 hektaro), Bajorų kaimo (421,89 h</w:t>
                  </w:r>
                  <w:r>
                    <w:rPr>
                      <w:szCs w:val="24"/>
                      <w:lang w:eastAsia="lt-LT"/>
                    </w:rPr>
                    <w:t>ektaro), Barkuškio kaimo (111,27 hektaro), Baruvkos viensėdžio (51,83 hektaro), Bastūnų I kaimo (300,83 hektaro), Bastūnų II kaimo (188,87 hektaro), Bendiškių viensėdžio (14,74 hektaro), Bendrinės kaimo (80,36 hektaro), Bikonių kaimo (226,53 hektaro), Buti</w:t>
                  </w:r>
                  <w:r>
                    <w:rPr>
                      <w:szCs w:val="24"/>
                      <w:lang w:eastAsia="lt-LT"/>
                    </w:rPr>
                    <w:t>škių kaimo (202,93 hektaro), Butkūnėlių kaimo (100,62 hektaro), Činelių kaimo (67,33 hektaro), Dainiškio viensėdžio (217,21 hektaro), Daubariškių kaimo (525,59 hektaro), Daugudžių viensėdžio (67,35 hektaro), Davenių kaimo (191,12 hektaro), Gasparuolio kaim</w:t>
                  </w:r>
                  <w:r>
                    <w:rPr>
                      <w:szCs w:val="24"/>
                      <w:lang w:eastAsia="lt-LT"/>
                    </w:rPr>
                    <w:t>o (163,75 hektaro), Gelbutiškio kaimo (154,94 hektaro), Gojiškio kaimo (58,48 hektaro), Gruoblių kaimo (43,73 hektaro), Gursčių kaimo (175,15 hektaro), Jerenimavos kaimo (114,62 hektaro), Juodakėlių kaimo (100,75 hektaro), Juodakių kaimo (52,60 hektaro), J</w:t>
                  </w:r>
                  <w:r>
                    <w:rPr>
                      <w:szCs w:val="24"/>
                      <w:lang w:eastAsia="lt-LT"/>
                    </w:rPr>
                    <w:t>uodelių kaimo (36,03 hektaro), Kakariekos viensėdžio (83,75 hektaro), Karališkių kaimo (408,69 hektaro), Kazliškių kaimo (471,13 hektaro), Keitučių kaimo (122,29 hektaro), Kiaukliškio I kaimo (107,10 hektaro), Kiaukliškio II kaimo (94,11 hektaro), Kybartiš</w:t>
                  </w:r>
                  <w:r>
                    <w:rPr>
                      <w:szCs w:val="24"/>
                      <w:lang w:eastAsia="lt-LT"/>
                    </w:rPr>
                    <w:t>kių viensėdžio (50,14 hektaro), Krapų viensėdžio (13,83 hektaro), Krupeliškių kaimo (153,90 hektaro), Laukelių kaimo (153,01 hektaro), Laumėnėlių kaimo (117,51 hektaro), Laumėnų kaimo (182,05 hektaro), Lelikonių kaimo (377,67 hektaro), Lelikonių viensėdžio</w:t>
                  </w:r>
                  <w:r>
                    <w:rPr>
                      <w:szCs w:val="24"/>
                      <w:lang w:eastAsia="lt-LT"/>
                    </w:rPr>
                    <w:t xml:space="preserve"> (132,38 hektaro), Lukošiūnų kaimo (204,61 hektaro), Magulės viensėdžio (67,17 hektaro), Makiūgalių kaimo (26,66 hektaro), Meilūnų kaimo (136,27 hektaro), Mirabelio kaimo (65,93 hektaro), Molinės kaimo (39,40 hektaro), Pagojo viensėdžio (15,26 hektaro), Pa</w:t>
                  </w:r>
                  <w:r>
                    <w:rPr>
                      <w:szCs w:val="24"/>
                      <w:lang w:eastAsia="lt-LT"/>
                    </w:rPr>
                    <w:t>šiaudinės kaimo (140,92 hektaro), Pašilės I viensėdžio (88,77 hektaro), Pašilės II viensėdžio (32,36 hektaro), Pašilės III viensėdžio (6,18 hektaro), Pavarų kaimo (148,16 hektaro), Pavardės viensėdžio (12,70 hektaro), Paželvių kaimo (465,60 hektaro), Rapol</w:t>
                  </w:r>
                  <w:r>
                    <w:rPr>
                      <w:szCs w:val="24"/>
                      <w:lang w:eastAsia="lt-LT"/>
                    </w:rPr>
                    <w:t>iškių kaimo (63,78 hektaro), Rasališkių kaimo (358,61 hektaro), Rėksnių viensėdžio (121,96 hektaro), Remeisių kaimo (93,32 hektaro), Rutiškių kaimo (53,86 hektaro), Sarapiniškio kaimo (101,51 hektaro), Sauginių kaimo (210,38 hektaro), Skripėtiškių kaimo (1</w:t>
                  </w:r>
                  <w:r>
                    <w:rPr>
                      <w:szCs w:val="24"/>
                      <w:lang w:eastAsia="lt-LT"/>
                    </w:rPr>
                    <w:t>30,80 hektaro), Svirplinės viensėdžio (10,59 hektaro), Šaltakelių kaimo (57,51 hektaro), Šilninkų kaimo (123,98 hektaro), Šukiškių kaimo (45,91 hektaro), Tamošiškių kaimo (135,52 hektaro), Tolučių kaimo (294,12 hektaro), Uždžionių kaimo (423,04 hektaro), V</w:t>
                  </w:r>
                  <w:r>
                    <w:rPr>
                      <w:szCs w:val="24"/>
                      <w:lang w:eastAsia="lt-LT"/>
                    </w:rPr>
                    <w:t xml:space="preserve">ederų kaimo (25,98 hektaro), Veseluškos viensėdžio (9,95 hektaro), Virbalų kaimo (180,75 hektaro), Želvos miestelio (126,80 hektaro), Žvynėnų kaimo (493,40 hektaro). </w:t>
                  </w:r>
                </w:p>
              </w:sdtContent>
            </w:sdt>
            <w:sdt>
              <w:sdtPr>
                <w:alias w:val="3.11 p."/>
                <w:tag w:val="part_1c7b6054f5004bdcb5994f11250f67cd"/>
                <w:id w:val="-827139262"/>
                <w:lock w:val="sdtLocked"/>
              </w:sdtPr>
              <w:sdtEndPr/>
              <w:sdtContent>
                <w:p w14:paraId="6BDEAB11" w14:textId="77777777" w:rsidR="0022537D" w:rsidRDefault="002D670D">
                  <w:pPr>
                    <w:spacing w:line="360" w:lineRule="atLeast"/>
                    <w:ind w:firstLine="720"/>
                    <w:jc w:val="both"/>
                    <w:rPr>
                      <w:szCs w:val="24"/>
                      <w:lang w:eastAsia="lt-LT"/>
                    </w:rPr>
                  </w:pPr>
                  <w:sdt>
                    <w:sdtPr>
                      <w:alias w:val="Numeris"/>
                      <w:tag w:val="nr_1c7b6054f5004bdcb5994f11250f67cd"/>
                      <w:id w:val="-1422322593"/>
                      <w:lock w:val="sdtLocked"/>
                    </w:sdtPr>
                    <w:sdtEndPr/>
                    <w:sdtContent>
                      <w:r>
                        <w:rPr>
                          <w:szCs w:val="24"/>
                          <w:lang w:eastAsia="lt-LT"/>
                        </w:rPr>
                        <w:t>3.11</w:t>
                      </w:r>
                    </w:sdtContent>
                  </w:sdt>
                  <w:r>
                    <w:rPr>
                      <w:szCs w:val="24"/>
                      <w:lang w:eastAsia="lt-LT"/>
                    </w:rPr>
                    <w:t>. Žemaitkiemio seniūnijos: Antalaušių kaimo (216,48 hektaro), Antatilčių kaimo (4</w:t>
                  </w:r>
                  <w:r>
                    <w:rPr>
                      <w:szCs w:val="24"/>
                      <w:lang w:eastAsia="lt-LT"/>
                    </w:rPr>
                    <w:t>91,70 hektaro), Aukštakalnių viensėdžio (34,77 hektaro), Avižienių kaimo (338,42 hektaro), Balagano viensėdžio (8,34 hektaro), Balandžių kaimo (401,12 hektaro), Berzgainių kaimo (468,08 hektaro), Dobilinės viensėdžio (46,45 hektaro), Eimantiškio kaimo (166</w:t>
                  </w:r>
                  <w:r>
                    <w:rPr>
                      <w:szCs w:val="24"/>
                      <w:lang w:eastAsia="lt-LT"/>
                    </w:rPr>
                    <w:t xml:space="preserve">,83 hektaro), Girlaukių kaimo (126,02 hektaro), Kazeviškio kaimo (39,34 hektaro), Kildiškių kaimo (155,02 hektaro), Kliepšių kaimo (313,84 hektaro), Knitiškių kaimo (35,07 hektaro), Kopūstėlių kaimo (117,55 hektaro), Kunigėlių viensėdžio (152,75 hektaro), </w:t>
                  </w:r>
                  <w:r>
                    <w:rPr>
                      <w:szCs w:val="24"/>
                      <w:lang w:eastAsia="lt-LT"/>
                    </w:rPr>
                    <w:t>Liepų viensėdžio (34,98 hektaro), Linksmakalnio kaimo (23,50 hektaro), Martnonių kaimo (473,55 hektaro), Medinų kaimo (334,42 hektaro), Morkiškio viensėdžio (23,69 hektaro), Nerupio kaimo (170,05 hektaro), Opaniškio kaimo (150,90 hektaro), Paąžuolės viensė</w:t>
                  </w:r>
                  <w:r>
                    <w:rPr>
                      <w:szCs w:val="24"/>
                      <w:lang w:eastAsia="lt-LT"/>
                    </w:rPr>
                    <w:t>džio (89,35 hektaro), Pagirių kaimo (19,13 hektaro), Pakirnės viensėdžio (27,48 hektaro), Plytinės kaimo (7,69 hektaro), Prauslių kaimo (282,08 hektaro), Pusvaškių kaimo (25,08 hektaro), Radeikiškio viensėdžio (80,69 hektaro), Radiškio kaimo (203,52 hektar</w:t>
                  </w:r>
                  <w:r>
                    <w:rPr>
                      <w:szCs w:val="24"/>
                      <w:lang w:eastAsia="lt-LT"/>
                    </w:rPr>
                    <w:t>o), Smiltynės viensėdžio (51,26 hektaro), Šimaičių kaimo (138,84 hektaro), Trakinių kaimo (48,97 hektaro), Traupio kaimo (4,26 hektaro), Užubalių kaimo (54,85 hektaro), Valtūnų kaimo (549,54 hektaro), Valų kaimo (594,34 hektaro), Vidiškių viensėdžio (357,6</w:t>
                  </w:r>
                  <w:r>
                    <w:rPr>
                      <w:szCs w:val="24"/>
                      <w:lang w:eastAsia="lt-LT"/>
                    </w:rPr>
                    <w:t>5 hektaro), Žemaitkiemio kaimo (629,92 hektaro), Žemaitkiemio miestelio (138,90 hektaro).</w:t>
                  </w:r>
                </w:p>
              </w:sdtContent>
            </w:sdt>
          </w:sdtContent>
        </w:sdt>
        <w:sdt>
          <w:sdtPr>
            <w:alias w:val="4 p."/>
            <w:tag w:val="part_d3f5b154f2554803bbf0e88515e0fb74"/>
            <w:id w:val="-827122498"/>
            <w:lock w:val="sdtLocked"/>
          </w:sdtPr>
          <w:sdtEndPr/>
          <w:sdtContent>
            <w:bookmarkStart w:id="0" w:name="_GoBack" w:displacedByCustomXml="prev"/>
            <w:p w14:paraId="6BDEAB12" w14:textId="77777777" w:rsidR="0022537D" w:rsidRDefault="002D670D">
              <w:pPr>
                <w:tabs>
                  <w:tab w:val="num" w:pos="0"/>
                  <w:tab w:val="num" w:pos="480"/>
                  <w:tab w:val="left" w:pos="993"/>
                </w:tabs>
                <w:spacing w:line="360" w:lineRule="atLeast"/>
                <w:ind w:firstLine="720"/>
                <w:jc w:val="both"/>
                <w:rPr>
                  <w:szCs w:val="24"/>
                  <w:lang w:eastAsia="lt-LT"/>
                </w:rPr>
              </w:pPr>
              <w:sdt>
                <w:sdtPr>
                  <w:alias w:val="Numeris"/>
                  <w:tag w:val="nr_d3f5b154f2554803bbf0e88515e0fb74"/>
                  <w:id w:val="-1980984456"/>
                  <w:lock w:val="sdtLocked"/>
                </w:sdtPr>
                <w:sdtEndPr/>
                <w:sdtContent>
                  <w:r>
                    <w:rPr>
                      <w:szCs w:val="24"/>
                      <w:lang w:eastAsia="lt-LT"/>
                    </w:rPr>
                    <w:t>4</w:t>
                  </w:r>
                </w:sdtContent>
              </w:sdt>
              <w:r>
                <w:rPr>
                  <w:szCs w:val="24"/>
                  <w:lang w:eastAsia="lt-LT"/>
                </w:rPr>
                <w:t xml:space="preserve">. Pakeisti Ukmergės miesto teritorijos ribas pagal pridedamą planą. </w:t>
              </w:r>
            </w:p>
            <w:p w14:paraId="6BDEAB13" w14:textId="77777777" w:rsidR="0022537D" w:rsidRDefault="0022537D">
              <w:pPr>
                <w:tabs>
                  <w:tab w:val="left" w:pos="6237"/>
                </w:tabs>
                <w:rPr>
                  <w:color w:val="000000"/>
                  <w:lang w:eastAsia="lt-LT"/>
                </w:rPr>
              </w:pPr>
            </w:p>
            <w:p w14:paraId="6BDEAB14" w14:textId="77777777" w:rsidR="0022537D" w:rsidRDefault="0022537D">
              <w:pPr>
                <w:tabs>
                  <w:tab w:val="left" w:pos="6237"/>
                </w:tabs>
                <w:rPr>
                  <w:color w:val="000000"/>
                  <w:lang w:eastAsia="lt-LT"/>
                </w:rPr>
              </w:pPr>
            </w:p>
            <w:p w14:paraId="6BDEAB15" w14:textId="77777777" w:rsidR="0022537D" w:rsidRDefault="002D670D">
              <w:pPr>
                <w:tabs>
                  <w:tab w:val="left" w:pos="6237"/>
                </w:tabs>
                <w:rPr>
                  <w:color w:val="000000"/>
                  <w:lang w:eastAsia="lt-LT"/>
                </w:rPr>
              </w:pPr>
            </w:p>
            <w:bookmarkEnd w:id="0" w:displacedByCustomXml="next"/>
          </w:sdtContent>
        </w:sdt>
        <w:sdt>
          <w:sdtPr>
            <w:alias w:val="signatura"/>
            <w:tag w:val="part_91b7d23a46354b6e97a859ee1b9b5e3f"/>
            <w:id w:val="-91947605"/>
            <w:lock w:val="sdtLocked"/>
          </w:sdtPr>
          <w:sdtEndPr/>
          <w:sdtContent>
            <w:p w14:paraId="6BDEAB16" w14:textId="77777777" w:rsidR="0022537D" w:rsidRDefault="002D670D">
              <w:pPr>
                <w:tabs>
                  <w:tab w:val="center" w:pos="-7800"/>
                  <w:tab w:val="left" w:pos="6237"/>
                  <w:tab w:val="right" w:pos="8306"/>
                </w:tabs>
                <w:rPr>
                  <w:lang w:eastAsia="lt-LT"/>
                </w:rPr>
              </w:pPr>
              <w:r>
                <w:rPr>
                  <w:lang w:eastAsia="lt-LT"/>
                </w:rPr>
                <w:t>Ministras Pirmininkas</w:t>
              </w:r>
              <w:r>
                <w:rPr>
                  <w:lang w:eastAsia="lt-LT"/>
                </w:rPr>
                <w:tab/>
                <w:t>Algirdas Butkevičius</w:t>
              </w:r>
            </w:p>
            <w:p w14:paraId="6BDEAB17" w14:textId="77777777" w:rsidR="0022537D" w:rsidRDefault="0022537D">
              <w:pPr>
                <w:tabs>
                  <w:tab w:val="center" w:pos="-7800"/>
                  <w:tab w:val="left" w:pos="6237"/>
                  <w:tab w:val="right" w:pos="8306"/>
                </w:tabs>
                <w:rPr>
                  <w:lang w:eastAsia="lt-LT"/>
                </w:rPr>
              </w:pPr>
            </w:p>
            <w:p w14:paraId="6BDEAB18" w14:textId="77777777" w:rsidR="0022537D" w:rsidRDefault="0022537D">
              <w:pPr>
                <w:tabs>
                  <w:tab w:val="center" w:pos="-7800"/>
                  <w:tab w:val="left" w:pos="6237"/>
                  <w:tab w:val="right" w:pos="8306"/>
                </w:tabs>
                <w:rPr>
                  <w:lang w:eastAsia="lt-LT"/>
                </w:rPr>
              </w:pPr>
            </w:p>
            <w:p w14:paraId="6BDEAB19" w14:textId="77777777" w:rsidR="0022537D" w:rsidRDefault="0022537D">
              <w:pPr>
                <w:tabs>
                  <w:tab w:val="center" w:pos="-7800"/>
                  <w:tab w:val="left" w:pos="6237"/>
                  <w:tab w:val="right" w:pos="8306"/>
                </w:tabs>
                <w:rPr>
                  <w:lang w:eastAsia="lt-LT"/>
                </w:rPr>
              </w:pPr>
            </w:p>
            <w:p w14:paraId="6BDEAB1A" w14:textId="77777777" w:rsidR="0022537D" w:rsidRDefault="002D670D">
              <w:pPr>
                <w:tabs>
                  <w:tab w:val="center" w:pos="-3686"/>
                  <w:tab w:val="left" w:pos="6237"/>
                  <w:tab w:val="right" w:pos="8306"/>
                </w:tabs>
                <w:rPr>
                  <w:lang w:eastAsia="lt-LT"/>
                </w:rPr>
              </w:pPr>
              <w:r>
                <w:rPr>
                  <w:lang w:eastAsia="lt-LT"/>
                </w:rPr>
                <w:t>Vidaus reikalų ministras</w:t>
              </w:r>
              <w:r>
                <w:rPr>
                  <w:lang w:eastAsia="lt-LT"/>
                </w:rPr>
                <w:tab/>
                <w:t xml:space="preserve">Dailis </w:t>
              </w:r>
              <w:r>
                <w:rPr>
                  <w:lang w:eastAsia="lt-LT"/>
                </w:rPr>
                <w:t>Alfonsas Barakauskas</w:t>
              </w:r>
            </w:p>
            <w:p w14:paraId="6BDEAB1B" w14:textId="77777777" w:rsidR="0022537D" w:rsidRDefault="002D670D">
              <w:pPr>
                <w:tabs>
                  <w:tab w:val="left" w:pos="6237"/>
                  <w:tab w:val="right" w:pos="8306"/>
                </w:tabs>
                <w:rPr>
                  <w:lang w:eastAsia="lt-LT"/>
                </w:rPr>
              </w:pPr>
            </w:p>
          </w:sdtContent>
        </w:sdt>
      </w:sdtContent>
    </w:sdt>
    <w:sectPr w:rsidR="0022537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EAB20" w14:textId="77777777" w:rsidR="0022537D" w:rsidRDefault="002D670D">
      <w:pPr>
        <w:rPr>
          <w:lang w:eastAsia="lt-LT"/>
        </w:rPr>
      </w:pPr>
      <w:r>
        <w:rPr>
          <w:lang w:eastAsia="lt-LT"/>
        </w:rPr>
        <w:separator/>
      </w:r>
    </w:p>
  </w:endnote>
  <w:endnote w:type="continuationSeparator" w:id="0">
    <w:p w14:paraId="6BDEAB21" w14:textId="77777777" w:rsidR="0022537D" w:rsidRDefault="002D670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B26" w14:textId="77777777" w:rsidR="0022537D" w:rsidRDefault="0022537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B27" w14:textId="77777777" w:rsidR="0022537D" w:rsidRDefault="0022537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B29" w14:textId="77777777" w:rsidR="0022537D" w:rsidRDefault="0022537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EAB1E" w14:textId="77777777" w:rsidR="0022537D" w:rsidRDefault="002D670D">
      <w:pPr>
        <w:rPr>
          <w:lang w:eastAsia="lt-LT"/>
        </w:rPr>
      </w:pPr>
      <w:r>
        <w:rPr>
          <w:lang w:eastAsia="lt-LT"/>
        </w:rPr>
        <w:separator/>
      </w:r>
    </w:p>
  </w:footnote>
  <w:footnote w:type="continuationSeparator" w:id="0">
    <w:p w14:paraId="6BDEAB1F" w14:textId="77777777" w:rsidR="0022537D" w:rsidRDefault="002D670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B22" w14:textId="77777777" w:rsidR="0022537D" w:rsidRDefault="0022537D">
    <w:pPr>
      <w:framePr w:wrap="auto" w:vAnchor="text" w:hAnchor="margin" w:xAlign="center" w:y="1"/>
      <w:tabs>
        <w:tab w:val="center" w:pos="4153"/>
        <w:tab w:val="right" w:pos="8306"/>
      </w:tabs>
      <w:rPr>
        <w:lang w:eastAsia="lt-LT"/>
      </w:rPr>
    </w:pPr>
  </w:p>
  <w:p w14:paraId="6BDEAB23" w14:textId="77777777" w:rsidR="0022537D" w:rsidRDefault="0022537D">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B24" w14:textId="77777777" w:rsidR="0022537D" w:rsidRDefault="002D670D">
    <w:pPr>
      <w:framePr w:wrap="auto" w:vAnchor="text" w:hAnchor="margin" w:xAlign="center" w:y="1"/>
      <w:tabs>
        <w:tab w:val="center" w:pos="4153"/>
        <w:tab w:val="right" w:pos="8306"/>
      </w:tabs>
      <w:rPr>
        <w:lang w:eastAsia="lt-LT"/>
      </w:rPr>
    </w:pPr>
    <w:r>
      <w:rPr>
        <w:lang w:eastAsia="lt-LT"/>
      </w:rPr>
      <w:t>9</w:t>
    </w:r>
  </w:p>
  <w:p w14:paraId="6BDEAB25" w14:textId="77777777" w:rsidR="0022537D" w:rsidRDefault="0022537D">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B28" w14:textId="77777777" w:rsidR="0022537D" w:rsidRDefault="0022537D">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2537D"/>
    <w:rsid w:val="002D670D"/>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BDE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D670D"/>
    <w:rPr>
      <w:rFonts w:ascii="Tahoma" w:hAnsi="Tahoma" w:cs="Tahoma"/>
      <w:sz w:val="16"/>
      <w:szCs w:val="16"/>
    </w:rPr>
  </w:style>
  <w:style w:type="character" w:customStyle="1" w:styleId="DebesliotekstasDiagrama">
    <w:name w:val="Debesėlio tekstas Diagrama"/>
    <w:basedOn w:val="Numatytasispastraiposriftas"/>
    <w:link w:val="Debesliotekstas"/>
    <w:rsid w:val="002D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D670D"/>
    <w:rPr>
      <w:rFonts w:ascii="Tahoma" w:hAnsi="Tahoma" w:cs="Tahoma"/>
      <w:sz w:val="16"/>
      <w:szCs w:val="16"/>
    </w:rPr>
  </w:style>
  <w:style w:type="character" w:customStyle="1" w:styleId="DebesliotekstasDiagrama">
    <w:name w:val="Debesėlio tekstas Diagrama"/>
    <w:basedOn w:val="Numatytasispastraiposriftas"/>
    <w:link w:val="Debesliotekstas"/>
    <w:rsid w:val="002D6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02610240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aa912f6ff6a54675888aaa81d5029c03" PartId="07abcdc656124ea7a4ba7fee9e668d4d">
    <Part Type="preambule" DocPartId="d23ad29c7bba4c5ab08e80262ea6de40" PartId="df26e581e3fc47a1bead9a397e7142b5"/>
    <Part Type="punktas" Nr="1" Abbr="1 p." DocPartId="135ae97d6bfb41b7adadad45e6e94a94" PartId="5dbe94f048ad40619ff2ae83f92b8c96"/>
    <Part Type="punktas" Nr="2" Abbr="2 p." DocPartId="57609a5fe8644f5ebf1237708740d983" PartId="c3e7c963faa34805b77d5b81bf9116ea">
      <Part Type="punktas" Nr="2.1" Abbr="2.1 p." DocPartId="fca6d83ef6804a1eb65763c4bddc6bcf" PartId="98d755fa172d4c63afa5212e6e57a73e">
        <Part Type="punktas" Nr="2.1.1" Abbr="2.1.1 p." DocPartId="3250559feafe4097929f205fb4558d52" PartId="b1bc521e35d04f7cace1612bd72dd221"/>
        <Part Type="punktas" Nr="2.1.2" Abbr="2.1.2 p." DocPartId="176feac983874cc6855981ea551466fc" PartId="5678a7a7325f43c2a05c47565148fa5f"/>
        <Part Type="punktas" Nr="2.1.3" Abbr="2.1.3 p." DocPartId="a3b244304f4145a1b0bdce72f3dc4ae6" PartId="1108d908b1254ff3946745e29b3743e8"/>
      </Part>
      <Part Type="punktas" Nr="2.2" Abbr="2.2 p." DocPartId="0d2eb99da44f4a2085ec592448bd6266" PartId="5fb4168f39f8458088c882a5bff87ed5">
        <Part Type="punktas" Nr="2.2.1" Abbr="2.2.1 p." DocPartId="5b677dfd148e44bbabdb992368fd1948" PartId="bcda159525af4c15b1999091c9612fdd"/>
        <Part Type="punktas" Nr="2.2.2" Abbr="2.2.2 p." DocPartId="69f6d54945204ad1a19011f80526698e" PartId="33c2273bd3ce42e5b338e75030ac4d3a"/>
        <Part Type="punktas" Nr="2.2.3" Abbr="2.2.3 p." DocPartId="f7d54f4d608e4f42bc51f5b1cfd4f8fd" PartId="b740d82dfce74098991b8e25e33abec8"/>
        <Part Type="punktas" Nr="2.2.4" Abbr="2.2.4 p." DocPartId="e41d7b89ddd34e18bd99ede2eaa99498" PartId="6356ab4b3ce34bdab0d719be2710375c"/>
      </Part>
      <Part Type="punktas" Nr="2.3" Abbr="2.3 p." DocPartId="40d40d272d3d4a99800c1829e46b5c96" PartId="d60689a16f924b17b2e48c0fbd0324d5">
        <Part Type="punktas" Nr="2.3.1" Abbr="2.3.1 p." DocPartId="598a782a9705438b808cf3829a9be776" PartId="2705b4333c3e491f94ccbe3ad25bec1f"/>
        <Part Type="punktas" Nr="2.3.2" Abbr="2.3.2 p." DocPartId="304b5e8cf3c444efb6da7bfe54653789" PartId="665d0d2447664897b9b872d5cb0c06ba"/>
        <Part Type="punktas" Nr="2.3.3" Abbr="2.3.3 p." DocPartId="32c6dd843dc44417851a557ab2801dd6" PartId="4b11895f05e848b69a6518c84c00924a"/>
        <Part Type="punktas" Nr="2.3.4" Abbr="2.3.4 p." DocPartId="a81ef96d867241cb8292d96e9a32e182" PartId="62fad702448a4a899dd971ed7709839f"/>
        <Part Type="punktas" Nr="2.3.5" Abbr="2.3.5 p." DocPartId="01697f59be3d4e0cab0936080fab63d9" PartId="95de7d80749f43cd98af75ee5e7b818b"/>
        <Part Type="punktas" Nr="2.3.6" Abbr="2.3.6 p." DocPartId="156e9b91e1144fbbb530001096c6db67" PartId="b5fa54ca58fb428eb2ede27c669abf17"/>
        <Part Type="punktas" Nr="2.3.7" Abbr="2.3.7 p." DocPartId="3b28861158d84bcbbce690184d3198b1" PartId="13f6bca96c7e4b808ae9ac7cbf4e3c78"/>
        <Part Type="punktas" Nr="2.3.8" Abbr="2.3.8 p." DocPartId="52c5f96115314a9e928a9447cc3ac9be" PartId="9050ac15e4834fe8ba9aab26508f2069"/>
        <Part Type="punktas" Nr="2.3.9" Abbr="2.3.9 p." DocPartId="f80dcb28714b4e66b34f4bdc77ce6b62" PartId="bd2fb7408b904a818bcf8dfeae140191"/>
      </Part>
      <Part Type="punktas" Nr="2.4" Abbr="2.4 p." DocPartId="59bd4b791a864f14bb81e431416d8746" PartId="61892ace2ef84e99952b795a6177594b">
        <Part Type="punktas" Nr="2.4.1" Abbr="2.4.1 p." DocPartId="b717fc5e08714536a9b1efbd359202ef" PartId="a786a126859f4ea692c298756a8b1a4b"/>
        <Part Type="punktas" Nr="2.4.2" Abbr="2.4.2 p." DocPartId="9302d92d134141a7805bf4d7691e307b" PartId="2c3d56cc1c5a4eed97bce83b2f667ae3"/>
        <Part Type="punktas" Nr="2.4.3" Abbr="2.4.3 p." DocPartId="cbb4c121eba94c5480f725eb4ff1f6f5" PartId="10a43c56846340c48bf5647480cbb788"/>
        <Part Type="punktas" Nr="2.4.4" Abbr="2.4.4 p." DocPartId="483ed0b32c9f45a09e7be83f9e556dd4" PartId="e65e2f4668764b4694239ea7eac41a39"/>
        <Part Type="punktas" Nr="2.4.5" Abbr="2.4.5 p." DocPartId="eaa9fbc757e94d41b5a99b5a02e4e67a" PartId="3e9d4c39b02e45a296fc2337c32a3865"/>
        <Part Type="punktas" Nr="2.4.6" Abbr="2.4.6 p." DocPartId="98bca3b8e604490c9a7d37022db5453e" PartId="d878a0680fab4e7e8826fdaf0d112ef1"/>
        <Part Type="punktas" Nr="2.4.7" Abbr="2.4.7 p." DocPartId="202f65af012c42c9a81d449a6ca0b9f8" PartId="b73e32c0c47f4fce9453bdcd1da7b6b0"/>
        <Part Type="punktas" Nr="2.4.8" Abbr="2.4.8 p." DocPartId="3fa2eafe5a9941d084d0db9733448eda" PartId="502af79b003d4a90b8fd78304bc1a0b4"/>
      </Part>
      <Part Type="punktas" Nr="2.5" Abbr="2.5 p." DocPartId="c81cbd094296429ebb8a3b25b50dd6f8" PartId="5ebaa6f1e59448f298c63d80f8ee5b20"/>
      <Part Type="punktas" Nr="2.6" Abbr="2.6 p." DocPartId="1b01d6ea1a2747c2a5be9e452c75ae0f" PartId="47052083e72e4c57ad292191c2a960be">
        <Part Type="punktas" Nr="2.6.1" Abbr="2.6.1 p." DocPartId="a327e8f54393410480d82bec8e93dd1b" PartId="1840d876999e44f8bcb358664ed64830"/>
        <Part Type="punktas" Nr="2.6.2" Abbr="2.6.2 p." DocPartId="59fa08416b9a4dd796c016972b66719e" PartId="9fe4335a72fa4013b4c913d69f3f6910"/>
        <Part Type="punktas" Nr="2.6.3" Abbr="2.6.3 p." DocPartId="af9375549bde442d8e5badd4df649a12" PartId="1ab9c6ff75884975a456ef9a39b7bfc7"/>
      </Part>
      <Part Type="punktas" Nr="2.7" Abbr="2.7 p." DocPartId="f1ce07b21bc74c3fa5aadd49e19f37d4" PartId="ea1d7abc2bf34223bd7bf200c81d0ea0">
        <Part Type="punktas" Nr="2.7.1" Abbr="2.7.1 p." DocPartId="48a14343ba4a4be68f0a4b48d33dd38a" PartId="935d681f4b3346759161504de02dc920"/>
        <Part Type="punktas" Nr="2.7.2" Abbr="2.7.2 p." DocPartId="f722a9bbe85c44ddb2bf388314bcd5f0" PartId="b69a14d3d6ae4914a99da2aec7fd5c94"/>
      </Part>
      <Part Type="punktas" Nr="2.8" Abbr="2.8 p." DocPartId="d0790c50c12d41828f82855569527746" PartId="0dffb2ea737f4c31929a07bd81153444">
        <Part Type="punktas" Nr="2.8.1" Abbr="2.8.1 p." DocPartId="a8c256cfea454cf2861df4e6bc6a5905" PartId="e152066b95884a8d827a041db0be391f"/>
        <Part Type="punktas" Nr="2.8.2" Abbr="2.8.2 p." DocPartId="e0359667bb3c4a569b5ee952500fa775" PartId="80c2c78c11ae449ea3264504b741db32"/>
        <Part Type="punktas" Nr="2.8.3" Abbr="2.8.3 p." DocPartId="204caee7fa754d74b50f1e355cf797cd" PartId="df9936ca9214493faca39073b21060d2"/>
      </Part>
      <Part Type="punktas" Nr="2.9" Abbr="2.9 p." DocPartId="12f42dd405d84d0e9228a07c178ac6eb" PartId="b68db0c4bd5c4bd48275906c2bec795a">
        <Part Type="punktas" Nr="2.9.1" Abbr="2.9.1 p." DocPartId="1e7a7e729922446e93a4e7d80964ff0e" PartId="8a1d3d2b90fd4abc9038a9c3681c3a92"/>
        <Part Type="punktas" Nr="2.9.2" Abbr="2.9.2 p." DocPartId="d5c6bbc0a58f4c31b239d27eb0a956f1" PartId="f27b05c6efea49c68a2afdf06f489fda"/>
      </Part>
    </Part>
    <Part Type="punktas" Nr="3" Abbr="3 p." DocPartId="3d31c0886254411f885fb27bf2587b53" PartId="e8d81d144ce24cafb94a21f5ce1b8aea">
      <Part Type="punktas" Nr="3.1" Abbr="3.1 p." DocPartId="64a569e3a5284adfb7f7b3d93b2c86c2" PartId="e2262b02083a4229b72233de58652869"/>
      <Part Type="punktas" Nr="3.2" Abbr="3.2 p." DocPartId="1a59c035cf124e34ab3534a305f63c56" PartId="2e891b0b7cbb4a788277d2e79f3203c6"/>
      <Part Type="punktas" Nr="3.3" Abbr="3.3 p." DocPartId="e91712ba2c6745008c440d6e7a61ba6a" PartId="5e6a5060c1e24f81807fa8d06273fe9b"/>
      <Part Type="punktas" Nr="3.4" Abbr="3.4 p." DocPartId="be4aa98ea04346b58b6725c4ca397cc3" PartId="6cb649fd64094b6db0fb90091a31764e"/>
      <Part Type="punktas" Nr="3.5" Abbr="3.5 p." DocPartId="e4dbf909f4644bcbae40602b41431be8" PartId="905c12bab4b047379aaac7354360fa12"/>
      <Part Type="punktas" Nr="3.6" Abbr="3.6 p." DocPartId="ddbb20621e2c43389ca2f1375e440af9" PartId="1d355534aa2a47df970fb5de7a98d25f"/>
      <Part Type="punktas" Nr="3.7" Abbr="3.7 p." DocPartId="d681d8d4bfb2426b80d7e0b1a7af960d" PartId="1dc51c7a5d0442d6b5a8529f9a45dbd9"/>
      <Part Type="punktas" Nr="3.8" Abbr="3.8 p." DocPartId="1be4b1947c2f437eb9832b6b666cc454" PartId="7a5f782415db415295df03785f01759c"/>
      <Part Type="punktas" Nr="3.9" Abbr="3.9 p." DocPartId="52a940b1d3244b6fb9c29462514530a4" PartId="2f9ee559f35c4479b7a6f64e0e54c109"/>
      <Part Type="punktas" Nr="3.10" Abbr="3.10 p." DocPartId="1e918943e31d41a5b6fb24a1c4aa37f1" PartId="296b02a2cb14497d9f2ba0835586b253"/>
      <Part Type="punktas" Nr="3.11" Abbr="3.11 p." DocPartId="73210d9ad27f4c6c857d9fd7206e837c" PartId="1c7b6054f5004bdcb5994f11250f67cd"/>
    </Part>
    <Part Type="punktas" Nr="4" Abbr="4 p." DocPartId="4eabb0c3db85422ba08ea5164dd836ab" PartId="d3f5b154f2554803bbf0e88515e0fb74"/>
    <Part Type="signatura" DocPartId="4997cc59f08e4a9dbad9b4ae45085d62" PartId="91b7d23a46354b6e97a859ee1b9b5e3f"/>
  </Part>
</Parts>
</file>

<file path=customXml/itemProps1.xml><?xml version="1.0" encoding="utf-8"?>
<ds:datastoreItem xmlns:ds="http://schemas.openxmlformats.org/officeDocument/2006/customXml" ds:itemID="{4B332674-C42A-4A26-9F85-5A4FC7E7E4B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3053</Words>
  <Characters>22643</Characters>
  <Application>Microsoft Office Word</Application>
  <DocSecurity>0</DocSecurity>
  <Lines>188</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BODIN Aušra</cp:lastModifiedBy>
  <cp:revision>3</cp:revision>
  <cp:lastPrinted>2014-03-10T07:43:00Z</cp:lastPrinted>
  <dcterms:created xsi:type="dcterms:W3CDTF">2014-03-20T11:34:00Z</dcterms:created>
  <dcterms:modified xsi:type="dcterms:W3CDTF">2014-03-20T12:56:00Z</dcterms:modified>
</cp:coreProperties>
</file>