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1D4CE" w14:textId="2449FB32" w:rsidR="002D0977" w:rsidRDefault="002D0977" w:rsidP="003E7275">
      <w:pPr>
        <w:overflowPunct w:val="0"/>
        <w:textAlignment w:val="baseline"/>
        <w:rPr>
          <w:b/>
        </w:rPr>
      </w:pPr>
    </w:p>
    <w:p w14:paraId="2084909F" w14:textId="0F0CDA2E" w:rsidR="003E7275" w:rsidRDefault="003E7275" w:rsidP="003E7275">
      <w:pPr>
        <w:tabs>
          <w:tab w:val="center" w:pos="4711"/>
          <w:tab w:val="left" w:pos="8010"/>
        </w:tabs>
        <w:overflowPunct w:val="0"/>
        <w:jc w:val="center"/>
        <w:textAlignment w:val="baseline"/>
        <w:rPr>
          <w:b/>
          <w:color w:val="000000"/>
        </w:rPr>
      </w:pPr>
      <w:r>
        <w:rPr>
          <w:noProof/>
          <w:sz w:val="28"/>
          <w:lang w:eastAsia="lt-LT"/>
        </w:rPr>
        <w:drawing>
          <wp:inline distT="0" distB="0" distL="0" distR="0" wp14:anchorId="7F5CD030" wp14:editId="26ABBCD9">
            <wp:extent cx="428625" cy="46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AC730" w14:textId="77777777" w:rsidR="003E7275" w:rsidRDefault="003E7275" w:rsidP="003E7275">
      <w:pPr>
        <w:tabs>
          <w:tab w:val="center" w:pos="4711"/>
          <w:tab w:val="left" w:pos="8010"/>
        </w:tabs>
        <w:overflowPunct w:val="0"/>
        <w:jc w:val="center"/>
        <w:textAlignment w:val="baseline"/>
        <w:rPr>
          <w:b/>
          <w:color w:val="000000"/>
        </w:rPr>
      </w:pPr>
    </w:p>
    <w:p w14:paraId="18ACF31D" w14:textId="77777777" w:rsidR="003E7275" w:rsidRDefault="003E7275">
      <w:pPr>
        <w:keepNext/>
        <w:overflowPunct w:val="0"/>
        <w:jc w:val="center"/>
        <w:textAlignment w:val="baseline"/>
        <w:outlineLvl w:val="1"/>
        <w:rPr>
          <w:b/>
          <w:bCs/>
          <w:caps/>
          <w:color w:val="000000"/>
        </w:rPr>
      </w:pPr>
      <w:bookmarkStart w:id="0" w:name="_GoBack"/>
      <w:bookmarkEnd w:id="0"/>
      <w:r>
        <w:rPr>
          <w:b/>
          <w:bCs/>
          <w:caps/>
          <w:color w:val="000000"/>
        </w:rPr>
        <w:t>Pagėgių savivaldybės taryba</w:t>
      </w:r>
    </w:p>
    <w:p w14:paraId="3DF760B9" w14:textId="77777777" w:rsidR="003E7275" w:rsidRDefault="003E7275">
      <w:pPr>
        <w:overflowPunct w:val="0"/>
        <w:jc w:val="center"/>
        <w:textAlignment w:val="baseline"/>
        <w:rPr>
          <w:b/>
          <w:bCs/>
          <w:caps/>
          <w:color w:val="000000"/>
        </w:rPr>
      </w:pPr>
    </w:p>
    <w:p w14:paraId="56467418" w14:textId="77777777" w:rsidR="003E7275" w:rsidRDefault="003E7275">
      <w:pPr>
        <w:overflowPunct w:val="0"/>
        <w:jc w:val="center"/>
        <w:textAlignment w:val="baseline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sprendimas</w:t>
      </w:r>
    </w:p>
    <w:p w14:paraId="67E0A338" w14:textId="77777777" w:rsidR="003E7275" w:rsidRDefault="003E7275">
      <w:pPr>
        <w:jc w:val="center"/>
        <w:rPr>
          <w:b/>
          <w:bCs/>
        </w:rPr>
      </w:pPr>
      <w:r>
        <w:rPr>
          <w:b/>
          <w:caps/>
          <w:color w:val="000000"/>
        </w:rPr>
        <w:t>DĖL</w:t>
      </w:r>
      <w:r>
        <w:rPr>
          <w:caps/>
          <w:color w:val="000000"/>
        </w:rPr>
        <w:t xml:space="preserve"> </w:t>
      </w:r>
      <w:r>
        <w:rPr>
          <w:b/>
          <w:bCs/>
        </w:rPr>
        <w:t>PAGĖGIŲ SAVIVALDYBĖS TARYBOS 2019 M. VASARIO 20 D. SPRENDIMO</w:t>
      </w:r>
    </w:p>
    <w:p w14:paraId="2FE287C4" w14:textId="77777777" w:rsidR="003E7275" w:rsidRDefault="003E7275">
      <w:pPr>
        <w:overflowPunct w:val="0"/>
        <w:ind w:firstLine="62"/>
        <w:jc w:val="center"/>
        <w:textAlignment w:val="baseline"/>
        <w:rPr>
          <w:b/>
          <w:bCs/>
          <w:caps/>
          <w:color w:val="000000"/>
        </w:rPr>
      </w:pPr>
      <w:r>
        <w:rPr>
          <w:b/>
        </w:rPr>
        <w:t xml:space="preserve">NR. T-30 </w:t>
      </w:r>
      <w:r>
        <w:rPr>
          <w:b/>
          <w:bCs/>
          <w:caps/>
          <w:color w:val="000000"/>
        </w:rPr>
        <w:t>„dėl priešmokyklinio ugdymo grupių IR VAIKŲ SKAIČIAUS VIDURKIO GRUPĖSE, BENDROJO UGDYMO MOKYKLŲ KLASIŲ SKAIČIAUS IR MOKINIŲ SKAIČIAUS JOSE PAGAL VYKDOMAS BENDROJO UGDYMO PROGRAMAS“ PAKEITIMO</w:t>
      </w:r>
    </w:p>
    <w:p w14:paraId="25788A9B" w14:textId="77777777" w:rsidR="003E7275" w:rsidRDefault="003E7275">
      <w:pPr>
        <w:keepNext/>
        <w:overflowPunct w:val="0"/>
        <w:jc w:val="center"/>
        <w:textAlignment w:val="baseline"/>
        <w:outlineLvl w:val="1"/>
        <w:rPr>
          <w:color w:val="000000"/>
        </w:rPr>
      </w:pPr>
    </w:p>
    <w:p w14:paraId="4C6DD6A9" w14:textId="77777777" w:rsidR="003E7275" w:rsidRDefault="003E7275">
      <w:pPr>
        <w:keepNext/>
        <w:overflowPunct w:val="0"/>
        <w:jc w:val="center"/>
        <w:textAlignment w:val="baseline"/>
        <w:outlineLvl w:val="1"/>
        <w:rPr>
          <w:color w:val="000000"/>
        </w:rPr>
      </w:pPr>
      <w:r>
        <w:rPr>
          <w:color w:val="000000"/>
        </w:rPr>
        <w:t>2019 m. rugpjūčio 29 d. Nr. T-156</w:t>
      </w:r>
    </w:p>
    <w:p w14:paraId="2CD0EFCE" w14:textId="77777777" w:rsidR="003E7275" w:rsidRDefault="003E7275">
      <w:pPr>
        <w:overflowPunct w:val="0"/>
        <w:jc w:val="center"/>
        <w:textAlignment w:val="baseline"/>
      </w:pPr>
      <w:r>
        <w:t>Pagėgiai</w:t>
      </w:r>
    </w:p>
    <w:p w14:paraId="668C8694" w14:textId="77777777" w:rsidR="003E7275" w:rsidRDefault="003E7275">
      <w:pPr>
        <w:overflowPunct w:val="0"/>
        <w:jc w:val="center"/>
        <w:textAlignment w:val="baseline"/>
      </w:pPr>
    </w:p>
    <w:p w14:paraId="1C6A1183" w14:textId="0A86795B" w:rsidR="003E7275" w:rsidRDefault="003E7275">
      <w:pPr>
        <w:overflowPunct w:val="0"/>
        <w:jc w:val="center"/>
        <w:textAlignment w:val="baseline"/>
      </w:pPr>
    </w:p>
    <w:p w14:paraId="7561D4DE" w14:textId="641DB8A0" w:rsidR="002D0977" w:rsidRDefault="003E7275">
      <w:pPr>
        <w:widowControl w:val="0"/>
        <w:overflowPunct w:val="0"/>
        <w:ind w:firstLine="900"/>
        <w:jc w:val="both"/>
        <w:textAlignment w:val="baseline"/>
      </w:pPr>
      <w:r>
        <w:t xml:space="preserve">Vadovaudamasi Lietuvos Respublikos vietos savivaldos įstatymo 16 straipsnio 4 dalimi, 18 straipsnio 1 dalimi, </w:t>
      </w:r>
      <w:r>
        <w:t>Mokyklų, vykdančių formaliojo švietimo programas, tinklo kūrimo taisyklėmis, patvirtintomis Lietuvos Respublikos Vyriausybės 2011 m. birželio 29 d. nutarimu Nr. 768 „Dėl Mokyklų, vykdančių formaliojo švietimo programas, tinklo kūrimo taisyklių patvirtinimo</w:t>
      </w:r>
      <w:r>
        <w:t>“, Priėmimo į valstybinę ir savivaldybės bendrojo ugdymo mokyklą, profesinio mokymo įstaigą bendrųjų kriterijų sąrašo, patvirtinto Lietuvos Respublikos švietimo ir mokslo ministro 2004 m. birželio 25 d. įsakymu Nr. ISAK–1019 (</w:t>
      </w:r>
      <w:r>
        <w:rPr>
          <w:color w:val="000000"/>
        </w:rPr>
        <w:t xml:space="preserve">Lietuvos Respublikos švietimo </w:t>
      </w:r>
      <w:r>
        <w:rPr>
          <w:color w:val="000000"/>
        </w:rPr>
        <w:t xml:space="preserve">ir mokslo ministro </w:t>
      </w:r>
      <w:r>
        <w:rPr>
          <w:szCs w:val="24"/>
          <w:lang w:eastAsia="lt-LT"/>
        </w:rPr>
        <w:t xml:space="preserve">2018 m. balandžio 5 d. </w:t>
      </w:r>
      <w:r>
        <w:rPr>
          <w:color w:val="000000"/>
        </w:rPr>
        <w:t xml:space="preserve">įsakymo </w:t>
      </w:r>
      <w:r>
        <w:rPr>
          <w:szCs w:val="24"/>
          <w:lang w:eastAsia="lt-LT"/>
        </w:rPr>
        <w:t>Nr. V-322 redakcija</w:t>
      </w:r>
      <w:r>
        <w:rPr>
          <w:color w:val="000000"/>
        </w:rPr>
        <w:t xml:space="preserve">) „Dėl </w:t>
      </w:r>
      <w:r>
        <w:t>Priėmimo į valstybinę ir savivaldybės bendrojo ugdymo mokyklą, profesinio mokymo įstaigą bendrųjų kriterijų sąrašo patvirtinimo“), 3 punktu, atsižvelgdama į mokyklų direktorių teik</w:t>
      </w:r>
      <w:r>
        <w:t>imus, Pagėgių savivaldybės taryba n u s p r e n d ž i a:</w:t>
      </w:r>
    </w:p>
    <w:p w14:paraId="7561D4DF" w14:textId="77777777" w:rsidR="002D0977" w:rsidRDefault="003E7275">
      <w:pPr>
        <w:tabs>
          <w:tab w:val="left" w:pos="1134"/>
        </w:tabs>
        <w:ind w:firstLine="900"/>
        <w:jc w:val="both"/>
        <w:textAlignment w:val="baseline"/>
      </w:pPr>
      <w:r>
        <w:t>1</w:t>
      </w:r>
      <w:r>
        <w:t>.</w:t>
      </w:r>
      <w:r>
        <w:tab/>
        <w:t>Pakeisti Pagėgių savivaldybės tarybos 2019 m. vasario 20 d. sprendimo Nr. T-30 „Dėl priešmokyklinio ugdymo grupių ir vaikų skaičiaus vidurkio grupėse, bendrojo ugdymo mokyklų klasių skaičiaus ir</w:t>
      </w:r>
      <w:r>
        <w:t xml:space="preserve"> mokinių skaičiaus jose pagal vykdomas bendrojo ugdymo programas 2019 − 2020 mokslo metams, nustatymo“ priedo  1, 4 ir  5  eilutes (pridedama). </w:t>
      </w:r>
    </w:p>
    <w:p w14:paraId="7561D4E0" w14:textId="411B83E4" w:rsidR="002D0977" w:rsidRDefault="003E7275">
      <w:pPr>
        <w:tabs>
          <w:tab w:val="left" w:pos="1134"/>
        </w:tabs>
        <w:ind w:firstLine="900"/>
        <w:jc w:val="both"/>
        <w:textAlignment w:val="baseline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</w:r>
      <w:r>
        <w:rPr>
          <w:color w:val="000000"/>
          <w:szCs w:val="24"/>
          <w:lang w:val="pt-BR" w:eastAsia="lt-LT"/>
        </w:rPr>
        <w:t>Sprendimą paskelbti Teisės aktų registre ir Pagėgių savivaldybės interneto svetainėje www.pagegiai.lt.</w:t>
      </w:r>
    </w:p>
    <w:p w14:paraId="7561D4E6" w14:textId="2E694EC1" w:rsidR="002D0977" w:rsidRPr="003E7275" w:rsidRDefault="003E7275" w:rsidP="003E7275">
      <w:pPr>
        <w:overflowPunct w:val="0"/>
        <w:spacing w:line="239" w:lineRule="atLeast"/>
        <w:ind w:firstLine="900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</w:t>
      </w:r>
      <w:r>
        <w:rPr>
          <w:color w:val="000000"/>
          <w:szCs w:val="24"/>
          <w:lang w:eastAsia="lt-LT"/>
        </w:rPr>
        <w:t>is sprendimas gali būti skundžiamas Regionų apygardos administracinio teismo Klaipėdos rūmams (Galinio Pylimo g. 9, 91230 Klaipėda) Lietuvos Respublikos administracinių bylų teisenos įstatymo nustatyta tvarka per 1 (vieną) mėnesį nuo sprendimo paskelbimo d</w:t>
      </w:r>
      <w:r>
        <w:rPr>
          <w:color w:val="000000"/>
          <w:szCs w:val="24"/>
          <w:lang w:eastAsia="lt-LT"/>
        </w:rPr>
        <w:t>ienos.</w:t>
      </w:r>
    </w:p>
    <w:p w14:paraId="343C322A" w14:textId="07B51049" w:rsidR="003E7275" w:rsidRDefault="003E7275">
      <w:pPr>
        <w:overflowPunct w:val="0"/>
        <w:textAlignment w:val="baseline"/>
      </w:pPr>
    </w:p>
    <w:p w14:paraId="0893DC12" w14:textId="77777777" w:rsidR="003E7275" w:rsidRDefault="003E7275">
      <w:pPr>
        <w:overflowPunct w:val="0"/>
        <w:textAlignment w:val="baseline"/>
      </w:pPr>
    </w:p>
    <w:p w14:paraId="2B6E590F" w14:textId="77777777" w:rsidR="003E7275" w:rsidRDefault="003E7275">
      <w:pPr>
        <w:overflowPunct w:val="0"/>
        <w:textAlignment w:val="baseline"/>
      </w:pPr>
    </w:p>
    <w:p w14:paraId="435B68F8" w14:textId="532073AD" w:rsidR="003E7275" w:rsidRDefault="003E7275">
      <w:pPr>
        <w:overflowPunct w:val="0"/>
        <w:textAlignment w:val="baseline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Vaidas </w:t>
      </w:r>
      <w:proofErr w:type="spellStart"/>
      <w:r>
        <w:t>Bendaravičius</w:t>
      </w:r>
      <w:proofErr w:type="spellEnd"/>
    </w:p>
    <w:p w14:paraId="7561D4E7" w14:textId="65345950" w:rsidR="002D0977" w:rsidRDefault="002D0977">
      <w:pPr>
        <w:overflowPunct w:val="0"/>
        <w:textAlignment w:val="baseline"/>
        <w:sectPr w:rsidR="002D0977" w:rsidSect="003E7275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567" w:bottom="1134" w:left="1701" w:header="567" w:footer="567" w:gutter="0"/>
          <w:cols w:space="1296"/>
          <w:docGrid w:linePitch="326"/>
        </w:sectPr>
      </w:pPr>
    </w:p>
    <w:p w14:paraId="7561D4E8" w14:textId="59BB1BED" w:rsidR="002D0977" w:rsidRDefault="003E7275">
      <w:pPr>
        <w:overflowPunct w:val="0"/>
        <w:ind w:firstLine="11904"/>
        <w:textAlignment w:val="baseline"/>
      </w:pPr>
      <w:r>
        <w:lastRenderedPageBreak/>
        <w:t xml:space="preserve">Pagėgių savivaldybės tarybos </w:t>
      </w:r>
    </w:p>
    <w:p w14:paraId="7561D4E9" w14:textId="77777777" w:rsidR="002D0977" w:rsidRDefault="003E7275">
      <w:pPr>
        <w:overflowPunct w:val="0"/>
        <w:ind w:firstLine="11904"/>
        <w:textAlignment w:val="baseline"/>
      </w:pPr>
      <w:r>
        <w:t>2019 m. rugpjūčio 29 d.</w:t>
      </w:r>
    </w:p>
    <w:p w14:paraId="7561D4EA" w14:textId="77777777" w:rsidR="002D0977" w:rsidRDefault="003E7275">
      <w:pPr>
        <w:overflowPunct w:val="0"/>
        <w:ind w:firstLine="11904"/>
        <w:textAlignment w:val="baseline"/>
      </w:pPr>
      <w:r>
        <w:t xml:space="preserve">sprendimo Nr. T- 156 </w:t>
      </w:r>
    </w:p>
    <w:p w14:paraId="7561D4EB" w14:textId="77777777" w:rsidR="002D0977" w:rsidRDefault="003E7275">
      <w:pPr>
        <w:overflowPunct w:val="0"/>
        <w:ind w:firstLine="11904"/>
        <w:textAlignment w:val="baseline"/>
      </w:pPr>
      <w:r>
        <w:t>priedas</w:t>
      </w:r>
    </w:p>
    <w:p w14:paraId="7561D4EC" w14:textId="77777777" w:rsidR="002D0977" w:rsidRDefault="002D0977">
      <w:pPr>
        <w:rPr>
          <w:sz w:val="8"/>
          <w:szCs w:val="8"/>
        </w:rPr>
      </w:pPr>
    </w:p>
    <w:p w14:paraId="7561D4ED" w14:textId="57EB9B11" w:rsidR="002D0977" w:rsidRDefault="003E7275">
      <w:pPr>
        <w:jc w:val="center"/>
        <w:rPr>
          <w:b/>
          <w:bCs/>
          <w:szCs w:val="24"/>
          <w:lang w:eastAsia="lt-LT"/>
        </w:rPr>
      </w:pPr>
      <w:r>
        <w:rPr>
          <w:b/>
          <w:bCs/>
          <w:color w:val="000000"/>
        </w:rPr>
        <w:t xml:space="preserve">PRIEŠMOKYKLINIO UGDYMO GRUPIŲ IR VAIKŲ SKAIČIAUS VIDURKIS GRUPĖSE, BENDROJO UGDYMO MOKYKLŲ KLASIŲ SKAIČIUS IR MOKINIŲ SKAIČIUS JOSE PAGAL VYKDOMAS BENDROJO UGDYMO PROGRAMAS 2019 – 2020 MOKSLO METAIS  </w:t>
      </w:r>
    </w:p>
    <w:p w14:paraId="7561D4EE" w14:textId="77777777" w:rsidR="002D0977" w:rsidRDefault="002D0977">
      <w:pPr>
        <w:rPr>
          <w:sz w:val="8"/>
          <w:szCs w:val="8"/>
        </w:rPr>
      </w:pP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673"/>
        <w:gridCol w:w="949"/>
        <w:gridCol w:w="533"/>
        <w:gridCol w:w="573"/>
        <w:gridCol w:w="6"/>
        <w:gridCol w:w="570"/>
        <w:gridCol w:w="710"/>
        <w:gridCol w:w="42"/>
        <w:gridCol w:w="886"/>
        <w:gridCol w:w="619"/>
        <w:gridCol w:w="30"/>
        <w:gridCol w:w="718"/>
        <w:gridCol w:w="720"/>
        <w:gridCol w:w="28"/>
        <w:gridCol w:w="751"/>
        <w:gridCol w:w="748"/>
        <w:gridCol w:w="748"/>
        <w:gridCol w:w="935"/>
        <w:gridCol w:w="748"/>
        <w:gridCol w:w="618"/>
        <w:gridCol w:w="720"/>
        <w:gridCol w:w="960"/>
        <w:gridCol w:w="720"/>
        <w:gridCol w:w="720"/>
      </w:tblGrid>
      <w:tr w:rsidR="002D0977" w14:paraId="7561D501" w14:textId="77777777">
        <w:trPr>
          <w:cantSplit/>
          <w:trHeight w:val="195"/>
        </w:trPr>
        <w:tc>
          <w:tcPr>
            <w:tcW w:w="463" w:type="dxa"/>
            <w:vMerge w:val="restart"/>
          </w:tcPr>
          <w:p w14:paraId="7561D4EF" w14:textId="77777777" w:rsidR="002D0977" w:rsidRDefault="002D0977">
            <w:pPr>
              <w:rPr>
                <w:sz w:val="8"/>
                <w:szCs w:val="8"/>
              </w:rPr>
            </w:pPr>
          </w:p>
          <w:p w14:paraId="7561D4F0" w14:textId="77777777" w:rsidR="002D0977" w:rsidRDefault="003E7275">
            <w:pPr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673" w:type="dxa"/>
            <w:vMerge w:val="restart"/>
          </w:tcPr>
          <w:p w14:paraId="7561D4F1" w14:textId="77777777" w:rsidR="002D0977" w:rsidRDefault="002D0977">
            <w:pPr>
              <w:rPr>
                <w:sz w:val="8"/>
                <w:szCs w:val="8"/>
              </w:rPr>
            </w:pPr>
          </w:p>
          <w:p w14:paraId="7561D4F2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Mokyklos pavadinimas</w:t>
            </w:r>
          </w:p>
          <w:p w14:paraId="7561D4F3" w14:textId="77777777" w:rsidR="002D0977" w:rsidRDefault="002D0977">
            <w:pPr>
              <w:rPr>
                <w:sz w:val="8"/>
                <w:szCs w:val="8"/>
              </w:rPr>
            </w:pPr>
          </w:p>
          <w:p w14:paraId="7561D4F4" w14:textId="77777777" w:rsidR="002D0977" w:rsidRDefault="002D0977">
            <w:pPr>
              <w:overflowPunct w:val="0"/>
              <w:textAlignment w:val="baseline"/>
              <w:rPr>
                <w:sz w:val="16"/>
                <w:szCs w:val="16"/>
                <w:lang w:eastAsia="lt-LT"/>
              </w:rPr>
            </w:pPr>
          </w:p>
        </w:tc>
        <w:tc>
          <w:tcPr>
            <w:tcW w:w="949" w:type="dxa"/>
            <w:vMerge w:val="restart"/>
          </w:tcPr>
          <w:p w14:paraId="7561D4F5" w14:textId="77777777" w:rsidR="002D0977" w:rsidRDefault="002D0977">
            <w:pPr>
              <w:overflowPunct w:val="0"/>
              <w:textAlignment w:val="baseline"/>
              <w:rPr>
                <w:sz w:val="16"/>
                <w:szCs w:val="16"/>
                <w:lang w:eastAsia="lt-LT"/>
              </w:rPr>
            </w:pPr>
          </w:p>
        </w:tc>
        <w:tc>
          <w:tcPr>
            <w:tcW w:w="3320" w:type="dxa"/>
            <w:gridSpan w:val="7"/>
          </w:tcPr>
          <w:p w14:paraId="7561D4F6" w14:textId="77777777" w:rsidR="002D0977" w:rsidRDefault="002D0977">
            <w:pPr>
              <w:rPr>
                <w:sz w:val="8"/>
                <w:szCs w:val="8"/>
              </w:rPr>
            </w:pPr>
          </w:p>
          <w:p w14:paraId="7561D4F7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 xml:space="preserve">Pradinio ugdymo </w:t>
            </w:r>
            <w:r>
              <w:rPr>
                <w:bCs/>
                <w:sz w:val="16"/>
                <w:szCs w:val="16"/>
                <w:lang w:eastAsia="lt-LT"/>
              </w:rPr>
              <w:t>programa</w:t>
            </w:r>
          </w:p>
        </w:tc>
        <w:tc>
          <w:tcPr>
            <w:tcW w:w="6045" w:type="dxa"/>
            <w:gridSpan w:val="10"/>
          </w:tcPr>
          <w:p w14:paraId="7561D4F8" w14:textId="77777777" w:rsidR="002D0977" w:rsidRDefault="002D0977">
            <w:pPr>
              <w:rPr>
                <w:sz w:val="8"/>
                <w:szCs w:val="8"/>
              </w:rPr>
            </w:pPr>
          </w:p>
          <w:p w14:paraId="7561D4F9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Pagrindinio ugdymo programa</w:t>
            </w:r>
          </w:p>
        </w:tc>
        <w:tc>
          <w:tcPr>
            <w:tcW w:w="2298" w:type="dxa"/>
            <w:gridSpan w:val="3"/>
            <w:vMerge w:val="restart"/>
          </w:tcPr>
          <w:p w14:paraId="7561D4FA" w14:textId="77777777" w:rsidR="002D0977" w:rsidRDefault="002D0977">
            <w:pPr>
              <w:rPr>
                <w:sz w:val="8"/>
                <w:szCs w:val="8"/>
              </w:rPr>
            </w:pPr>
          </w:p>
          <w:p w14:paraId="7561D4FB" w14:textId="77777777" w:rsidR="002D0977" w:rsidRDefault="003E7275">
            <w:pPr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Vidurinio ugdymo programa</w:t>
            </w:r>
          </w:p>
        </w:tc>
        <w:tc>
          <w:tcPr>
            <w:tcW w:w="720" w:type="dxa"/>
            <w:vMerge w:val="restart"/>
            <w:textDirection w:val="btLr"/>
          </w:tcPr>
          <w:p w14:paraId="7561D4FC" w14:textId="77777777" w:rsidR="002D0977" w:rsidRDefault="002D0977">
            <w:pPr>
              <w:rPr>
                <w:sz w:val="8"/>
                <w:szCs w:val="8"/>
              </w:rPr>
            </w:pPr>
          </w:p>
          <w:p w14:paraId="7561D4FD" w14:textId="77777777" w:rsidR="002D0977" w:rsidRDefault="003E7275">
            <w:pPr>
              <w:ind w:left="113" w:right="113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</w:rPr>
              <w:t>Iš viso mokykloje mokinių,  mokinių klasėje vidurkis, klasių komplektų skaičius</w:t>
            </w:r>
          </w:p>
        </w:tc>
        <w:tc>
          <w:tcPr>
            <w:tcW w:w="720" w:type="dxa"/>
            <w:vMerge w:val="restart"/>
            <w:textDirection w:val="btLr"/>
          </w:tcPr>
          <w:p w14:paraId="7561D4FE" w14:textId="77777777" w:rsidR="002D0977" w:rsidRDefault="003E7275">
            <w:pPr>
              <w:jc w:val="center"/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  <w:lang w:eastAsia="lt-LT"/>
              </w:rPr>
              <w:t>Priešmokyklinio ugdymo grupi</w:t>
            </w:r>
            <w:r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 xml:space="preserve">ų </w:t>
            </w:r>
            <w:r>
              <w:rPr>
                <w:b/>
                <w:sz w:val="16"/>
                <w:szCs w:val="16"/>
                <w:lang w:eastAsia="lt-LT"/>
              </w:rPr>
              <w:t>skai</w:t>
            </w:r>
            <w:r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č</w:t>
            </w:r>
            <w:r>
              <w:rPr>
                <w:b/>
                <w:sz w:val="16"/>
                <w:szCs w:val="16"/>
                <w:lang w:eastAsia="lt-LT"/>
              </w:rPr>
              <w:t>ius ir vaik</w:t>
            </w:r>
            <w:r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ų</w:t>
            </w:r>
          </w:p>
          <w:p w14:paraId="7561D4FF" w14:textId="77777777" w:rsidR="002D0977" w:rsidRDefault="002D0977">
            <w:pPr>
              <w:rPr>
                <w:sz w:val="8"/>
                <w:szCs w:val="8"/>
              </w:rPr>
            </w:pPr>
          </w:p>
          <w:p w14:paraId="7561D500" w14:textId="77777777" w:rsidR="002D0977" w:rsidRDefault="003E7275">
            <w:pPr>
              <w:ind w:left="113" w:right="113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  <w:lang w:eastAsia="lt-LT"/>
              </w:rPr>
              <w:t>skai</w:t>
            </w:r>
            <w:r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č</w:t>
            </w:r>
            <w:r>
              <w:rPr>
                <w:b/>
                <w:sz w:val="16"/>
                <w:szCs w:val="16"/>
                <w:lang w:eastAsia="lt-LT"/>
              </w:rPr>
              <w:t>iaus vidurkis grup</w:t>
            </w:r>
            <w:r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ė</w:t>
            </w:r>
            <w:r>
              <w:rPr>
                <w:b/>
                <w:sz w:val="16"/>
                <w:szCs w:val="16"/>
                <w:lang w:eastAsia="lt-LT"/>
              </w:rPr>
              <w:t>je</w:t>
            </w:r>
          </w:p>
        </w:tc>
      </w:tr>
      <w:tr w:rsidR="002D0977" w14:paraId="7561D519" w14:textId="77777777">
        <w:trPr>
          <w:cantSplit/>
          <w:trHeight w:val="225"/>
        </w:trPr>
        <w:tc>
          <w:tcPr>
            <w:tcW w:w="463" w:type="dxa"/>
            <w:vMerge/>
          </w:tcPr>
          <w:p w14:paraId="7561D502" w14:textId="77777777" w:rsidR="002D0977" w:rsidRDefault="002D0977">
            <w:pPr>
              <w:rPr>
                <w:sz w:val="8"/>
                <w:szCs w:val="8"/>
              </w:rPr>
            </w:pPr>
          </w:p>
          <w:p w14:paraId="7561D503" w14:textId="77777777" w:rsidR="002D0977" w:rsidRDefault="002D0977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14:paraId="7561D504" w14:textId="77777777" w:rsidR="002D0977" w:rsidRDefault="002D0977">
            <w:pPr>
              <w:rPr>
                <w:sz w:val="8"/>
                <w:szCs w:val="8"/>
              </w:rPr>
            </w:pPr>
          </w:p>
          <w:p w14:paraId="7561D505" w14:textId="77777777" w:rsidR="002D0977" w:rsidRDefault="002D0977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49" w:type="dxa"/>
            <w:vMerge/>
          </w:tcPr>
          <w:p w14:paraId="7561D506" w14:textId="77777777" w:rsidR="002D0977" w:rsidRDefault="002D0977">
            <w:pPr>
              <w:overflowPunct w:val="0"/>
              <w:textAlignment w:val="baseline"/>
              <w:rPr>
                <w:sz w:val="16"/>
                <w:szCs w:val="16"/>
                <w:lang w:eastAsia="lt-LT"/>
              </w:rPr>
            </w:pPr>
          </w:p>
        </w:tc>
        <w:tc>
          <w:tcPr>
            <w:tcW w:w="2392" w:type="dxa"/>
            <w:gridSpan w:val="5"/>
            <w:vMerge w:val="restart"/>
          </w:tcPr>
          <w:p w14:paraId="7561D507" w14:textId="77777777" w:rsidR="002D0977" w:rsidRDefault="002D0977">
            <w:pPr>
              <w:rPr>
                <w:sz w:val="8"/>
                <w:szCs w:val="8"/>
              </w:rPr>
            </w:pPr>
          </w:p>
          <w:p w14:paraId="7561D508" w14:textId="77777777" w:rsidR="002D0977" w:rsidRDefault="003E7275">
            <w:pPr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 xml:space="preserve">Klasių skaičius, mokinių </w:t>
            </w:r>
            <w:r>
              <w:rPr>
                <w:bCs/>
                <w:sz w:val="16"/>
                <w:szCs w:val="16"/>
                <w:lang w:eastAsia="lt-LT"/>
              </w:rPr>
              <w:t>skaičiaus vidurkis klasėje</w:t>
            </w:r>
          </w:p>
        </w:tc>
        <w:tc>
          <w:tcPr>
            <w:tcW w:w="928" w:type="dxa"/>
            <w:gridSpan w:val="2"/>
            <w:vMerge w:val="restart"/>
          </w:tcPr>
          <w:p w14:paraId="7561D509" w14:textId="77777777" w:rsidR="002D0977" w:rsidRDefault="002D0977">
            <w:pPr>
              <w:rPr>
                <w:sz w:val="8"/>
                <w:szCs w:val="8"/>
              </w:rPr>
            </w:pPr>
          </w:p>
          <w:p w14:paraId="7561D50A" w14:textId="77777777" w:rsidR="002D0977" w:rsidRDefault="002D0977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866" w:type="dxa"/>
            <w:gridSpan w:val="6"/>
          </w:tcPr>
          <w:p w14:paraId="7561D50B" w14:textId="77777777" w:rsidR="002D0977" w:rsidRDefault="002D0977">
            <w:pPr>
              <w:rPr>
                <w:sz w:val="8"/>
                <w:szCs w:val="8"/>
              </w:rPr>
            </w:pPr>
          </w:p>
          <w:p w14:paraId="7561D50C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I dalis</w:t>
            </w:r>
          </w:p>
        </w:tc>
        <w:tc>
          <w:tcPr>
            <w:tcW w:w="748" w:type="dxa"/>
            <w:vMerge w:val="restart"/>
            <w:textDirection w:val="btLr"/>
          </w:tcPr>
          <w:p w14:paraId="7561D50D" w14:textId="77777777" w:rsidR="002D0977" w:rsidRDefault="003E7275">
            <w:pPr>
              <w:overflowPunct w:val="0"/>
              <w:ind w:left="113" w:right="113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Klasių komplektų skaičius, mokinių skaičius, mokinių skaičiaus </w:t>
            </w:r>
          </w:p>
          <w:p w14:paraId="7561D50E" w14:textId="77777777" w:rsidR="002D0977" w:rsidRDefault="003E7275">
            <w:pPr>
              <w:overflowPunct w:val="0"/>
              <w:ind w:left="113" w:right="113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</w:rPr>
              <w:t>vidurkis klasės komplekte</w:t>
            </w:r>
          </w:p>
        </w:tc>
        <w:tc>
          <w:tcPr>
            <w:tcW w:w="1683" w:type="dxa"/>
            <w:gridSpan w:val="2"/>
          </w:tcPr>
          <w:p w14:paraId="7561D50F" w14:textId="77777777" w:rsidR="002D0977" w:rsidRDefault="002D0977">
            <w:pPr>
              <w:rPr>
                <w:sz w:val="8"/>
                <w:szCs w:val="8"/>
              </w:rPr>
            </w:pPr>
          </w:p>
          <w:p w14:paraId="7561D510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II dalis</w:t>
            </w:r>
          </w:p>
        </w:tc>
        <w:tc>
          <w:tcPr>
            <w:tcW w:w="748" w:type="dxa"/>
            <w:vMerge w:val="restart"/>
            <w:textDirection w:val="btLr"/>
          </w:tcPr>
          <w:p w14:paraId="7561D511" w14:textId="77777777" w:rsidR="002D0977" w:rsidRDefault="003E7275">
            <w:pPr>
              <w:overflowPunct w:val="0"/>
              <w:ind w:left="113" w:right="113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Klasių komplektų skaičius, mokinių skaičius, mokinių skaičiaus</w:t>
            </w:r>
          </w:p>
          <w:p w14:paraId="7561D512" w14:textId="77777777" w:rsidR="002D0977" w:rsidRDefault="003E7275">
            <w:pPr>
              <w:overflowPunct w:val="0"/>
              <w:ind w:left="113" w:right="113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</w:rPr>
              <w:t>vidurkis klasės komplekte</w:t>
            </w:r>
          </w:p>
        </w:tc>
        <w:tc>
          <w:tcPr>
            <w:tcW w:w="2298" w:type="dxa"/>
            <w:gridSpan w:val="3"/>
            <w:vMerge/>
          </w:tcPr>
          <w:p w14:paraId="7561D513" w14:textId="77777777" w:rsidR="002D0977" w:rsidRDefault="002D0977">
            <w:pPr>
              <w:rPr>
                <w:sz w:val="8"/>
                <w:szCs w:val="8"/>
              </w:rPr>
            </w:pPr>
          </w:p>
          <w:p w14:paraId="7561D514" w14:textId="77777777" w:rsidR="002D0977" w:rsidRDefault="002D0977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extDirection w:val="btLr"/>
          </w:tcPr>
          <w:p w14:paraId="7561D515" w14:textId="77777777" w:rsidR="002D0977" w:rsidRDefault="002D0977">
            <w:pPr>
              <w:rPr>
                <w:sz w:val="8"/>
                <w:szCs w:val="8"/>
              </w:rPr>
            </w:pPr>
          </w:p>
          <w:p w14:paraId="7561D516" w14:textId="77777777" w:rsidR="002D0977" w:rsidRDefault="002D09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14:paraId="7561D517" w14:textId="77777777" w:rsidR="002D0977" w:rsidRDefault="002D0977">
            <w:pPr>
              <w:rPr>
                <w:sz w:val="8"/>
                <w:szCs w:val="8"/>
              </w:rPr>
            </w:pPr>
          </w:p>
          <w:p w14:paraId="7561D518" w14:textId="77777777" w:rsidR="002D0977" w:rsidRDefault="002D09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2D0977" w14:paraId="7561D52F" w14:textId="77777777">
        <w:trPr>
          <w:cantSplit/>
          <w:trHeight w:val="1005"/>
        </w:trPr>
        <w:tc>
          <w:tcPr>
            <w:tcW w:w="463" w:type="dxa"/>
            <w:vMerge/>
          </w:tcPr>
          <w:p w14:paraId="7561D51A" w14:textId="77777777" w:rsidR="002D0977" w:rsidRDefault="002D0977">
            <w:pPr>
              <w:rPr>
                <w:sz w:val="8"/>
                <w:szCs w:val="8"/>
              </w:rPr>
            </w:pPr>
          </w:p>
          <w:p w14:paraId="7561D51B" w14:textId="77777777" w:rsidR="002D0977" w:rsidRDefault="002D0977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14:paraId="7561D51C" w14:textId="77777777" w:rsidR="002D0977" w:rsidRDefault="002D0977">
            <w:pPr>
              <w:rPr>
                <w:sz w:val="8"/>
                <w:szCs w:val="8"/>
              </w:rPr>
            </w:pPr>
          </w:p>
          <w:p w14:paraId="7561D51D" w14:textId="77777777" w:rsidR="002D0977" w:rsidRDefault="002D0977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49" w:type="dxa"/>
            <w:vMerge/>
          </w:tcPr>
          <w:p w14:paraId="7561D51E" w14:textId="77777777" w:rsidR="002D0977" w:rsidRDefault="002D0977">
            <w:pPr>
              <w:overflowPunct w:val="0"/>
              <w:textAlignment w:val="baseline"/>
              <w:rPr>
                <w:sz w:val="16"/>
                <w:szCs w:val="16"/>
                <w:lang w:eastAsia="lt-LT"/>
              </w:rPr>
            </w:pPr>
          </w:p>
        </w:tc>
        <w:tc>
          <w:tcPr>
            <w:tcW w:w="2392" w:type="dxa"/>
            <w:gridSpan w:val="5"/>
            <w:vMerge/>
          </w:tcPr>
          <w:p w14:paraId="7561D51F" w14:textId="77777777" w:rsidR="002D0977" w:rsidRDefault="002D0977">
            <w:pPr>
              <w:rPr>
                <w:sz w:val="8"/>
                <w:szCs w:val="8"/>
              </w:rPr>
            </w:pPr>
          </w:p>
          <w:p w14:paraId="7561D520" w14:textId="77777777" w:rsidR="002D0977" w:rsidRDefault="002D0977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8" w:type="dxa"/>
            <w:gridSpan w:val="2"/>
            <w:vMerge/>
            <w:tcBorders>
              <w:bottom w:val="nil"/>
            </w:tcBorders>
          </w:tcPr>
          <w:p w14:paraId="7561D521" w14:textId="77777777" w:rsidR="002D0977" w:rsidRDefault="002D0977">
            <w:pPr>
              <w:rPr>
                <w:sz w:val="8"/>
                <w:szCs w:val="8"/>
              </w:rPr>
            </w:pPr>
          </w:p>
          <w:p w14:paraId="7561D522" w14:textId="77777777" w:rsidR="002D0977" w:rsidRDefault="002D0977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866" w:type="dxa"/>
            <w:gridSpan w:val="6"/>
          </w:tcPr>
          <w:p w14:paraId="7561D523" w14:textId="77777777" w:rsidR="002D0977" w:rsidRDefault="002D0977">
            <w:pPr>
              <w:rPr>
                <w:sz w:val="8"/>
                <w:szCs w:val="8"/>
              </w:rPr>
            </w:pPr>
          </w:p>
          <w:p w14:paraId="7561D524" w14:textId="77777777" w:rsidR="002D0977" w:rsidRDefault="003E7275">
            <w:pPr>
              <w:overflowPunct w:val="0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 xml:space="preserve">Klasių </w:t>
            </w:r>
            <w:r>
              <w:rPr>
                <w:bCs/>
                <w:sz w:val="16"/>
                <w:szCs w:val="16"/>
                <w:lang w:eastAsia="lt-LT"/>
              </w:rPr>
              <w:t>skaičius, mokinių skaičiaus vidurkis klasėje</w:t>
            </w:r>
          </w:p>
        </w:tc>
        <w:tc>
          <w:tcPr>
            <w:tcW w:w="748" w:type="dxa"/>
            <w:vMerge/>
            <w:textDirection w:val="btLr"/>
          </w:tcPr>
          <w:p w14:paraId="7561D525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gridSpan w:val="2"/>
          </w:tcPr>
          <w:p w14:paraId="7561D526" w14:textId="77777777" w:rsidR="002D0977" w:rsidRDefault="002D0977">
            <w:pPr>
              <w:rPr>
                <w:sz w:val="8"/>
                <w:szCs w:val="8"/>
              </w:rPr>
            </w:pPr>
          </w:p>
          <w:p w14:paraId="7561D527" w14:textId="77777777" w:rsidR="002D0977" w:rsidRDefault="003E7275">
            <w:pPr>
              <w:overflowPunct w:val="0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748" w:type="dxa"/>
            <w:vMerge/>
            <w:textDirection w:val="btLr"/>
          </w:tcPr>
          <w:p w14:paraId="7561D528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gridSpan w:val="3"/>
            <w:vMerge/>
          </w:tcPr>
          <w:p w14:paraId="7561D529" w14:textId="77777777" w:rsidR="002D0977" w:rsidRDefault="002D0977">
            <w:pPr>
              <w:rPr>
                <w:sz w:val="8"/>
                <w:szCs w:val="8"/>
              </w:rPr>
            </w:pPr>
          </w:p>
          <w:p w14:paraId="7561D52A" w14:textId="77777777" w:rsidR="002D0977" w:rsidRDefault="002D0977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extDirection w:val="btLr"/>
          </w:tcPr>
          <w:p w14:paraId="7561D52B" w14:textId="77777777" w:rsidR="002D0977" w:rsidRDefault="002D0977">
            <w:pPr>
              <w:rPr>
                <w:sz w:val="8"/>
                <w:szCs w:val="8"/>
              </w:rPr>
            </w:pPr>
          </w:p>
          <w:p w14:paraId="7561D52C" w14:textId="77777777" w:rsidR="002D0977" w:rsidRDefault="002D09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14:paraId="7561D52D" w14:textId="77777777" w:rsidR="002D0977" w:rsidRDefault="002D0977">
            <w:pPr>
              <w:rPr>
                <w:sz w:val="8"/>
                <w:szCs w:val="8"/>
              </w:rPr>
            </w:pPr>
          </w:p>
          <w:p w14:paraId="7561D52E" w14:textId="77777777" w:rsidR="002D0977" w:rsidRDefault="002D09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2D0977" w14:paraId="7561D59F" w14:textId="77777777">
        <w:trPr>
          <w:cantSplit/>
          <w:trHeight w:val="3730"/>
        </w:trPr>
        <w:tc>
          <w:tcPr>
            <w:tcW w:w="463" w:type="dxa"/>
            <w:vMerge/>
          </w:tcPr>
          <w:p w14:paraId="7561D530" w14:textId="77777777" w:rsidR="002D0977" w:rsidRDefault="002D0977">
            <w:pPr>
              <w:rPr>
                <w:sz w:val="8"/>
                <w:szCs w:val="8"/>
              </w:rPr>
            </w:pPr>
          </w:p>
          <w:p w14:paraId="7561D531" w14:textId="77777777" w:rsidR="002D0977" w:rsidRDefault="002D0977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14:paraId="7561D532" w14:textId="77777777" w:rsidR="002D0977" w:rsidRDefault="002D0977">
            <w:pPr>
              <w:rPr>
                <w:sz w:val="8"/>
                <w:szCs w:val="8"/>
              </w:rPr>
            </w:pPr>
          </w:p>
          <w:p w14:paraId="7561D533" w14:textId="77777777" w:rsidR="002D0977" w:rsidRDefault="002D0977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49" w:type="dxa"/>
            <w:vMerge/>
          </w:tcPr>
          <w:p w14:paraId="7561D534" w14:textId="77777777" w:rsidR="002D0977" w:rsidRDefault="002D0977">
            <w:pPr>
              <w:overflowPunct w:val="0"/>
              <w:textAlignment w:val="baseline"/>
              <w:rPr>
                <w:sz w:val="16"/>
                <w:szCs w:val="16"/>
                <w:lang w:eastAsia="lt-LT"/>
              </w:rPr>
            </w:pPr>
          </w:p>
        </w:tc>
        <w:tc>
          <w:tcPr>
            <w:tcW w:w="533" w:type="dxa"/>
            <w:textDirection w:val="btLr"/>
          </w:tcPr>
          <w:p w14:paraId="7561D535" w14:textId="77777777" w:rsidR="002D0977" w:rsidRDefault="003E7275">
            <w:pPr>
              <w:overflowPunct w:val="0"/>
              <w:ind w:right="113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klasė</w:t>
            </w:r>
          </w:p>
          <w:p w14:paraId="7561D536" w14:textId="77777777" w:rsidR="002D0977" w:rsidRDefault="002D0977">
            <w:pPr>
              <w:overflowPunct w:val="0"/>
              <w:ind w:right="113"/>
              <w:textAlignment w:val="baseline"/>
              <w:rPr>
                <w:sz w:val="16"/>
                <w:szCs w:val="16"/>
              </w:rPr>
            </w:pPr>
          </w:p>
          <w:p w14:paraId="7561D537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38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</w:p>
          <w:p w14:paraId="7561D539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3A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</w:tcPr>
          <w:p w14:paraId="7561D53B" w14:textId="77777777" w:rsidR="002D0977" w:rsidRDefault="003E7275">
            <w:pPr>
              <w:overflowPunct w:val="0"/>
              <w:ind w:right="113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klasė</w:t>
            </w:r>
          </w:p>
        </w:tc>
        <w:tc>
          <w:tcPr>
            <w:tcW w:w="576" w:type="dxa"/>
            <w:gridSpan w:val="2"/>
            <w:textDirection w:val="btLr"/>
          </w:tcPr>
          <w:p w14:paraId="7561D53C" w14:textId="77777777" w:rsidR="002D0977" w:rsidRDefault="003E7275">
            <w:pPr>
              <w:overflowPunct w:val="0"/>
              <w:ind w:right="113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klasė</w:t>
            </w:r>
          </w:p>
        </w:tc>
        <w:tc>
          <w:tcPr>
            <w:tcW w:w="752" w:type="dxa"/>
            <w:gridSpan w:val="2"/>
            <w:textDirection w:val="btLr"/>
          </w:tcPr>
          <w:p w14:paraId="7561D53D" w14:textId="77777777" w:rsidR="002D0977" w:rsidRDefault="003E7275">
            <w:pPr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klasė</w:t>
            </w:r>
          </w:p>
        </w:tc>
        <w:tc>
          <w:tcPr>
            <w:tcW w:w="886" w:type="dxa"/>
            <w:tcBorders>
              <w:top w:val="nil"/>
            </w:tcBorders>
            <w:textDirection w:val="btLr"/>
          </w:tcPr>
          <w:p w14:paraId="7561D53E" w14:textId="77777777" w:rsidR="002D0977" w:rsidRDefault="003E7275">
            <w:pPr>
              <w:overflowPunct w:val="0"/>
              <w:ind w:right="113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Klasių komplektų skaičius, mokinių skaičius, mokinių skaičiaus</w:t>
            </w:r>
          </w:p>
          <w:p w14:paraId="7561D53F" w14:textId="77777777" w:rsidR="002D0977" w:rsidRDefault="003E7275">
            <w:pPr>
              <w:overflowPunct w:val="0"/>
              <w:ind w:left="113" w:right="113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vidurkis klasės komplekte</w:t>
            </w:r>
          </w:p>
          <w:p w14:paraId="7561D540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7561D541" w14:textId="77777777" w:rsidR="002D0977" w:rsidRDefault="002D0977">
            <w:pPr>
              <w:overflowPunct w:val="0"/>
              <w:ind w:right="113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7561D542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extDirection w:val="btLr"/>
          </w:tcPr>
          <w:p w14:paraId="7561D543" w14:textId="77777777" w:rsidR="002D0977" w:rsidRDefault="003E7275">
            <w:pPr>
              <w:overflowPunct w:val="0"/>
              <w:ind w:right="113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klasė</w:t>
            </w:r>
          </w:p>
          <w:p w14:paraId="7561D544" w14:textId="77777777" w:rsidR="002D0977" w:rsidRDefault="002D0977">
            <w:pPr>
              <w:rPr>
                <w:sz w:val="8"/>
                <w:szCs w:val="8"/>
              </w:rPr>
            </w:pPr>
          </w:p>
          <w:p w14:paraId="7561D545" w14:textId="77777777" w:rsidR="002D0977" w:rsidRDefault="002D0977">
            <w:pPr>
              <w:ind w:left="113" w:right="113"/>
              <w:rPr>
                <w:bCs/>
                <w:sz w:val="16"/>
                <w:szCs w:val="16"/>
                <w:lang w:eastAsia="lt-LT"/>
              </w:rPr>
            </w:pPr>
          </w:p>
          <w:p w14:paraId="7561D546" w14:textId="77777777" w:rsidR="002D0977" w:rsidRDefault="002D0977">
            <w:pPr>
              <w:rPr>
                <w:sz w:val="8"/>
                <w:szCs w:val="8"/>
              </w:rPr>
            </w:pPr>
          </w:p>
          <w:p w14:paraId="7561D547" w14:textId="77777777" w:rsidR="002D0977" w:rsidRDefault="003E7275">
            <w:pPr>
              <w:overflowPunct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klasė</w:t>
            </w:r>
          </w:p>
          <w:p w14:paraId="7561D548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</w:p>
          <w:p w14:paraId="7561D549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gridSpan w:val="2"/>
            <w:textDirection w:val="btLr"/>
          </w:tcPr>
          <w:p w14:paraId="7561D54A" w14:textId="77777777" w:rsidR="002D0977" w:rsidRDefault="003E7275">
            <w:pPr>
              <w:overflowPunct w:val="0"/>
              <w:ind w:right="113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klasė</w:t>
            </w:r>
          </w:p>
          <w:p w14:paraId="7561D54B" w14:textId="77777777" w:rsidR="002D0977" w:rsidRDefault="002D0977">
            <w:pPr>
              <w:overflowPunct w:val="0"/>
              <w:ind w:right="113"/>
              <w:textAlignment w:val="baseline"/>
              <w:rPr>
                <w:sz w:val="16"/>
                <w:szCs w:val="16"/>
              </w:rPr>
            </w:pPr>
          </w:p>
          <w:p w14:paraId="7561D54C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4D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4E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4F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50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51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</w:p>
          <w:p w14:paraId="7561D552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53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extDirection w:val="btLr"/>
          </w:tcPr>
          <w:p w14:paraId="7561D554" w14:textId="77777777" w:rsidR="002D0977" w:rsidRDefault="003E7275">
            <w:pPr>
              <w:overflowPunct w:val="0"/>
              <w:ind w:right="113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klasė</w:t>
            </w:r>
          </w:p>
          <w:p w14:paraId="7561D555" w14:textId="77777777" w:rsidR="002D0977" w:rsidRDefault="002D0977">
            <w:pPr>
              <w:overflowPunct w:val="0"/>
              <w:ind w:right="113"/>
              <w:textAlignment w:val="baseline"/>
              <w:rPr>
                <w:sz w:val="16"/>
                <w:szCs w:val="16"/>
              </w:rPr>
            </w:pPr>
          </w:p>
          <w:p w14:paraId="7561D556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57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58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59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5A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5B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5C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5D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</w:p>
          <w:p w14:paraId="7561D55E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5F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51" w:type="dxa"/>
            <w:textDirection w:val="btLr"/>
          </w:tcPr>
          <w:p w14:paraId="7561D560" w14:textId="77777777" w:rsidR="002D0977" w:rsidRDefault="003E7275">
            <w:pPr>
              <w:overflowPunct w:val="0"/>
              <w:ind w:right="113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klasė</w:t>
            </w:r>
          </w:p>
          <w:p w14:paraId="7561D561" w14:textId="77777777" w:rsidR="002D0977" w:rsidRDefault="002D0977">
            <w:pPr>
              <w:overflowPunct w:val="0"/>
              <w:ind w:right="113"/>
              <w:textAlignment w:val="baseline"/>
              <w:rPr>
                <w:sz w:val="16"/>
                <w:szCs w:val="16"/>
              </w:rPr>
            </w:pPr>
          </w:p>
          <w:p w14:paraId="7561D562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63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64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65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66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67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</w:p>
          <w:p w14:paraId="7561D568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69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extDirection w:val="btLr"/>
          </w:tcPr>
          <w:p w14:paraId="7561D56A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14:paraId="7561D56B" w14:textId="77777777" w:rsidR="002D0977" w:rsidRDefault="002D0977">
            <w:pPr>
              <w:overflowPunct w:val="0"/>
              <w:ind w:right="113"/>
              <w:textAlignment w:val="baseline"/>
              <w:rPr>
                <w:sz w:val="16"/>
                <w:szCs w:val="16"/>
              </w:rPr>
            </w:pPr>
          </w:p>
          <w:p w14:paraId="7561D56C" w14:textId="77777777" w:rsidR="002D0977" w:rsidRDefault="003E7275">
            <w:pPr>
              <w:overflowPunct w:val="0"/>
              <w:ind w:right="113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(I gimnazijos)  klasė</w:t>
            </w:r>
          </w:p>
          <w:p w14:paraId="7561D56D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6E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6F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70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71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72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73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</w:p>
          <w:p w14:paraId="7561D574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35" w:type="dxa"/>
            <w:textDirection w:val="btLr"/>
          </w:tcPr>
          <w:p w14:paraId="7561D575" w14:textId="77777777" w:rsidR="002D0977" w:rsidRDefault="003E7275">
            <w:pPr>
              <w:overflowPunct w:val="0"/>
              <w:ind w:right="113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 (II gimnazijos) klasė</w:t>
            </w:r>
          </w:p>
          <w:p w14:paraId="7561D576" w14:textId="77777777" w:rsidR="002D0977" w:rsidRDefault="002D0977">
            <w:pPr>
              <w:overflowPunct w:val="0"/>
              <w:ind w:right="113"/>
              <w:textAlignment w:val="baseline"/>
              <w:rPr>
                <w:sz w:val="16"/>
                <w:szCs w:val="16"/>
              </w:rPr>
            </w:pPr>
          </w:p>
          <w:p w14:paraId="7561D577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78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79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7A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7B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7C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7D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7E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7F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</w:p>
          <w:p w14:paraId="7561D580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81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extDirection w:val="btLr"/>
          </w:tcPr>
          <w:p w14:paraId="7561D582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textDirection w:val="btLr"/>
          </w:tcPr>
          <w:p w14:paraId="7561D583" w14:textId="77777777" w:rsidR="002D0977" w:rsidRDefault="003E7275">
            <w:pPr>
              <w:overflowPunct w:val="0"/>
              <w:ind w:right="113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(III gimnazijos)  klasė</w:t>
            </w:r>
          </w:p>
          <w:p w14:paraId="7561D584" w14:textId="77777777" w:rsidR="002D0977" w:rsidRDefault="002D0977">
            <w:pPr>
              <w:overflowPunct w:val="0"/>
              <w:ind w:right="113"/>
              <w:textAlignment w:val="baseline"/>
              <w:rPr>
                <w:sz w:val="16"/>
                <w:szCs w:val="16"/>
              </w:rPr>
            </w:pPr>
          </w:p>
          <w:p w14:paraId="7561D585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86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87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88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</w:p>
          <w:p w14:paraId="7561D589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8A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20" w:type="dxa"/>
            <w:textDirection w:val="btLr"/>
          </w:tcPr>
          <w:p w14:paraId="7561D58B" w14:textId="77777777" w:rsidR="002D0977" w:rsidRDefault="003E7275">
            <w:pPr>
              <w:overflowPunct w:val="0"/>
              <w:ind w:right="113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(IV gimnazijos)  klasė</w:t>
            </w:r>
          </w:p>
          <w:p w14:paraId="7561D58C" w14:textId="77777777" w:rsidR="002D0977" w:rsidRDefault="002D0977">
            <w:pPr>
              <w:overflowPunct w:val="0"/>
              <w:ind w:right="113"/>
              <w:textAlignment w:val="baseline"/>
              <w:rPr>
                <w:sz w:val="16"/>
                <w:szCs w:val="16"/>
              </w:rPr>
            </w:pPr>
          </w:p>
          <w:p w14:paraId="7561D58D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8E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8F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90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91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</w:p>
          <w:p w14:paraId="7561D592" w14:textId="77777777" w:rsidR="002D0977" w:rsidRDefault="002D0977">
            <w:pPr>
              <w:overflowPunct w:val="0"/>
              <w:ind w:left="113" w:right="113"/>
              <w:textAlignment w:val="baseline"/>
              <w:rPr>
                <w:sz w:val="16"/>
                <w:szCs w:val="16"/>
              </w:rPr>
            </w:pPr>
          </w:p>
          <w:p w14:paraId="7561D593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60" w:type="dxa"/>
            <w:textDirection w:val="btLr"/>
          </w:tcPr>
          <w:p w14:paraId="7561D594" w14:textId="77777777" w:rsidR="002D0977" w:rsidRDefault="002D0977">
            <w:pPr>
              <w:overflowPunct w:val="0"/>
              <w:ind w:right="113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7561D595" w14:textId="77777777" w:rsidR="002D0977" w:rsidRDefault="003E7275">
            <w:pPr>
              <w:overflowPunct w:val="0"/>
              <w:ind w:right="113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Klasių komplektų skaičius, mokinių skaičius, mokinių </w:t>
            </w:r>
            <w:r>
              <w:rPr>
                <w:b/>
                <w:sz w:val="16"/>
                <w:szCs w:val="16"/>
              </w:rPr>
              <w:t>skaičiaus</w:t>
            </w:r>
          </w:p>
          <w:p w14:paraId="7561D596" w14:textId="77777777" w:rsidR="002D0977" w:rsidRDefault="003E7275">
            <w:pPr>
              <w:overflowPunct w:val="0"/>
              <w:ind w:right="113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vidurkis klasės komplekte</w:t>
            </w:r>
          </w:p>
          <w:p w14:paraId="7561D597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7561D598" w14:textId="77777777" w:rsidR="002D0977" w:rsidRDefault="002D0977">
            <w:pPr>
              <w:overflowPunct w:val="0"/>
              <w:ind w:left="113" w:right="113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7561D599" w14:textId="77777777" w:rsidR="002D0977" w:rsidRDefault="002D0977">
            <w:pPr>
              <w:overflowPunct w:val="0"/>
              <w:ind w:right="113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7561D59A" w14:textId="77777777" w:rsidR="002D0977" w:rsidRDefault="002D0977">
            <w:pPr>
              <w:overflowPunct w:val="0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14:paraId="7561D59B" w14:textId="77777777" w:rsidR="002D0977" w:rsidRDefault="002D0977">
            <w:pPr>
              <w:rPr>
                <w:sz w:val="8"/>
                <w:szCs w:val="8"/>
              </w:rPr>
            </w:pPr>
          </w:p>
          <w:p w14:paraId="7561D59C" w14:textId="77777777" w:rsidR="002D0977" w:rsidRDefault="002D09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14:paraId="7561D59D" w14:textId="77777777" w:rsidR="002D0977" w:rsidRDefault="002D0977">
            <w:pPr>
              <w:rPr>
                <w:sz w:val="8"/>
                <w:szCs w:val="8"/>
              </w:rPr>
            </w:pPr>
          </w:p>
          <w:p w14:paraId="7561D59E" w14:textId="77777777" w:rsidR="002D0977" w:rsidRDefault="002D097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2D0977" w14:paraId="7561D5CA" w14:textId="77777777">
        <w:trPr>
          <w:trHeight w:val="240"/>
        </w:trPr>
        <w:tc>
          <w:tcPr>
            <w:tcW w:w="463" w:type="dxa"/>
          </w:tcPr>
          <w:p w14:paraId="7561D5A0" w14:textId="77777777" w:rsidR="002D0977" w:rsidRDefault="002D0977">
            <w:pPr>
              <w:rPr>
                <w:sz w:val="8"/>
                <w:szCs w:val="8"/>
              </w:rPr>
            </w:pPr>
          </w:p>
          <w:p w14:paraId="7561D5A1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673" w:type="dxa"/>
          </w:tcPr>
          <w:p w14:paraId="7561D5A2" w14:textId="77777777" w:rsidR="002D0977" w:rsidRDefault="002D0977">
            <w:pPr>
              <w:rPr>
                <w:sz w:val="8"/>
                <w:szCs w:val="8"/>
              </w:rPr>
            </w:pPr>
          </w:p>
          <w:p w14:paraId="7561D5A3" w14:textId="77777777" w:rsidR="002D0977" w:rsidRDefault="003E72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49" w:type="dxa"/>
          </w:tcPr>
          <w:p w14:paraId="7561D5A4" w14:textId="77777777" w:rsidR="002D0977" w:rsidRDefault="002D0977">
            <w:pPr>
              <w:rPr>
                <w:sz w:val="8"/>
                <w:szCs w:val="8"/>
              </w:rPr>
            </w:pPr>
          </w:p>
          <w:p w14:paraId="7561D5A5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533" w:type="dxa"/>
          </w:tcPr>
          <w:p w14:paraId="7561D5A6" w14:textId="77777777" w:rsidR="002D0977" w:rsidRDefault="002D0977">
            <w:pPr>
              <w:rPr>
                <w:sz w:val="8"/>
                <w:szCs w:val="8"/>
              </w:rPr>
            </w:pPr>
          </w:p>
          <w:p w14:paraId="7561D5A7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73" w:type="dxa"/>
          </w:tcPr>
          <w:p w14:paraId="7561D5A8" w14:textId="77777777" w:rsidR="002D0977" w:rsidRDefault="002D0977">
            <w:pPr>
              <w:rPr>
                <w:sz w:val="8"/>
                <w:szCs w:val="8"/>
              </w:rPr>
            </w:pPr>
          </w:p>
          <w:p w14:paraId="7561D5A9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76" w:type="dxa"/>
            <w:gridSpan w:val="2"/>
          </w:tcPr>
          <w:p w14:paraId="7561D5AA" w14:textId="77777777" w:rsidR="002D0977" w:rsidRDefault="002D0977">
            <w:pPr>
              <w:rPr>
                <w:sz w:val="8"/>
                <w:szCs w:val="8"/>
              </w:rPr>
            </w:pPr>
          </w:p>
          <w:p w14:paraId="7561D5AB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52" w:type="dxa"/>
            <w:gridSpan w:val="2"/>
          </w:tcPr>
          <w:p w14:paraId="7561D5AC" w14:textId="77777777" w:rsidR="002D0977" w:rsidRDefault="002D0977">
            <w:pPr>
              <w:rPr>
                <w:sz w:val="8"/>
                <w:szCs w:val="8"/>
              </w:rPr>
            </w:pPr>
          </w:p>
          <w:p w14:paraId="7561D5AD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86" w:type="dxa"/>
          </w:tcPr>
          <w:p w14:paraId="7561D5AE" w14:textId="77777777" w:rsidR="002D0977" w:rsidRDefault="002D0977">
            <w:pPr>
              <w:rPr>
                <w:sz w:val="8"/>
                <w:szCs w:val="8"/>
              </w:rPr>
            </w:pPr>
          </w:p>
          <w:p w14:paraId="7561D5AF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619" w:type="dxa"/>
          </w:tcPr>
          <w:p w14:paraId="7561D5B0" w14:textId="77777777" w:rsidR="002D0977" w:rsidRDefault="002D0977">
            <w:pPr>
              <w:rPr>
                <w:sz w:val="8"/>
                <w:szCs w:val="8"/>
              </w:rPr>
            </w:pPr>
          </w:p>
          <w:p w14:paraId="7561D5B1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  <w:gridSpan w:val="2"/>
          </w:tcPr>
          <w:p w14:paraId="7561D5B2" w14:textId="77777777" w:rsidR="002D0977" w:rsidRDefault="002D0977">
            <w:pPr>
              <w:rPr>
                <w:sz w:val="8"/>
                <w:szCs w:val="8"/>
              </w:rPr>
            </w:pPr>
          </w:p>
          <w:p w14:paraId="7561D5B3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8" w:type="dxa"/>
            <w:gridSpan w:val="2"/>
          </w:tcPr>
          <w:p w14:paraId="7561D5B4" w14:textId="77777777" w:rsidR="002D0977" w:rsidRDefault="002D0977">
            <w:pPr>
              <w:rPr>
                <w:sz w:val="8"/>
                <w:szCs w:val="8"/>
              </w:rPr>
            </w:pPr>
          </w:p>
          <w:p w14:paraId="7561D5B5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51" w:type="dxa"/>
          </w:tcPr>
          <w:p w14:paraId="7561D5B6" w14:textId="77777777" w:rsidR="002D0977" w:rsidRDefault="002D0977">
            <w:pPr>
              <w:rPr>
                <w:sz w:val="8"/>
                <w:szCs w:val="8"/>
              </w:rPr>
            </w:pPr>
          </w:p>
          <w:p w14:paraId="7561D5B7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48" w:type="dxa"/>
          </w:tcPr>
          <w:p w14:paraId="7561D5B8" w14:textId="77777777" w:rsidR="002D0977" w:rsidRDefault="002D0977">
            <w:pPr>
              <w:rPr>
                <w:sz w:val="8"/>
                <w:szCs w:val="8"/>
              </w:rPr>
            </w:pPr>
          </w:p>
          <w:p w14:paraId="7561D5B9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48" w:type="dxa"/>
          </w:tcPr>
          <w:p w14:paraId="7561D5BA" w14:textId="77777777" w:rsidR="002D0977" w:rsidRDefault="002D0977">
            <w:pPr>
              <w:rPr>
                <w:sz w:val="8"/>
                <w:szCs w:val="8"/>
              </w:rPr>
            </w:pPr>
          </w:p>
          <w:p w14:paraId="7561D5BB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935" w:type="dxa"/>
          </w:tcPr>
          <w:p w14:paraId="7561D5BC" w14:textId="77777777" w:rsidR="002D0977" w:rsidRDefault="002D0977">
            <w:pPr>
              <w:rPr>
                <w:sz w:val="8"/>
                <w:szCs w:val="8"/>
              </w:rPr>
            </w:pPr>
          </w:p>
          <w:p w14:paraId="7561D5BD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48" w:type="dxa"/>
          </w:tcPr>
          <w:p w14:paraId="7561D5BE" w14:textId="77777777" w:rsidR="002D0977" w:rsidRDefault="002D0977">
            <w:pPr>
              <w:rPr>
                <w:sz w:val="8"/>
                <w:szCs w:val="8"/>
              </w:rPr>
            </w:pPr>
          </w:p>
          <w:p w14:paraId="7561D5BF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618" w:type="dxa"/>
          </w:tcPr>
          <w:p w14:paraId="7561D5C0" w14:textId="77777777" w:rsidR="002D0977" w:rsidRDefault="002D0977">
            <w:pPr>
              <w:rPr>
                <w:sz w:val="8"/>
                <w:szCs w:val="8"/>
              </w:rPr>
            </w:pPr>
          </w:p>
          <w:p w14:paraId="7561D5C1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20" w:type="dxa"/>
          </w:tcPr>
          <w:p w14:paraId="7561D5C2" w14:textId="77777777" w:rsidR="002D0977" w:rsidRDefault="002D0977">
            <w:pPr>
              <w:rPr>
                <w:sz w:val="8"/>
                <w:szCs w:val="8"/>
              </w:rPr>
            </w:pPr>
          </w:p>
          <w:p w14:paraId="7561D5C3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960" w:type="dxa"/>
          </w:tcPr>
          <w:p w14:paraId="7561D5C4" w14:textId="77777777" w:rsidR="002D0977" w:rsidRDefault="002D0977">
            <w:pPr>
              <w:rPr>
                <w:sz w:val="8"/>
                <w:szCs w:val="8"/>
              </w:rPr>
            </w:pPr>
          </w:p>
          <w:p w14:paraId="7561D5C5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20" w:type="dxa"/>
          </w:tcPr>
          <w:p w14:paraId="7561D5C6" w14:textId="77777777" w:rsidR="002D0977" w:rsidRDefault="002D0977">
            <w:pPr>
              <w:rPr>
                <w:sz w:val="8"/>
                <w:szCs w:val="8"/>
              </w:rPr>
            </w:pPr>
          </w:p>
          <w:p w14:paraId="7561D5C7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20" w:type="dxa"/>
          </w:tcPr>
          <w:p w14:paraId="7561D5C8" w14:textId="77777777" w:rsidR="002D0977" w:rsidRDefault="002D0977">
            <w:pPr>
              <w:rPr>
                <w:sz w:val="8"/>
                <w:szCs w:val="8"/>
              </w:rPr>
            </w:pPr>
          </w:p>
          <w:p w14:paraId="7561D5C9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21</w:t>
            </w:r>
          </w:p>
        </w:tc>
      </w:tr>
      <w:tr w:rsidR="002D0977" w14:paraId="7561D5F5" w14:textId="77777777">
        <w:trPr>
          <w:trHeight w:val="491"/>
        </w:trPr>
        <w:tc>
          <w:tcPr>
            <w:tcW w:w="463" w:type="dxa"/>
            <w:vMerge w:val="restart"/>
          </w:tcPr>
          <w:p w14:paraId="7561D5CB" w14:textId="77777777" w:rsidR="002D0977" w:rsidRDefault="002D0977">
            <w:pPr>
              <w:rPr>
                <w:sz w:val="8"/>
                <w:szCs w:val="8"/>
              </w:rPr>
            </w:pPr>
          </w:p>
          <w:p w14:paraId="7561D5CC" w14:textId="77777777" w:rsidR="002D0977" w:rsidRDefault="003E7275">
            <w:pPr>
              <w:overflowPunct w:val="0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673" w:type="dxa"/>
            <w:vMerge w:val="restart"/>
          </w:tcPr>
          <w:p w14:paraId="7561D5CD" w14:textId="77777777" w:rsidR="002D0977" w:rsidRDefault="002D0977">
            <w:pPr>
              <w:rPr>
                <w:sz w:val="8"/>
                <w:szCs w:val="8"/>
              </w:rPr>
            </w:pPr>
          </w:p>
          <w:p w14:paraId="7561D5CE" w14:textId="77777777" w:rsidR="002D0977" w:rsidRDefault="003E7275">
            <w:pPr>
              <w:overflowPunct w:val="0"/>
              <w:textAlignment w:val="baseline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Pagėgių  Algimanto Mackaus gimnazija</w:t>
            </w:r>
          </w:p>
        </w:tc>
        <w:tc>
          <w:tcPr>
            <w:tcW w:w="949" w:type="dxa"/>
          </w:tcPr>
          <w:p w14:paraId="7561D5CF" w14:textId="77777777" w:rsidR="002D0977" w:rsidRDefault="002D0977">
            <w:pPr>
              <w:rPr>
                <w:sz w:val="8"/>
                <w:szCs w:val="8"/>
              </w:rPr>
            </w:pPr>
          </w:p>
          <w:p w14:paraId="7561D5D0" w14:textId="77777777" w:rsidR="002D0977" w:rsidRDefault="003E7275">
            <w:pPr>
              <w:overflowPunct w:val="0"/>
              <w:textAlignment w:val="baseline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Klasių </w:t>
            </w:r>
            <w:proofErr w:type="spellStart"/>
            <w:r>
              <w:rPr>
                <w:sz w:val="16"/>
                <w:szCs w:val="16"/>
                <w:lang w:eastAsia="lt-LT"/>
              </w:rPr>
              <w:t>kompl</w:t>
            </w:r>
            <w:proofErr w:type="spellEnd"/>
            <w:r>
              <w:rPr>
                <w:sz w:val="16"/>
                <w:szCs w:val="16"/>
                <w:lang w:eastAsia="lt-LT"/>
              </w:rPr>
              <w:t>.</w:t>
            </w:r>
          </w:p>
        </w:tc>
        <w:tc>
          <w:tcPr>
            <w:tcW w:w="533" w:type="dxa"/>
          </w:tcPr>
          <w:p w14:paraId="7561D5D1" w14:textId="77777777" w:rsidR="002D0977" w:rsidRDefault="002D0977">
            <w:pPr>
              <w:rPr>
                <w:sz w:val="8"/>
                <w:szCs w:val="8"/>
              </w:rPr>
            </w:pPr>
          </w:p>
          <w:p w14:paraId="7561D5D2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3" w:type="dxa"/>
          </w:tcPr>
          <w:p w14:paraId="7561D5D3" w14:textId="77777777" w:rsidR="002D0977" w:rsidRDefault="002D0977">
            <w:pPr>
              <w:rPr>
                <w:sz w:val="8"/>
                <w:szCs w:val="8"/>
              </w:rPr>
            </w:pPr>
          </w:p>
          <w:p w14:paraId="7561D5D4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6" w:type="dxa"/>
            <w:gridSpan w:val="2"/>
          </w:tcPr>
          <w:p w14:paraId="7561D5D5" w14:textId="77777777" w:rsidR="002D0977" w:rsidRDefault="002D0977">
            <w:pPr>
              <w:rPr>
                <w:sz w:val="8"/>
                <w:szCs w:val="8"/>
              </w:rPr>
            </w:pPr>
          </w:p>
          <w:p w14:paraId="7561D5D6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2" w:type="dxa"/>
            <w:gridSpan w:val="2"/>
          </w:tcPr>
          <w:p w14:paraId="7561D5D7" w14:textId="77777777" w:rsidR="002D0977" w:rsidRDefault="002D0977">
            <w:pPr>
              <w:rPr>
                <w:sz w:val="8"/>
                <w:szCs w:val="8"/>
              </w:rPr>
            </w:pPr>
          </w:p>
          <w:p w14:paraId="7561D5D8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14:paraId="7561D5D9" w14:textId="77777777" w:rsidR="002D0977" w:rsidRDefault="002D0977">
            <w:pPr>
              <w:rPr>
                <w:sz w:val="8"/>
                <w:szCs w:val="8"/>
              </w:rPr>
            </w:pPr>
          </w:p>
          <w:p w14:paraId="7561D5DA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9" w:type="dxa"/>
          </w:tcPr>
          <w:p w14:paraId="7561D5DB" w14:textId="77777777" w:rsidR="002D0977" w:rsidRDefault="002D0977">
            <w:pPr>
              <w:rPr>
                <w:sz w:val="8"/>
                <w:szCs w:val="8"/>
              </w:rPr>
            </w:pPr>
          </w:p>
          <w:p w14:paraId="7561D5DC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8" w:type="dxa"/>
            <w:gridSpan w:val="2"/>
          </w:tcPr>
          <w:p w14:paraId="7561D5DD" w14:textId="77777777" w:rsidR="002D0977" w:rsidRDefault="002D0977">
            <w:pPr>
              <w:rPr>
                <w:sz w:val="8"/>
                <w:szCs w:val="8"/>
              </w:rPr>
            </w:pPr>
          </w:p>
          <w:p w14:paraId="7561D5DE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gridSpan w:val="2"/>
          </w:tcPr>
          <w:p w14:paraId="7561D5DF" w14:textId="77777777" w:rsidR="002D0977" w:rsidRDefault="002D0977">
            <w:pPr>
              <w:rPr>
                <w:sz w:val="8"/>
                <w:szCs w:val="8"/>
              </w:rPr>
            </w:pPr>
          </w:p>
          <w:p w14:paraId="7561D5E0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51" w:type="dxa"/>
          </w:tcPr>
          <w:p w14:paraId="7561D5E1" w14:textId="77777777" w:rsidR="002D0977" w:rsidRDefault="002D0977">
            <w:pPr>
              <w:rPr>
                <w:sz w:val="8"/>
                <w:szCs w:val="8"/>
              </w:rPr>
            </w:pPr>
          </w:p>
          <w:p w14:paraId="7561D5E2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8" w:type="dxa"/>
          </w:tcPr>
          <w:p w14:paraId="7561D5E3" w14:textId="77777777" w:rsidR="002D0977" w:rsidRDefault="002D0977">
            <w:pPr>
              <w:rPr>
                <w:sz w:val="8"/>
                <w:szCs w:val="8"/>
              </w:rPr>
            </w:pPr>
          </w:p>
          <w:p w14:paraId="7561D5E4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14:paraId="7561D5E5" w14:textId="77777777" w:rsidR="002D0977" w:rsidRDefault="002D0977">
            <w:pPr>
              <w:rPr>
                <w:sz w:val="8"/>
                <w:szCs w:val="8"/>
              </w:rPr>
            </w:pPr>
          </w:p>
          <w:p w14:paraId="7561D5E6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35" w:type="dxa"/>
          </w:tcPr>
          <w:p w14:paraId="7561D5E7" w14:textId="77777777" w:rsidR="002D0977" w:rsidRDefault="002D0977">
            <w:pPr>
              <w:rPr>
                <w:sz w:val="8"/>
                <w:szCs w:val="8"/>
              </w:rPr>
            </w:pPr>
          </w:p>
          <w:p w14:paraId="7561D5E8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8" w:type="dxa"/>
          </w:tcPr>
          <w:p w14:paraId="7561D5E9" w14:textId="77777777" w:rsidR="002D0977" w:rsidRDefault="002D0977">
            <w:pPr>
              <w:rPr>
                <w:sz w:val="8"/>
                <w:szCs w:val="8"/>
              </w:rPr>
            </w:pPr>
          </w:p>
          <w:p w14:paraId="7561D5EA" w14:textId="77777777" w:rsidR="002D0977" w:rsidRDefault="003E7275">
            <w:pPr>
              <w:overflowPunct w:val="0"/>
              <w:jc w:val="center"/>
              <w:textAlignment w:val="baseline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618" w:type="dxa"/>
          </w:tcPr>
          <w:p w14:paraId="7561D5EB" w14:textId="77777777" w:rsidR="002D0977" w:rsidRDefault="002D0977">
            <w:pPr>
              <w:rPr>
                <w:sz w:val="8"/>
                <w:szCs w:val="8"/>
              </w:rPr>
            </w:pPr>
          </w:p>
          <w:p w14:paraId="7561D5EC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20" w:type="dxa"/>
          </w:tcPr>
          <w:p w14:paraId="7561D5ED" w14:textId="77777777" w:rsidR="002D0977" w:rsidRDefault="002D0977">
            <w:pPr>
              <w:rPr>
                <w:sz w:val="8"/>
                <w:szCs w:val="8"/>
              </w:rPr>
            </w:pPr>
          </w:p>
          <w:p w14:paraId="7561D5EE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60" w:type="dxa"/>
          </w:tcPr>
          <w:p w14:paraId="7561D5EF" w14:textId="77777777" w:rsidR="002D0977" w:rsidRDefault="002D0977">
            <w:pPr>
              <w:rPr>
                <w:sz w:val="8"/>
                <w:szCs w:val="8"/>
              </w:rPr>
            </w:pPr>
          </w:p>
          <w:p w14:paraId="7561D5F0" w14:textId="77777777" w:rsidR="002D0977" w:rsidRDefault="003E7275">
            <w:pPr>
              <w:overflowPunct w:val="0"/>
              <w:jc w:val="center"/>
              <w:textAlignment w:val="baseline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20" w:type="dxa"/>
          </w:tcPr>
          <w:p w14:paraId="7561D5F1" w14:textId="77777777" w:rsidR="002D0977" w:rsidRDefault="002D0977">
            <w:pPr>
              <w:rPr>
                <w:sz w:val="8"/>
                <w:szCs w:val="8"/>
              </w:rPr>
            </w:pPr>
          </w:p>
          <w:p w14:paraId="7561D5F2" w14:textId="77777777" w:rsidR="002D0977" w:rsidRDefault="003E7275">
            <w:pPr>
              <w:overflowPunct w:val="0"/>
              <w:jc w:val="center"/>
              <w:textAlignment w:val="baseline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20" w:type="dxa"/>
          </w:tcPr>
          <w:p w14:paraId="7561D5F3" w14:textId="77777777" w:rsidR="002D0977" w:rsidRDefault="002D0977">
            <w:pPr>
              <w:rPr>
                <w:sz w:val="8"/>
                <w:szCs w:val="8"/>
              </w:rPr>
            </w:pPr>
          </w:p>
          <w:p w14:paraId="7561D5F4" w14:textId="77777777" w:rsidR="002D0977" w:rsidRDefault="003E7275">
            <w:pPr>
              <w:overflowPunct w:val="0"/>
              <w:jc w:val="center"/>
              <w:textAlignment w:val="baseline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</w:tr>
      <w:tr w:rsidR="002D0977" w14:paraId="7561D620" w14:textId="77777777">
        <w:trPr>
          <w:trHeight w:val="331"/>
        </w:trPr>
        <w:tc>
          <w:tcPr>
            <w:tcW w:w="463" w:type="dxa"/>
            <w:vMerge/>
          </w:tcPr>
          <w:p w14:paraId="7561D5F6" w14:textId="77777777" w:rsidR="002D0977" w:rsidRDefault="002D0977">
            <w:pPr>
              <w:rPr>
                <w:sz w:val="8"/>
                <w:szCs w:val="8"/>
              </w:rPr>
            </w:pPr>
          </w:p>
          <w:p w14:paraId="7561D5F7" w14:textId="77777777" w:rsidR="002D0977" w:rsidRDefault="002D0977">
            <w:pPr>
              <w:overflowPunct w:val="0"/>
              <w:textAlignment w:val="baseline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14:paraId="7561D5F8" w14:textId="77777777" w:rsidR="002D0977" w:rsidRDefault="002D0977">
            <w:pPr>
              <w:rPr>
                <w:sz w:val="8"/>
                <w:szCs w:val="8"/>
              </w:rPr>
            </w:pPr>
          </w:p>
          <w:p w14:paraId="7561D5F9" w14:textId="77777777" w:rsidR="002D0977" w:rsidRDefault="002D0977">
            <w:pPr>
              <w:overflowPunct w:val="0"/>
              <w:textAlignment w:val="baseline"/>
              <w:rPr>
                <w:sz w:val="16"/>
                <w:szCs w:val="16"/>
                <w:lang w:eastAsia="lt-LT"/>
              </w:rPr>
            </w:pPr>
          </w:p>
        </w:tc>
        <w:tc>
          <w:tcPr>
            <w:tcW w:w="949" w:type="dxa"/>
          </w:tcPr>
          <w:p w14:paraId="7561D5FA" w14:textId="77777777" w:rsidR="002D0977" w:rsidRDefault="002D0977">
            <w:pPr>
              <w:rPr>
                <w:sz w:val="8"/>
                <w:szCs w:val="8"/>
              </w:rPr>
            </w:pPr>
          </w:p>
          <w:p w14:paraId="7561D5FB" w14:textId="77777777" w:rsidR="002D0977" w:rsidRDefault="003E7275">
            <w:pPr>
              <w:overflowPunct w:val="0"/>
              <w:textAlignment w:val="baseline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Iš viso mokinių</w:t>
            </w:r>
          </w:p>
        </w:tc>
        <w:tc>
          <w:tcPr>
            <w:tcW w:w="533" w:type="dxa"/>
          </w:tcPr>
          <w:p w14:paraId="7561D5FC" w14:textId="77777777" w:rsidR="002D0977" w:rsidRDefault="002D0977">
            <w:pPr>
              <w:rPr>
                <w:sz w:val="8"/>
                <w:szCs w:val="8"/>
              </w:rPr>
            </w:pPr>
          </w:p>
          <w:p w14:paraId="7561D5FD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3" w:type="dxa"/>
          </w:tcPr>
          <w:p w14:paraId="7561D5FE" w14:textId="77777777" w:rsidR="002D0977" w:rsidRDefault="002D0977">
            <w:pPr>
              <w:rPr>
                <w:sz w:val="8"/>
                <w:szCs w:val="8"/>
              </w:rPr>
            </w:pPr>
          </w:p>
          <w:p w14:paraId="7561D5FF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6" w:type="dxa"/>
            <w:gridSpan w:val="2"/>
          </w:tcPr>
          <w:p w14:paraId="7561D600" w14:textId="77777777" w:rsidR="002D0977" w:rsidRDefault="002D0977">
            <w:pPr>
              <w:rPr>
                <w:sz w:val="8"/>
                <w:szCs w:val="8"/>
              </w:rPr>
            </w:pPr>
          </w:p>
          <w:p w14:paraId="7561D601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2" w:type="dxa"/>
            <w:gridSpan w:val="2"/>
          </w:tcPr>
          <w:p w14:paraId="7561D602" w14:textId="77777777" w:rsidR="002D0977" w:rsidRDefault="002D0977">
            <w:pPr>
              <w:rPr>
                <w:sz w:val="8"/>
                <w:szCs w:val="8"/>
              </w:rPr>
            </w:pPr>
          </w:p>
          <w:p w14:paraId="7561D603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14:paraId="7561D604" w14:textId="77777777" w:rsidR="002D0977" w:rsidRDefault="002D0977">
            <w:pPr>
              <w:rPr>
                <w:sz w:val="8"/>
                <w:szCs w:val="8"/>
              </w:rPr>
            </w:pPr>
          </w:p>
          <w:p w14:paraId="7561D605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9" w:type="dxa"/>
          </w:tcPr>
          <w:p w14:paraId="7561D606" w14:textId="77777777" w:rsidR="002D0977" w:rsidRDefault="002D0977">
            <w:pPr>
              <w:rPr>
                <w:sz w:val="8"/>
                <w:szCs w:val="8"/>
              </w:rPr>
            </w:pPr>
          </w:p>
          <w:p w14:paraId="7561D607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34</w:t>
            </w:r>
          </w:p>
        </w:tc>
        <w:tc>
          <w:tcPr>
            <w:tcW w:w="748" w:type="dxa"/>
            <w:gridSpan w:val="2"/>
          </w:tcPr>
          <w:p w14:paraId="7561D608" w14:textId="77777777" w:rsidR="002D0977" w:rsidRDefault="002D0977">
            <w:pPr>
              <w:rPr>
                <w:sz w:val="8"/>
                <w:szCs w:val="8"/>
              </w:rPr>
            </w:pPr>
          </w:p>
          <w:p w14:paraId="7561D609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27</w:t>
            </w:r>
          </w:p>
        </w:tc>
        <w:tc>
          <w:tcPr>
            <w:tcW w:w="748" w:type="dxa"/>
            <w:gridSpan w:val="2"/>
          </w:tcPr>
          <w:p w14:paraId="7561D60A" w14:textId="77777777" w:rsidR="002D0977" w:rsidRDefault="002D0977">
            <w:pPr>
              <w:rPr>
                <w:sz w:val="8"/>
                <w:szCs w:val="8"/>
              </w:rPr>
            </w:pPr>
          </w:p>
          <w:p w14:paraId="7561D60B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751" w:type="dxa"/>
          </w:tcPr>
          <w:p w14:paraId="7561D60C" w14:textId="77777777" w:rsidR="002D0977" w:rsidRDefault="002D0977">
            <w:pPr>
              <w:rPr>
                <w:sz w:val="8"/>
                <w:szCs w:val="8"/>
              </w:rPr>
            </w:pPr>
          </w:p>
          <w:p w14:paraId="7561D60D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38</w:t>
            </w:r>
          </w:p>
        </w:tc>
        <w:tc>
          <w:tcPr>
            <w:tcW w:w="748" w:type="dxa"/>
          </w:tcPr>
          <w:p w14:paraId="7561D60E" w14:textId="77777777" w:rsidR="002D0977" w:rsidRDefault="002D0977">
            <w:pPr>
              <w:rPr>
                <w:sz w:val="8"/>
                <w:szCs w:val="8"/>
              </w:rPr>
            </w:pPr>
          </w:p>
          <w:p w14:paraId="7561D60F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129</w:t>
            </w:r>
          </w:p>
        </w:tc>
        <w:tc>
          <w:tcPr>
            <w:tcW w:w="748" w:type="dxa"/>
          </w:tcPr>
          <w:p w14:paraId="7561D610" w14:textId="77777777" w:rsidR="002D0977" w:rsidRDefault="002D0977">
            <w:pPr>
              <w:rPr>
                <w:sz w:val="8"/>
                <w:szCs w:val="8"/>
              </w:rPr>
            </w:pPr>
          </w:p>
          <w:p w14:paraId="7561D611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29</w:t>
            </w:r>
          </w:p>
        </w:tc>
        <w:tc>
          <w:tcPr>
            <w:tcW w:w="935" w:type="dxa"/>
          </w:tcPr>
          <w:p w14:paraId="7561D612" w14:textId="77777777" w:rsidR="002D0977" w:rsidRDefault="002D0977">
            <w:pPr>
              <w:rPr>
                <w:sz w:val="8"/>
                <w:szCs w:val="8"/>
              </w:rPr>
            </w:pPr>
          </w:p>
          <w:p w14:paraId="7561D613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748" w:type="dxa"/>
          </w:tcPr>
          <w:p w14:paraId="7561D614" w14:textId="77777777" w:rsidR="002D0977" w:rsidRDefault="002D0977">
            <w:pPr>
              <w:rPr>
                <w:sz w:val="8"/>
                <w:szCs w:val="8"/>
              </w:rPr>
            </w:pPr>
          </w:p>
          <w:p w14:paraId="7561D615" w14:textId="77777777" w:rsidR="002D0977" w:rsidRDefault="003E7275">
            <w:pPr>
              <w:overflowPunct w:val="0"/>
              <w:jc w:val="center"/>
              <w:textAlignment w:val="baseline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69</w:t>
            </w:r>
          </w:p>
        </w:tc>
        <w:tc>
          <w:tcPr>
            <w:tcW w:w="618" w:type="dxa"/>
          </w:tcPr>
          <w:p w14:paraId="7561D616" w14:textId="77777777" w:rsidR="002D0977" w:rsidRDefault="002D0977">
            <w:pPr>
              <w:rPr>
                <w:sz w:val="8"/>
                <w:szCs w:val="8"/>
              </w:rPr>
            </w:pPr>
          </w:p>
          <w:p w14:paraId="7561D617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720" w:type="dxa"/>
          </w:tcPr>
          <w:p w14:paraId="7561D618" w14:textId="77777777" w:rsidR="002D0977" w:rsidRDefault="002D0977">
            <w:pPr>
              <w:rPr>
                <w:sz w:val="8"/>
                <w:szCs w:val="8"/>
              </w:rPr>
            </w:pPr>
          </w:p>
          <w:p w14:paraId="7561D619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43</w:t>
            </w:r>
          </w:p>
        </w:tc>
        <w:tc>
          <w:tcPr>
            <w:tcW w:w="960" w:type="dxa"/>
          </w:tcPr>
          <w:p w14:paraId="7561D61A" w14:textId="77777777" w:rsidR="002D0977" w:rsidRDefault="002D0977">
            <w:pPr>
              <w:rPr>
                <w:sz w:val="8"/>
                <w:szCs w:val="8"/>
              </w:rPr>
            </w:pPr>
          </w:p>
          <w:p w14:paraId="7561D61B" w14:textId="77777777" w:rsidR="002D0977" w:rsidRDefault="003E7275">
            <w:pPr>
              <w:overflowPunct w:val="0"/>
              <w:jc w:val="center"/>
              <w:textAlignment w:val="baseline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93</w:t>
            </w:r>
          </w:p>
        </w:tc>
        <w:tc>
          <w:tcPr>
            <w:tcW w:w="720" w:type="dxa"/>
          </w:tcPr>
          <w:p w14:paraId="7561D61C" w14:textId="77777777" w:rsidR="002D0977" w:rsidRDefault="002D0977">
            <w:pPr>
              <w:rPr>
                <w:sz w:val="8"/>
                <w:szCs w:val="8"/>
              </w:rPr>
            </w:pPr>
          </w:p>
          <w:p w14:paraId="7561D61D" w14:textId="77777777" w:rsidR="002D0977" w:rsidRDefault="003E7275">
            <w:pPr>
              <w:overflowPunct w:val="0"/>
              <w:jc w:val="center"/>
              <w:textAlignment w:val="baseline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291</w:t>
            </w:r>
          </w:p>
        </w:tc>
        <w:tc>
          <w:tcPr>
            <w:tcW w:w="720" w:type="dxa"/>
          </w:tcPr>
          <w:p w14:paraId="7561D61E" w14:textId="77777777" w:rsidR="002D0977" w:rsidRDefault="002D0977">
            <w:pPr>
              <w:rPr>
                <w:sz w:val="8"/>
                <w:szCs w:val="8"/>
              </w:rPr>
            </w:pPr>
          </w:p>
          <w:p w14:paraId="7561D61F" w14:textId="77777777" w:rsidR="002D0977" w:rsidRDefault="003E7275">
            <w:pPr>
              <w:overflowPunct w:val="0"/>
              <w:jc w:val="center"/>
              <w:textAlignment w:val="baseline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</w:tr>
      <w:tr w:rsidR="002D0977" w14:paraId="7561D64B" w14:textId="77777777">
        <w:trPr>
          <w:trHeight w:val="508"/>
        </w:trPr>
        <w:tc>
          <w:tcPr>
            <w:tcW w:w="463" w:type="dxa"/>
            <w:vMerge/>
          </w:tcPr>
          <w:p w14:paraId="7561D621" w14:textId="77777777" w:rsidR="002D0977" w:rsidRDefault="002D0977">
            <w:pPr>
              <w:rPr>
                <w:sz w:val="8"/>
                <w:szCs w:val="8"/>
              </w:rPr>
            </w:pPr>
          </w:p>
          <w:p w14:paraId="7561D622" w14:textId="77777777" w:rsidR="002D0977" w:rsidRDefault="002D0977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14:paraId="7561D623" w14:textId="77777777" w:rsidR="002D0977" w:rsidRDefault="002D0977">
            <w:pPr>
              <w:rPr>
                <w:sz w:val="8"/>
                <w:szCs w:val="8"/>
              </w:rPr>
            </w:pPr>
          </w:p>
          <w:p w14:paraId="7561D624" w14:textId="77777777" w:rsidR="002D0977" w:rsidRDefault="002D0977">
            <w:pPr>
              <w:rPr>
                <w:rFonts w:ascii="Arial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49" w:type="dxa"/>
          </w:tcPr>
          <w:p w14:paraId="7561D625" w14:textId="77777777" w:rsidR="002D0977" w:rsidRDefault="002D0977">
            <w:pPr>
              <w:rPr>
                <w:sz w:val="8"/>
                <w:szCs w:val="8"/>
              </w:rPr>
            </w:pPr>
          </w:p>
          <w:p w14:paraId="7561D626" w14:textId="77777777" w:rsidR="002D0977" w:rsidRDefault="003E7275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skaičiaus vidurkis komplekte</w:t>
            </w:r>
          </w:p>
        </w:tc>
        <w:tc>
          <w:tcPr>
            <w:tcW w:w="533" w:type="dxa"/>
          </w:tcPr>
          <w:p w14:paraId="7561D627" w14:textId="77777777" w:rsidR="002D0977" w:rsidRDefault="002D0977">
            <w:pPr>
              <w:rPr>
                <w:sz w:val="8"/>
                <w:szCs w:val="8"/>
              </w:rPr>
            </w:pPr>
          </w:p>
          <w:p w14:paraId="7561D628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3" w:type="dxa"/>
          </w:tcPr>
          <w:p w14:paraId="7561D629" w14:textId="77777777" w:rsidR="002D0977" w:rsidRDefault="002D0977">
            <w:pPr>
              <w:rPr>
                <w:sz w:val="8"/>
                <w:szCs w:val="8"/>
              </w:rPr>
            </w:pPr>
          </w:p>
          <w:p w14:paraId="7561D62A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6" w:type="dxa"/>
            <w:gridSpan w:val="2"/>
          </w:tcPr>
          <w:p w14:paraId="7561D62B" w14:textId="77777777" w:rsidR="002D0977" w:rsidRDefault="002D0977">
            <w:pPr>
              <w:rPr>
                <w:sz w:val="8"/>
                <w:szCs w:val="8"/>
              </w:rPr>
            </w:pPr>
          </w:p>
          <w:p w14:paraId="7561D62C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2" w:type="dxa"/>
            <w:gridSpan w:val="2"/>
          </w:tcPr>
          <w:p w14:paraId="7561D62D" w14:textId="77777777" w:rsidR="002D0977" w:rsidRDefault="002D0977">
            <w:pPr>
              <w:rPr>
                <w:sz w:val="8"/>
                <w:szCs w:val="8"/>
              </w:rPr>
            </w:pPr>
          </w:p>
          <w:p w14:paraId="7561D62E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14:paraId="7561D62F" w14:textId="77777777" w:rsidR="002D0977" w:rsidRDefault="002D0977">
            <w:pPr>
              <w:rPr>
                <w:sz w:val="8"/>
                <w:szCs w:val="8"/>
              </w:rPr>
            </w:pPr>
          </w:p>
          <w:p w14:paraId="7561D630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9" w:type="dxa"/>
          </w:tcPr>
          <w:p w14:paraId="7561D631" w14:textId="77777777" w:rsidR="002D0977" w:rsidRDefault="002D0977">
            <w:pPr>
              <w:rPr>
                <w:sz w:val="8"/>
                <w:szCs w:val="8"/>
              </w:rPr>
            </w:pPr>
          </w:p>
          <w:p w14:paraId="7561D632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48" w:type="dxa"/>
            <w:gridSpan w:val="2"/>
          </w:tcPr>
          <w:p w14:paraId="7561D633" w14:textId="77777777" w:rsidR="002D0977" w:rsidRDefault="002D0977">
            <w:pPr>
              <w:rPr>
                <w:sz w:val="8"/>
                <w:szCs w:val="8"/>
              </w:rPr>
            </w:pPr>
          </w:p>
          <w:p w14:paraId="7561D634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27</w:t>
            </w:r>
          </w:p>
        </w:tc>
        <w:tc>
          <w:tcPr>
            <w:tcW w:w="748" w:type="dxa"/>
            <w:gridSpan w:val="2"/>
          </w:tcPr>
          <w:p w14:paraId="7561D635" w14:textId="77777777" w:rsidR="002D0977" w:rsidRDefault="002D0977">
            <w:pPr>
              <w:rPr>
                <w:sz w:val="8"/>
                <w:szCs w:val="8"/>
              </w:rPr>
            </w:pPr>
          </w:p>
          <w:p w14:paraId="7561D636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751" w:type="dxa"/>
          </w:tcPr>
          <w:p w14:paraId="7561D637" w14:textId="77777777" w:rsidR="002D0977" w:rsidRDefault="002D0977">
            <w:pPr>
              <w:rPr>
                <w:sz w:val="8"/>
                <w:szCs w:val="8"/>
              </w:rPr>
            </w:pPr>
          </w:p>
          <w:p w14:paraId="7561D638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48" w:type="dxa"/>
          </w:tcPr>
          <w:p w14:paraId="7561D639" w14:textId="77777777" w:rsidR="002D0977" w:rsidRDefault="002D0977">
            <w:pPr>
              <w:rPr>
                <w:sz w:val="8"/>
                <w:szCs w:val="8"/>
              </w:rPr>
            </w:pPr>
          </w:p>
          <w:p w14:paraId="7561D63A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748" w:type="dxa"/>
          </w:tcPr>
          <w:p w14:paraId="7561D63B" w14:textId="77777777" w:rsidR="002D0977" w:rsidRDefault="002D0977">
            <w:pPr>
              <w:rPr>
                <w:sz w:val="8"/>
                <w:szCs w:val="8"/>
              </w:rPr>
            </w:pPr>
          </w:p>
          <w:p w14:paraId="7561D63C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935" w:type="dxa"/>
          </w:tcPr>
          <w:p w14:paraId="7561D63D" w14:textId="77777777" w:rsidR="002D0977" w:rsidRDefault="002D0977">
            <w:pPr>
              <w:rPr>
                <w:sz w:val="8"/>
                <w:szCs w:val="8"/>
              </w:rPr>
            </w:pPr>
          </w:p>
          <w:p w14:paraId="7561D63E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48" w:type="dxa"/>
          </w:tcPr>
          <w:p w14:paraId="7561D63F" w14:textId="77777777" w:rsidR="002D0977" w:rsidRDefault="002D0977">
            <w:pPr>
              <w:rPr>
                <w:sz w:val="8"/>
                <w:szCs w:val="8"/>
              </w:rPr>
            </w:pPr>
          </w:p>
          <w:p w14:paraId="7561D640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618" w:type="dxa"/>
          </w:tcPr>
          <w:p w14:paraId="7561D641" w14:textId="77777777" w:rsidR="002D0977" w:rsidRDefault="002D0977">
            <w:pPr>
              <w:rPr>
                <w:sz w:val="8"/>
                <w:szCs w:val="8"/>
              </w:rPr>
            </w:pPr>
          </w:p>
          <w:p w14:paraId="7561D642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720" w:type="dxa"/>
          </w:tcPr>
          <w:p w14:paraId="7561D643" w14:textId="77777777" w:rsidR="002D0977" w:rsidRDefault="002D0977">
            <w:pPr>
              <w:rPr>
                <w:sz w:val="8"/>
                <w:szCs w:val="8"/>
              </w:rPr>
            </w:pPr>
          </w:p>
          <w:p w14:paraId="7561D644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960" w:type="dxa"/>
          </w:tcPr>
          <w:p w14:paraId="7561D645" w14:textId="77777777" w:rsidR="002D0977" w:rsidRDefault="002D0977">
            <w:pPr>
              <w:rPr>
                <w:sz w:val="8"/>
                <w:szCs w:val="8"/>
              </w:rPr>
            </w:pPr>
          </w:p>
          <w:p w14:paraId="7561D646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720" w:type="dxa"/>
          </w:tcPr>
          <w:p w14:paraId="7561D647" w14:textId="77777777" w:rsidR="002D0977" w:rsidRDefault="002D0977">
            <w:pPr>
              <w:rPr>
                <w:sz w:val="8"/>
                <w:szCs w:val="8"/>
              </w:rPr>
            </w:pPr>
          </w:p>
          <w:p w14:paraId="7561D648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20" w:type="dxa"/>
          </w:tcPr>
          <w:p w14:paraId="7561D649" w14:textId="77777777" w:rsidR="002D0977" w:rsidRDefault="002D0977">
            <w:pPr>
              <w:rPr>
                <w:sz w:val="8"/>
                <w:szCs w:val="8"/>
              </w:rPr>
            </w:pPr>
          </w:p>
          <w:p w14:paraId="7561D64A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</w:tr>
      <w:tr w:rsidR="002D0977" w14:paraId="7561D679" w14:textId="77777777">
        <w:trPr>
          <w:trHeight w:val="437"/>
        </w:trPr>
        <w:tc>
          <w:tcPr>
            <w:tcW w:w="463" w:type="dxa"/>
            <w:vMerge w:val="restart"/>
          </w:tcPr>
          <w:p w14:paraId="7561D64C" w14:textId="77777777" w:rsidR="002D0977" w:rsidRDefault="002D0977">
            <w:pPr>
              <w:rPr>
                <w:sz w:val="8"/>
                <w:szCs w:val="8"/>
              </w:rPr>
            </w:pPr>
          </w:p>
          <w:p w14:paraId="7561D64D" w14:textId="77777777" w:rsidR="002D0977" w:rsidRDefault="003E7275">
            <w:pPr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673" w:type="dxa"/>
            <w:vMerge w:val="restart"/>
          </w:tcPr>
          <w:p w14:paraId="7561D64E" w14:textId="77777777" w:rsidR="002D0977" w:rsidRDefault="003E7275">
            <w:pPr>
              <w:overflowPunct w:val="0"/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Piktupėnų</w:t>
            </w:r>
            <w:proofErr w:type="spellEnd"/>
            <w:r>
              <w:rPr>
                <w:sz w:val="16"/>
                <w:szCs w:val="16"/>
              </w:rPr>
              <w:t xml:space="preserve"> pagrindinė mokykla</w:t>
            </w:r>
          </w:p>
          <w:p w14:paraId="7561D64F" w14:textId="77777777" w:rsidR="002D0977" w:rsidRDefault="002D0977">
            <w:pPr>
              <w:rPr>
                <w:sz w:val="8"/>
                <w:szCs w:val="8"/>
              </w:rPr>
            </w:pPr>
          </w:p>
          <w:p w14:paraId="7561D650" w14:textId="77777777" w:rsidR="002D0977" w:rsidRDefault="002D0977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49" w:type="dxa"/>
            <w:vMerge w:val="restart"/>
          </w:tcPr>
          <w:p w14:paraId="7561D651" w14:textId="77777777" w:rsidR="002D0977" w:rsidRDefault="002D0977">
            <w:pPr>
              <w:rPr>
                <w:sz w:val="8"/>
                <w:szCs w:val="8"/>
              </w:rPr>
            </w:pPr>
          </w:p>
          <w:p w14:paraId="7561D652" w14:textId="77777777" w:rsidR="002D0977" w:rsidRDefault="003E7275">
            <w:pPr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Klasių </w:t>
            </w:r>
            <w:proofErr w:type="spellStart"/>
            <w:r>
              <w:rPr>
                <w:sz w:val="16"/>
                <w:szCs w:val="16"/>
                <w:lang w:eastAsia="lt-LT"/>
              </w:rPr>
              <w:t>kompl</w:t>
            </w:r>
            <w:proofErr w:type="spellEnd"/>
            <w:r>
              <w:rPr>
                <w:sz w:val="16"/>
                <w:szCs w:val="16"/>
                <w:lang w:eastAsia="lt-LT"/>
              </w:rPr>
              <w:t>.</w:t>
            </w:r>
          </w:p>
        </w:tc>
        <w:tc>
          <w:tcPr>
            <w:tcW w:w="533" w:type="dxa"/>
            <w:tcBorders>
              <w:right w:val="nil"/>
            </w:tcBorders>
          </w:tcPr>
          <w:p w14:paraId="7561D653" w14:textId="77777777" w:rsidR="002D0977" w:rsidRDefault="002D0977">
            <w:pPr>
              <w:rPr>
                <w:sz w:val="8"/>
                <w:szCs w:val="8"/>
              </w:rPr>
            </w:pPr>
          </w:p>
          <w:p w14:paraId="7561D654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79" w:type="dxa"/>
            <w:gridSpan w:val="2"/>
            <w:tcBorders>
              <w:left w:val="nil"/>
            </w:tcBorders>
          </w:tcPr>
          <w:p w14:paraId="7561D655" w14:textId="77777777" w:rsidR="002D0977" w:rsidRDefault="002D0977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  <w:p w14:paraId="7561D656" w14:textId="77777777" w:rsidR="002D0977" w:rsidRDefault="002D0977">
            <w:pPr>
              <w:rPr>
                <w:sz w:val="8"/>
                <w:szCs w:val="8"/>
              </w:rPr>
            </w:pPr>
          </w:p>
          <w:p w14:paraId="7561D657" w14:textId="77777777" w:rsidR="002D0977" w:rsidRDefault="002D0977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70" w:type="dxa"/>
            <w:tcBorders>
              <w:right w:val="nil"/>
            </w:tcBorders>
          </w:tcPr>
          <w:p w14:paraId="7561D658" w14:textId="77777777" w:rsidR="002D0977" w:rsidRDefault="002D0977">
            <w:pPr>
              <w:rPr>
                <w:bCs/>
                <w:sz w:val="16"/>
                <w:szCs w:val="16"/>
                <w:lang w:eastAsia="lt-LT"/>
              </w:rPr>
            </w:pPr>
          </w:p>
          <w:p w14:paraId="7561D659" w14:textId="77777777" w:rsidR="002D0977" w:rsidRDefault="002D0977">
            <w:pPr>
              <w:rPr>
                <w:sz w:val="8"/>
                <w:szCs w:val="8"/>
              </w:rPr>
            </w:pPr>
          </w:p>
          <w:p w14:paraId="7561D65A" w14:textId="77777777" w:rsidR="002D0977" w:rsidRDefault="002D0977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2" w:type="dxa"/>
            <w:gridSpan w:val="2"/>
            <w:tcBorders>
              <w:left w:val="nil"/>
            </w:tcBorders>
          </w:tcPr>
          <w:p w14:paraId="7561D65B" w14:textId="77777777" w:rsidR="002D0977" w:rsidRDefault="002D0977">
            <w:pPr>
              <w:rPr>
                <w:sz w:val="8"/>
                <w:szCs w:val="8"/>
              </w:rPr>
            </w:pPr>
          </w:p>
          <w:p w14:paraId="7561D65C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  <w:vMerge w:val="restart"/>
          </w:tcPr>
          <w:p w14:paraId="7561D65D" w14:textId="77777777" w:rsidR="002D0977" w:rsidRDefault="002D0977">
            <w:pPr>
              <w:rPr>
                <w:sz w:val="8"/>
                <w:szCs w:val="8"/>
              </w:rPr>
            </w:pPr>
          </w:p>
          <w:p w14:paraId="7561D65E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67" w:type="dxa"/>
            <w:gridSpan w:val="3"/>
          </w:tcPr>
          <w:p w14:paraId="7561D65F" w14:textId="77777777" w:rsidR="002D0977" w:rsidRDefault="002D0977">
            <w:pPr>
              <w:rPr>
                <w:sz w:val="8"/>
                <w:szCs w:val="8"/>
              </w:rPr>
            </w:pPr>
          </w:p>
          <w:p w14:paraId="7561D660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  <w:p w14:paraId="7561D661" w14:textId="77777777" w:rsidR="002D0977" w:rsidRDefault="002D0977">
            <w:pPr>
              <w:rPr>
                <w:sz w:val="8"/>
                <w:szCs w:val="8"/>
              </w:rPr>
            </w:pPr>
          </w:p>
          <w:p w14:paraId="7561D662" w14:textId="77777777" w:rsidR="002D0977" w:rsidRDefault="002D0977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 w:val="restart"/>
          </w:tcPr>
          <w:p w14:paraId="7561D663" w14:textId="77777777" w:rsidR="002D0977" w:rsidRDefault="002D0977">
            <w:pPr>
              <w:rPr>
                <w:sz w:val="8"/>
                <w:szCs w:val="8"/>
              </w:rPr>
            </w:pPr>
          </w:p>
          <w:p w14:paraId="7561D664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79" w:type="dxa"/>
            <w:gridSpan w:val="2"/>
            <w:vMerge w:val="restart"/>
          </w:tcPr>
          <w:p w14:paraId="7561D665" w14:textId="77777777" w:rsidR="002D0977" w:rsidRDefault="002D0977">
            <w:pPr>
              <w:rPr>
                <w:sz w:val="8"/>
                <w:szCs w:val="8"/>
              </w:rPr>
            </w:pPr>
          </w:p>
          <w:p w14:paraId="7561D666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14:paraId="7561D667" w14:textId="77777777" w:rsidR="002D0977" w:rsidRDefault="002D0977">
            <w:pPr>
              <w:rPr>
                <w:sz w:val="8"/>
                <w:szCs w:val="8"/>
              </w:rPr>
            </w:pPr>
          </w:p>
          <w:p w14:paraId="7561D668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48" w:type="dxa"/>
            <w:vMerge w:val="restart"/>
          </w:tcPr>
          <w:p w14:paraId="7561D669" w14:textId="77777777" w:rsidR="002D0977" w:rsidRDefault="002D0977">
            <w:pPr>
              <w:rPr>
                <w:sz w:val="8"/>
                <w:szCs w:val="8"/>
              </w:rPr>
            </w:pPr>
          </w:p>
          <w:p w14:paraId="7561D66A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  <w:vMerge w:val="restart"/>
          </w:tcPr>
          <w:p w14:paraId="7561D66B" w14:textId="77777777" w:rsidR="002D0977" w:rsidRDefault="002D0977">
            <w:pPr>
              <w:rPr>
                <w:sz w:val="8"/>
                <w:szCs w:val="8"/>
              </w:rPr>
            </w:pPr>
          </w:p>
          <w:p w14:paraId="7561D66C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14:paraId="7561D66D" w14:textId="77777777" w:rsidR="002D0977" w:rsidRDefault="002D0977">
            <w:pPr>
              <w:rPr>
                <w:sz w:val="8"/>
                <w:szCs w:val="8"/>
              </w:rPr>
            </w:pPr>
          </w:p>
          <w:p w14:paraId="7561D66E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18" w:type="dxa"/>
            <w:vMerge w:val="restart"/>
          </w:tcPr>
          <w:p w14:paraId="7561D66F" w14:textId="77777777" w:rsidR="002D0977" w:rsidRDefault="002D0977">
            <w:pPr>
              <w:rPr>
                <w:sz w:val="8"/>
                <w:szCs w:val="8"/>
              </w:rPr>
            </w:pPr>
          </w:p>
          <w:p w14:paraId="7561D670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14:paraId="7561D671" w14:textId="77777777" w:rsidR="002D0977" w:rsidRDefault="002D0977">
            <w:pPr>
              <w:rPr>
                <w:sz w:val="8"/>
                <w:szCs w:val="8"/>
              </w:rPr>
            </w:pPr>
          </w:p>
          <w:p w14:paraId="7561D672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  <w:vMerge w:val="restart"/>
          </w:tcPr>
          <w:p w14:paraId="7561D673" w14:textId="77777777" w:rsidR="002D0977" w:rsidRDefault="002D0977">
            <w:pPr>
              <w:rPr>
                <w:sz w:val="8"/>
                <w:szCs w:val="8"/>
              </w:rPr>
            </w:pPr>
          </w:p>
          <w:p w14:paraId="7561D674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14:paraId="7561D675" w14:textId="77777777" w:rsidR="002D0977" w:rsidRDefault="002D0977">
            <w:pPr>
              <w:rPr>
                <w:sz w:val="8"/>
                <w:szCs w:val="8"/>
              </w:rPr>
            </w:pPr>
          </w:p>
          <w:p w14:paraId="7561D676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20" w:type="dxa"/>
            <w:vMerge w:val="restart"/>
          </w:tcPr>
          <w:p w14:paraId="7561D677" w14:textId="77777777" w:rsidR="002D0977" w:rsidRDefault="002D0977">
            <w:pPr>
              <w:rPr>
                <w:sz w:val="8"/>
                <w:szCs w:val="8"/>
              </w:rPr>
            </w:pPr>
          </w:p>
          <w:p w14:paraId="7561D678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2D0977" w14:paraId="7561D69F" w14:textId="77777777">
        <w:trPr>
          <w:trHeight w:val="442"/>
        </w:trPr>
        <w:tc>
          <w:tcPr>
            <w:tcW w:w="463" w:type="dxa"/>
            <w:vMerge/>
          </w:tcPr>
          <w:p w14:paraId="7561D67A" w14:textId="77777777" w:rsidR="002D0977" w:rsidRDefault="002D0977">
            <w:pPr>
              <w:rPr>
                <w:sz w:val="8"/>
                <w:szCs w:val="8"/>
              </w:rPr>
            </w:pPr>
          </w:p>
          <w:p w14:paraId="7561D67B" w14:textId="77777777" w:rsidR="002D0977" w:rsidRDefault="002D0977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14:paraId="7561D67C" w14:textId="77777777" w:rsidR="002D0977" w:rsidRDefault="002D0977">
            <w:pPr>
              <w:overflowPunct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</w:tcPr>
          <w:p w14:paraId="7561D67D" w14:textId="77777777" w:rsidR="002D0977" w:rsidRDefault="002D0977">
            <w:pPr>
              <w:rPr>
                <w:sz w:val="8"/>
                <w:szCs w:val="8"/>
              </w:rPr>
            </w:pPr>
          </w:p>
          <w:p w14:paraId="7561D67E" w14:textId="77777777" w:rsidR="002D0977" w:rsidRDefault="002D097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533" w:type="dxa"/>
            <w:tcBorders>
              <w:right w:val="nil"/>
            </w:tcBorders>
          </w:tcPr>
          <w:p w14:paraId="7561D67F" w14:textId="77777777" w:rsidR="002D0977" w:rsidRDefault="002D0977">
            <w:pPr>
              <w:rPr>
                <w:sz w:val="8"/>
                <w:szCs w:val="8"/>
              </w:rPr>
            </w:pPr>
          </w:p>
          <w:p w14:paraId="7561D680" w14:textId="77777777" w:rsidR="002D0977" w:rsidRDefault="003E7275">
            <w:pPr>
              <w:tabs>
                <w:tab w:val="left" w:pos="0"/>
              </w:tabs>
              <w:overflowPunct w:val="0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1-3 jungtinė</w:t>
            </w:r>
          </w:p>
        </w:tc>
        <w:tc>
          <w:tcPr>
            <w:tcW w:w="579" w:type="dxa"/>
            <w:gridSpan w:val="2"/>
            <w:tcBorders>
              <w:left w:val="nil"/>
            </w:tcBorders>
          </w:tcPr>
          <w:p w14:paraId="7561D681" w14:textId="77777777" w:rsidR="002D0977" w:rsidRDefault="002D0977">
            <w:pPr>
              <w:rPr>
                <w:sz w:val="8"/>
                <w:szCs w:val="8"/>
              </w:rPr>
            </w:pPr>
          </w:p>
          <w:p w14:paraId="7561D682" w14:textId="77777777" w:rsidR="002D0977" w:rsidRDefault="002D0977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322" w:type="dxa"/>
            <w:gridSpan w:val="3"/>
            <w:tcBorders>
              <w:left w:val="nil"/>
            </w:tcBorders>
          </w:tcPr>
          <w:p w14:paraId="7561D683" w14:textId="77777777" w:rsidR="002D0977" w:rsidRDefault="002D0977">
            <w:pPr>
              <w:rPr>
                <w:sz w:val="8"/>
                <w:szCs w:val="8"/>
              </w:rPr>
            </w:pPr>
          </w:p>
          <w:p w14:paraId="7561D684" w14:textId="77777777" w:rsidR="002D0977" w:rsidRDefault="003E7275">
            <w:pPr>
              <w:overflowPunct w:val="0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2-4 jungtinė</w:t>
            </w:r>
          </w:p>
        </w:tc>
        <w:tc>
          <w:tcPr>
            <w:tcW w:w="886" w:type="dxa"/>
            <w:vMerge/>
          </w:tcPr>
          <w:p w14:paraId="7561D685" w14:textId="77777777" w:rsidR="002D0977" w:rsidRDefault="002D0977">
            <w:pPr>
              <w:rPr>
                <w:sz w:val="8"/>
                <w:szCs w:val="8"/>
              </w:rPr>
            </w:pPr>
          </w:p>
          <w:p w14:paraId="7561D686" w14:textId="77777777" w:rsidR="002D0977" w:rsidRDefault="002D097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367" w:type="dxa"/>
            <w:gridSpan w:val="3"/>
          </w:tcPr>
          <w:p w14:paraId="7561D687" w14:textId="77777777" w:rsidR="002D0977" w:rsidRDefault="002D0977">
            <w:pPr>
              <w:rPr>
                <w:sz w:val="8"/>
                <w:szCs w:val="8"/>
              </w:rPr>
            </w:pPr>
          </w:p>
          <w:p w14:paraId="7561D688" w14:textId="77777777" w:rsidR="002D0977" w:rsidRDefault="003E7275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5-6 jungtinė</w:t>
            </w:r>
          </w:p>
        </w:tc>
        <w:tc>
          <w:tcPr>
            <w:tcW w:w="720" w:type="dxa"/>
            <w:vMerge/>
          </w:tcPr>
          <w:p w14:paraId="7561D689" w14:textId="77777777" w:rsidR="002D0977" w:rsidRDefault="002D0977">
            <w:pPr>
              <w:rPr>
                <w:sz w:val="8"/>
                <w:szCs w:val="8"/>
              </w:rPr>
            </w:pPr>
          </w:p>
          <w:p w14:paraId="7561D68A" w14:textId="77777777" w:rsidR="002D0977" w:rsidRDefault="002D0977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79" w:type="dxa"/>
            <w:gridSpan w:val="2"/>
            <w:vMerge/>
          </w:tcPr>
          <w:p w14:paraId="7561D68B" w14:textId="77777777" w:rsidR="002D0977" w:rsidRDefault="002D0977">
            <w:pPr>
              <w:rPr>
                <w:sz w:val="8"/>
                <w:szCs w:val="8"/>
              </w:rPr>
            </w:pPr>
          </w:p>
          <w:p w14:paraId="7561D68C" w14:textId="77777777" w:rsidR="002D0977" w:rsidRDefault="002D0977">
            <w:pPr>
              <w:overflowPunct w:val="0"/>
              <w:jc w:val="center"/>
              <w:textAlignment w:val="baseline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14:paraId="7561D68D" w14:textId="77777777" w:rsidR="002D0977" w:rsidRDefault="002D0977">
            <w:pPr>
              <w:rPr>
                <w:sz w:val="8"/>
                <w:szCs w:val="8"/>
              </w:rPr>
            </w:pPr>
          </w:p>
          <w:p w14:paraId="7561D68E" w14:textId="77777777" w:rsidR="002D0977" w:rsidRDefault="002D097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14:paraId="7561D68F" w14:textId="77777777" w:rsidR="002D0977" w:rsidRDefault="002D0977">
            <w:pPr>
              <w:rPr>
                <w:sz w:val="8"/>
                <w:szCs w:val="8"/>
              </w:rPr>
            </w:pPr>
          </w:p>
          <w:p w14:paraId="7561D690" w14:textId="77777777" w:rsidR="002D0977" w:rsidRDefault="002D0977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14:paraId="7561D691" w14:textId="77777777" w:rsidR="002D0977" w:rsidRDefault="002D0977">
            <w:pPr>
              <w:rPr>
                <w:sz w:val="8"/>
                <w:szCs w:val="8"/>
              </w:rPr>
            </w:pPr>
          </w:p>
          <w:p w14:paraId="7561D692" w14:textId="77777777" w:rsidR="002D0977" w:rsidRDefault="002D0977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14:paraId="7561D693" w14:textId="77777777" w:rsidR="002D0977" w:rsidRDefault="002D0977">
            <w:pPr>
              <w:rPr>
                <w:sz w:val="8"/>
                <w:szCs w:val="8"/>
              </w:rPr>
            </w:pPr>
          </w:p>
          <w:p w14:paraId="7561D694" w14:textId="77777777" w:rsidR="002D0977" w:rsidRDefault="002D097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8" w:type="dxa"/>
            <w:vMerge/>
          </w:tcPr>
          <w:p w14:paraId="7561D695" w14:textId="77777777" w:rsidR="002D0977" w:rsidRDefault="002D0977">
            <w:pPr>
              <w:rPr>
                <w:sz w:val="8"/>
                <w:szCs w:val="8"/>
              </w:rPr>
            </w:pPr>
          </w:p>
          <w:p w14:paraId="7561D696" w14:textId="77777777" w:rsidR="002D0977" w:rsidRDefault="002D097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14:paraId="7561D697" w14:textId="77777777" w:rsidR="002D0977" w:rsidRDefault="002D0977">
            <w:pPr>
              <w:rPr>
                <w:sz w:val="8"/>
                <w:szCs w:val="8"/>
              </w:rPr>
            </w:pPr>
          </w:p>
          <w:p w14:paraId="7561D698" w14:textId="77777777" w:rsidR="002D0977" w:rsidRDefault="002D097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vMerge/>
          </w:tcPr>
          <w:p w14:paraId="7561D699" w14:textId="77777777" w:rsidR="002D0977" w:rsidRDefault="002D0977">
            <w:pPr>
              <w:rPr>
                <w:sz w:val="8"/>
                <w:szCs w:val="8"/>
              </w:rPr>
            </w:pPr>
          </w:p>
          <w:p w14:paraId="7561D69A" w14:textId="77777777" w:rsidR="002D0977" w:rsidRDefault="002D097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14:paraId="7561D69B" w14:textId="77777777" w:rsidR="002D0977" w:rsidRDefault="002D0977">
            <w:pPr>
              <w:rPr>
                <w:sz w:val="8"/>
                <w:szCs w:val="8"/>
              </w:rPr>
            </w:pPr>
          </w:p>
          <w:p w14:paraId="7561D69C" w14:textId="77777777" w:rsidR="002D0977" w:rsidRDefault="002D097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14:paraId="7561D69D" w14:textId="77777777" w:rsidR="002D0977" w:rsidRDefault="002D0977">
            <w:pPr>
              <w:rPr>
                <w:sz w:val="8"/>
                <w:szCs w:val="8"/>
              </w:rPr>
            </w:pPr>
          </w:p>
          <w:p w14:paraId="7561D69E" w14:textId="77777777" w:rsidR="002D0977" w:rsidRDefault="002D097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2D0977" w14:paraId="7561D6C9" w14:textId="77777777">
        <w:trPr>
          <w:trHeight w:val="285"/>
        </w:trPr>
        <w:tc>
          <w:tcPr>
            <w:tcW w:w="463" w:type="dxa"/>
            <w:vMerge/>
          </w:tcPr>
          <w:p w14:paraId="7561D6A0" w14:textId="77777777" w:rsidR="002D0977" w:rsidRDefault="002D0977">
            <w:pPr>
              <w:rPr>
                <w:sz w:val="8"/>
                <w:szCs w:val="8"/>
              </w:rPr>
            </w:pPr>
          </w:p>
          <w:p w14:paraId="7561D6A1" w14:textId="77777777" w:rsidR="002D0977" w:rsidRDefault="002D0977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14:paraId="7561D6A2" w14:textId="77777777" w:rsidR="002D0977" w:rsidRDefault="002D0977">
            <w:pPr>
              <w:overflowPunct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</w:tcPr>
          <w:p w14:paraId="7561D6A3" w14:textId="77777777" w:rsidR="002D0977" w:rsidRDefault="002D0977">
            <w:pPr>
              <w:rPr>
                <w:sz w:val="8"/>
                <w:szCs w:val="8"/>
              </w:rPr>
            </w:pPr>
          </w:p>
          <w:p w14:paraId="7561D6A4" w14:textId="77777777" w:rsidR="002D0977" w:rsidRDefault="003E7275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33" w:type="dxa"/>
          </w:tcPr>
          <w:p w14:paraId="7561D6A5" w14:textId="77777777" w:rsidR="002D0977" w:rsidRDefault="002D0977">
            <w:pPr>
              <w:rPr>
                <w:sz w:val="8"/>
                <w:szCs w:val="8"/>
              </w:rPr>
            </w:pPr>
          </w:p>
          <w:p w14:paraId="7561D6A6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73" w:type="dxa"/>
          </w:tcPr>
          <w:p w14:paraId="7561D6A7" w14:textId="77777777" w:rsidR="002D0977" w:rsidRDefault="002D0977">
            <w:pPr>
              <w:rPr>
                <w:sz w:val="8"/>
                <w:szCs w:val="8"/>
              </w:rPr>
            </w:pPr>
          </w:p>
          <w:p w14:paraId="7561D6A8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76" w:type="dxa"/>
            <w:gridSpan w:val="2"/>
          </w:tcPr>
          <w:p w14:paraId="7561D6A9" w14:textId="77777777" w:rsidR="002D0977" w:rsidRDefault="002D0977">
            <w:pPr>
              <w:rPr>
                <w:sz w:val="8"/>
                <w:szCs w:val="8"/>
              </w:rPr>
            </w:pPr>
          </w:p>
          <w:p w14:paraId="7561D6AA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52" w:type="dxa"/>
            <w:gridSpan w:val="2"/>
          </w:tcPr>
          <w:p w14:paraId="7561D6AB" w14:textId="77777777" w:rsidR="002D0977" w:rsidRDefault="002D0977">
            <w:pPr>
              <w:rPr>
                <w:sz w:val="8"/>
                <w:szCs w:val="8"/>
              </w:rPr>
            </w:pPr>
          </w:p>
          <w:p w14:paraId="7561D6AC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86" w:type="dxa"/>
          </w:tcPr>
          <w:p w14:paraId="7561D6AD" w14:textId="77777777" w:rsidR="002D0977" w:rsidRDefault="002D0977">
            <w:pPr>
              <w:rPr>
                <w:sz w:val="8"/>
                <w:szCs w:val="8"/>
              </w:rPr>
            </w:pPr>
          </w:p>
          <w:p w14:paraId="7561D6AE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649" w:type="dxa"/>
            <w:gridSpan w:val="2"/>
          </w:tcPr>
          <w:p w14:paraId="7561D6AF" w14:textId="77777777" w:rsidR="002D0977" w:rsidRDefault="002D0977">
            <w:pPr>
              <w:rPr>
                <w:sz w:val="8"/>
                <w:szCs w:val="8"/>
              </w:rPr>
            </w:pPr>
          </w:p>
          <w:p w14:paraId="7561D6B0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18" w:type="dxa"/>
          </w:tcPr>
          <w:p w14:paraId="7561D6B1" w14:textId="77777777" w:rsidR="002D0977" w:rsidRDefault="002D0977">
            <w:pPr>
              <w:rPr>
                <w:sz w:val="8"/>
                <w:szCs w:val="8"/>
              </w:rPr>
            </w:pPr>
          </w:p>
          <w:p w14:paraId="7561D6B2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20" w:type="dxa"/>
          </w:tcPr>
          <w:p w14:paraId="7561D6B3" w14:textId="77777777" w:rsidR="002D0977" w:rsidRDefault="002D0977">
            <w:pPr>
              <w:rPr>
                <w:sz w:val="8"/>
                <w:szCs w:val="8"/>
              </w:rPr>
            </w:pPr>
          </w:p>
          <w:p w14:paraId="7561D6B4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79" w:type="dxa"/>
            <w:gridSpan w:val="2"/>
          </w:tcPr>
          <w:p w14:paraId="7561D6B5" w14:textId="77777777" w:rsidR="002D0977" w:rsidRDefault="002D0977">
            <w:pPr>
              <w:rPr>
                <w:sz w:val="8"/>
                <w:szCs w:val="8"/>
              </w:rPr>
            </w:pPr>
          </w:p>
          <w:p w14:paraId="7561D6B6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14:paraId="7561D6B7" w14:textId="77777777" w:rsidR="002D0977" w:rsidRDefault="002D0977">
            <w:pPr>
              <w:rPr>
                <w:sz w:val="8"/>
                <w:szCs w:val="8"/>
              </w:rPr>
            </w:pPr>
          </w:p>
          <w:p w14:paraId="7561D6B8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24</w:t>
            </w:r>
          </w:p>
        </w:tc>
        <w:tc>
          <w:tcPr>
            <w:tcW w:w="748" w:type="dxa"/>
          </w:tcPr>
          <w:p w14:paraId="7561D6B9" w14:textId="77777777" w:rsidR="002D0977" w:rsidRDefault="002D0977">
            <w:pPr>
              <w:rPr>
                <w:sz w:val="8"/>
                <w:szCs w:val="8"/>
              </w:rPr>
            </w:pPr>
          </w:p>
          <w:p w14:paraId="7561D6BA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14:paraId="7561D6BB" w14:textId="77777777" w:rsidR="002D0977" w:rsidRDefault="002D0977">
            <w:pPr>
              <w:rPr>
                <w:sz w:val="8"/>
                <w:szCs w:val="8"/>
              </w:rPr>
            </w:pPr>
          </w:p>
          <w:p w14:paraId="7561D6BC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14:paraId="7561D6BD" w14:textId="77777777" w:rsidR="002D0977" w:rsidRDefault="002D0977">
            <w:pPr>
              <w:rPr>
                <w:sz w:val="8"/>
                <w:szCs w:val="8"/>
              </w:rPr>
            </w:pPr>
          </w:p>
          <w:p w14:paraId="7561D6BE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618" w:type="dxa"/>
          </w:tcPr>
          <w:p w14:paraId="7561D6BF" w14:textId="77777777" w:rsidR="002D0977" w:rsidRDefault="002D0977">
            <w:pPr>
              <w:rPr>
                <w:sz w:val="8"/>
                <w:szCs w:val="8"/>
              </w:rPr>
            </w:pPr>
          </w:p>
          <w:p w14:paraId="7561D6C0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14:paraId="7561D6C1" w14:textId="77777777" w:rsidR="002D0977" w:rsidRDefault="002D0977">
            <w:pPr>
              <w:rPr>
                <w:sz w:val="8"/>
                <w:szCs w:val="8"/>
              </w:rPr>
            </w:pPr>
          </w:p>
          <w:p w14:paraId="7561D6C2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14:paraId="7561D6C3" w14:textId="77777777" w:rsidR="002D0977" w:rsidRDefault="002D0977">
            <w:pPr>
              <w:rPr>
                <w:sz w:val="8"/>
                <w:szCs w:val="8"/>
              </w:rPr>
            </w:pPr>
          </w:p>
          <w:p w14:paraId="7561D6C4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14:paraId="7561D6C5" w14:textId="77777777" w:rsidR="002D0977" w:rsidRDefault="002D0977">
            <w:pPr>
              <w:rPr>
                <w:sz w:val="8"/>
                <w:szCs w:val="8"/>
              </w:rPr>
            </w:pPr>
          </w:p>
          <w:p w14:paraId="7561D6C6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49</w:t>
            </w:r>
          </w:p>
        </w:tc>
        <w:tc>
          <w:tcPr>
            <w:tcW w:w="720" w:type="dxa"/>
          </w:tcPr>
          <w:p w14:paraId="7561D6C7" w14:textId="77777777" w:rsidR="002D0977" w:rsidRDefault="002D0977">
            <w:pPr>
              <w:rPr>
                <w:sz w:val="8"/>
                <w:szCs w:val="8"/>
              </w:rPr>
            </w:pPr>
          </w:p>
          <w:p w14:paraId="7561D6C8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8*</w:t>
            </w:r>
          </w:p>
        </w:tc>
      </w:tr>
      <w:tr w:rsidR="002D0977" w14:paraId="7561D6F1" w14:textId="77777777">
        <w:trPr>
          <w:trHeight w:val="285"/>
        </w:trPr>
        <w:tc>
          <w:tcPr>
            <w:tcW w:w="463" w:type="dxa"/>
            <w:vMerge/>
          </w:tcPr>
          <w:p w14:paraId="7561D6CA" w14:textId="77777777" w:rsidR="002D0977" w:rsidRDefault="002D0977">
            <w:pPr>
              <w:rPr>
                <w:sz w:val="8"/>
                <w:szCs w:val="8"/>
              </w:rPr>
            </w:pPr>
          </w:p>
          <w:p w14:paraId="7561D6CB" w14:textId="77777777" w:rsidR="002D0977" w:rsidRDefault="002D0977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14:paraId="7561D6CC" w14:textId="77777777" w:rsidR="002D0977" w:rsidRDefault="002D0977">
            <w:pPr>
              <w:overflowPunct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</w:tcPr>
          <w:p w14:paraId="7561D6CD" w14:textId="77777777" w:rsidR="002D0977" w:rsidRDefault="002D0977">
            <w:pPr>
              <w:rPr>
                <w:sz w:val="8"/>
                <w:szCs w:val="8"/>
              </w:rPr>
            </w:pPr>
          </w:p>
          <w:p w14:paraId="7561D6CE" w14:textId="77777777" w:rsidR="002D0977" w:rsidRDefault="003E7275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skaičiaus vidurkis komplekte</w:t>
            </w:r>
          </w:p>
        </w:tc>
        <w:tc>
          <w:tcPr>
            <w:tcW w:w="1106" w:type="dxa"/>
            <w:gridSpan w:val="2"/>
          </w:tcPr>
          <w:p w14:paraId="7561D6CF" w14:textId="77777777" w:rsidR="002D0977" w:rsidRDefault="002D0977">
            <w:pPr>
              <w:rPr>
                <w:sz w:val="8"/>
                <w:szCs w:val="8"/>
              </w:rPr>
            </w:pPr>
          </w:p>
          <w:p w14:paraId="7561D6D0" w14:textId="77777777" w:rsidR="002D0977" w:rsidRDefault="002D0977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  <w:p w14:paraId="7561D6D1" w14:textId="77777777" w:rsidR="002D0977" w:rsidRDefault="002D0977">
            <w:pPr>
              <w:rPr>
                <w:sz w:val="8"/>
                <w:szCs w:val="8"/>
              </w:rPr>
            </w:pPr>
          </w:p>
          <w:p w14:paraId="7561D6D2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328" w:type="dxa"/>
            <w:gridSpan w:val="4"/>
          </w:tcPr>
          <w:p w14:paraId="7561D6D3" w14:textId="77777777" w:rsidR="002D0977" w:rsidRDefault="002D0977">
            <w:pPr>
              <w:rPr>
                <w:sz w:val="8"/>
                <w:szCs w:val="8"/>
              </w:rPr>
            </w:pPr>
          </w:p>
          <w:p w14:paraId="7561D6D4" w14:textId="77777777" w:rsidR="002D0977" w:rsidRDefault="002D0977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  <w:p w14:paraId="7561D6D5" w14:textId="77777777" w:rsidR="002D0977" w:rsidRDefault="002D0977">
            <w:pPr>
              <w:rPr>
                <w:sz w:val="8"/>
                <w:szCs w:val="8"/>
              </w:rPr>
            </w:pPr>
          </w:p>
          <w:p w14:paraId="7561D6D6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886" w:type="dxa"/>
          </w:tcPr>
          <w:p w14:paraId="7561D6D7" w14:textId="77777777" w:rsidR="002D0977" w:rsidRDefault="002D0977">
            <w:pPr>
              <w:rPr>
                <w:sz w:val="8"/>
                <w:szCs w:val="8"/>
              </w:rPr>
            </w:pPr>
          </w:p>
          <w:p w14:paraId="7561D6D8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1367" w:type="dxa"/>
            <w:gridSpan w:val="3"/>
          </w:tcPr>
          <w:p w14:paraId="7561D6D9" w14:textId="77777777" w:rsidR="002D0977" w:rsidRDefault="002D0977">
            <w:pPr>
              <w:rPr>
                <w:sz w:val="8"/>
                <w:szCs w:val="8"/>
              </w:rPr>
            </w:pPr>
          </w:p>
          <w:p w14:paraId="7561D6DA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20" w:type="dxa"/>
          </w:tcPr>
          <w:p w14:paraId="7561D6DB" w14:textId="77777777" w:rsidR="002D0977" w:rsidRDefault="002D0977">
            <w:pPr>
              <w:rPr>
                <w:sz w:val="8"/>
                <w:szCs w:val="8"/>
              </w:rPr>
            </w:pPr>
          </w:p>
          <w:p w14:paraId="7561D6DC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79" w:type="dxa"/>
            <w:gridSpan w:val="2"/>
          </w:tcPr>
          <w:p w14:paraId="7561D6DD" w14:textId="77777777" w:rsidR="002D0977" w:rsidRDefault="002D0977">
            <w:pPr>
              <w:rPr>
                <w:sz w:val="8"/>
                <w:szCs w:val="8"/>
              </w:rPr>
            </w:pPr>
          </w:p>
          <w:p w14:paraId="7561D6DE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14:paraId="7561D6DF" w14:textId="77777777" w:rsidR="002D0977" w:rsidRDefault="002D0977">
            <w:pPr>
              <w:rPr>
                <w:sz w:val="8"/>
                <w:szCs w:val="8"/>
              </w:rPr>
            </w:pPr>
          </w:p>
          <w:p w14:paraId="7561D6E0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8" w:type="dxa"/>
          </w:tcPr>
          <w:p w14:paraId="7561D6E1" w14:textId="77777777" w:rsidR="002D0977" w:rsidRDefault="002D0977">
            <w:pPr>
              <w:rPr>
                <w:sz w:val="8"/>
                <w:szCs w:val="8"/>
              </w:rPr>
            </w:pPr>
          </w:p>
          <w:p w14:paraId="7561D6E2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14:paraId="7561D6E3" w14:textId="77777777" w:rsidR="002D0977" w:rsidRDefault="002D0977">
            <w:pPr>
              <w:rPr>
                <w:sz w:val="8"/>
                <w:szCs w:val="8"/>
              </w:rPr>
            </w:pPr>
          </w:p>
          <w:p w14:paraId="7561D6E4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14:paraId="7561D6E5" w14:textId="77777777" w:rsidR="002D0977" w:rsidRDefault="002D0977">
            <w:pPr>
              <w:rPr>
                <w:sz w:val="8"/>
                <w:szCs w:val="8"/>
              </w:rPr>
            </w:pPr>
          </w:p>
          <w:p w14:paraId="7561D6E6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618" w:type="dxa"/>
          </w:tcPr>
          <w:p w14:paraId="7561D6E7" w14:textId="77777777" w:rsidR="002D0977" w:rsidRDefault="002D0977">
            <w:pPr>
              <w:rPr>
                <w:sz w:val="8"/>
                <w:szCs w:val="8"/>
              </w:rPr>
            </w:pPr>
          </w:p>
          <w:p w14:paraId="7561D6E8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14:paraId="7561D6E9" w14:textId="77777777" w:rsidR="002D0977" w:rsidRDefault="002D0977">
            <w:pPr>
              <w:rPr>
                <w:sz w:val="8"/>
                <w:szCs w:val="8"/>
              </w:rPr>
            </w:pPr>
          </w:p>
          <w:p w14:paraId="7561D6EA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14:paraId="7561D6EB" w14:textId="77777777" w:rsidR="002D0977" w:rsidRDefault="002D0977">
            <w:pPr>
              <w:rPr>
                <w:sz w:val="8"/>
                <w:szCs w:val="8"/>
              </w:rPr>
            </w:pPr>
          </w:p>
          <w:p w14:paraId="7561D6EC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14:paraId="7561D6ED" w14:textId="77777777" w:rsidR="002D0977" w:rsidRDefault="002D0977">
            <w:pPr>
              <w:rPr>
                <w:sz w:val="8"/>
                <w:szCs w:val="8"/>
              </w:rPr>
            </w:pPr>
          </w:p>
          <w:p w14:paraId="7561D6EE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20" w:type="dxa"/>
          </w:tcPr>
          <w:p w14:paraId="7561D6EF" w14:textId="77777777" w:rsidR="002D0977" w:rsidRDefault="002D0977">
            <w:pPr>
              <w:rPr>
                <w:sz w:val="8"/>
                <w:szCs w:val="8"/>
              </w:rPr>
            </w:pPr>
          </w:p>
          <w:p w14:paraId="7561D6F0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8*</w:t>
            </w:r>
          </w:p>
        </w:tc>
      </w:tr>
      <w:tr w:rsidR="002D0977" w14:paraId="7561D71B" w14:textId="77777777">
        <w:trPr>
          <w:trHeight w:val="221"/>
        </w:trPr>
        <w:tc>
          <w:tcPr>
            <w:tcW w:w="463" w:type="dxa"/>
            <w:vMerge w:val="restart"/>
          </w:tcPr>
          <w:p w14:paraId="7561D6F2" w14:textId="77777777" w:rsidR="002D0977" w:rsidRDefault="002D0977">
            <w:pPr>
              <w:rPr>
                <w:sz w:val="8"/>
                <w:szCs w:val="8"/>
              </w:rPr>
            </w:pPr>
          </w:p>
          <w:p w14:paraId="7561D6F3" w14:textId="77777777" w:rsidR="002D0977" w:rsidRDefault="003E7275">
            <w:pPr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673" w:type="dxa"/>
            <w:vMerge w:val="restart"/>
          </w:tcPr>
          <w:p w14:paraId="7561D6F4" w14:textId="77777777" w:rsidR="002D0977" w:rsidRDefault="003E7275">
            <w:pPr>
              <w:overflowPunct w:val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Stoniškių pagrindinė mokykla</w:t>
            </w:r>
          </w:p>
          <w:p w14:paraId="7561D6F5" w14:textId="77777777" w:rsidR="002D0977" w:rsidRDefault="002D0977">
            <w:pPr>
              <w:rPr>
                <w:sz w:val="8"/>
                <w:szCs w:val="8"/>
              </w:rPr>
            </w:pPr>
          </w:p>
          <w:p w14:paraId="7561D6F6" w14:textId="77777777" w:rsidR="002D0977" w:rsidRDefault="002D0977">
            <w:pPr>
              <w:rPr>
                <w:b/>
                <w:bCs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949" w:type="dxa"/>
            <w:vMerge w:val="restart"/>
          </w:tcPr>
          <w:p w14:paraId="7561D6F7" w14:textId="77777777" w:rsidR="002D0977" w:rsidRDefault="002D0977">
            <w:pPr>
              <w:rPr>
                <w:sz w:val="8"/>
                <w:szCs w:val="8"/>
              </w:rPr>
            </w:pPr>
          </w:p>
          <w:p w14:paraId="7561D6F8" w14:textId="77777777" w:rsidR="002D0977" w:rsidRDefault="003E7275">
            <w:pPr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Klasių </w:t>
            </w:r>
            <w:proofErr w:type="spellStart"/>
            <w:r>
              <w:rPr>
                <w:sz w:val="16"/>
                <w:szCs w:val="16"/>
                <w:lang w:eastAsia="lt-LT"/>
              </w:rPr>
              <w:t>kompl</w:t>
            </w:r>
            <w:proofErr w:type="spellEnd"/>
            <w:r>
              <w:rPr>
                <w:sz w:val="16"/>
                <w:szCs w:val="16"/>
                <w:lang w:eastAsia="lt-LT"/>
              </w:rPr>
              <w:t>.</w:t>
            </w:r>
          </w:p>
        </w:tc>
        <w:tc>
          <w:tcPr>
            <w:tcW w:w="533" w:type="dxa"/>
            <w:vMerge w:val="restart"/>
          </w:tcPr>
          <w:p w14:paraId="7561D6F9" w14:textId="77777777" w:rsidR="002D0977" w:rsidRDefault="002D0977">
            <w:pPr>
              <w:rPr>
                <w:sz w:val="8"/>
                <w:szCs w:val="8"/>
              </w:rPr>
            </w:pPr>
          </w:p>
          <w:p w14:paraId="7561D6FA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73" w:type="dxa"/>
            <w:vMerge w:val="restart"/>
          </w:tcPr>
          <w:p w14:paraId="7561D6FB" w14:textId="77777777" w:rsidR="002D0977" w:rsidRDefault="002D0977">
            <w:pPr>
              <w:rPr>
                <w:sz w:val="8"/>
                <w:szCs w:val="8"/>
              </w:rPr>
            </w:pPr>
          </w:p>
          <w:p w14:paraId="7561D6FC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76" w:type="dxa"/>
            <w:gridSpan w:val="2"/>
            <w:vMerge w:val="restart"/>
          </w:tcPr>
          <w:p w14:paraId="7561D6FD" w14:textId="77777777" w:rsidR="002D0977" w:rsidRDefault="002D0977">
            <w:pPr>
              <w:rPr>
                <w:sz w:val="8"/>
                <w:szCs w:val="8"/>
              </w:rPr>
            </w:pPr>
          </w:p>
          <w:p w14:paraId="7561D6FE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2" w:type="dxa"/>
            <w:gridSpan w:val="2"/>
            <w:vMerge w:val="restart"/>
          </w:tcPr>
          <w:p w14:paraId="7561D6FF" w14:textId="77777777" w:rsidR="002D0977" w:rsidRDefault="002D0977">
            <w:pPr>
              <w:rPr>
                <w:sz w:val="8"/>
                <w:szCs w:val="8"/>
              </w:rPr>
            </w:pPr>
          </w:p>
          <w:p w14:paraId="7561D700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  <w:vMerge w:val="restart"/>
          </w:tcPr>
          <w:p w14:paraId="7561D701" w14:textId="77777777" w:rsidR="002D0977" w:rsidRDefault="002D0977">
            <w:pPr>
              <w:rPr>
                <w:sz w:val="8"/>
                <w:szCs w:val="8"/>
              </w:rPr>
            </w:pPr>
          </w:p>
          <w:p w14:paraId="7561D702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367" w:type="dxa"/>
            <w:gridSpan w:val="3"/>
          </w:tcPr>
          <w:p w14:paraId="7561D703" w14:textId="77777777" w:rsidR="002D0977" w:rsidRDefault="002D0977">
            <w:pPr>
              <w:rPr>
                <w:sz w:val="8"/>
                <w:szCs w:val="8"/>
              </w:rPr>
            </w:pPr>
          </w:p>
          <w:p w14:paraId="7561D704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gridSpan w:val="2"/>
            <w:vMerge w:val="restart"/>
          </w:tcPr>
          <w:p w14:paraId="7561D705" w14:textId="77777777" w:rsidR="002D0977" w:rsidRDefault="002D0977">
            <w:pPr>
              <w:rPr>
                <w:sz w:val="8"/>
                <w:szCs w:val="8"/>
              </w:rPr>
            </w:pPr>
          </w:p>
          <w:p w14:paraId="7561D706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1" w:type="dxa"/>
            <w:vMerge w:val="restart"/>
          </w:tcPr>
          <w:p w14:paraId="7561D707" w14:textId="77777777" w:rsidR="002D0977" w:rsidRDefault="002D0977">
            <w:pPr>
              <w:rPr>
                <w:sz w:val="8"/>
                <w:szCs w:val="8"/>
              </w:rPr>
            </w:pPr>
          </w:p>
          <w:p w14:paraId="7561D708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14:paraId="7561D709" w14:textId="77777777" w:rsidR="002D0977" w:rsidRDefault="002D0977">
            <w:pPr>
              <w:rPr>
                <w:sz w:val="8"/>
                <w:szCs w:val="8"/>
              </w:rPr>
            </w:pPr>
          </w:p>
          <w:p w14:paraId="7561D70A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48" w:type="dxa"/>
            <w:vMerge w:val="restart"/>
          </w:tcPr>
          <w:p w14:paraId="7561D70B" w14:textId="77777777" w:rsidR="002D0977" w:rsidRDefault="002D0977">
            <w:pPr>
              <w:rPr>
                <w:sz w:val="8"/>
                <w:szCs w:val="8"/>
              </w:rPr>
            </w:pPr>
          </w:p>
          <w:p w14:paraId="7561D70C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  <w:vMerge w:val="restart"/>
          </w:tcPr>
          <w:p w14:paraId="7561D70D" w14:textId="77777777" w:rsidR="002D0977" w:rsidRDefault="002D0977">
            <w:pPr>
              <w:rPr>
                <w:sz w:val="8"/>
                <w:szCs w:val="8"/>
              </w:rPr>
            </w:pPr>
          </w:p>
          <w:p w14:paraId="7561D70E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48" w:type="dxa"/>
            <w:vMerge w:val="restart"/>
          </w:tcPr>
          <w:p w14:paraId="7561D70F" w14:textId="77777777" w:rsidR="002D0977" w:rsidRDefault="002D0977">
            <w:pPr>
              <w:rPr>
                <w:sz w:val="8"/>
                <w:szCs w:val="8"/>
              </w:rPr>
            </w:pPr>
          </w:p>
          <w:p w14:paraId="7561D710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18" w:type="dxa"/>
            <w:vMerge w:val="restart"/>
          </w:tcPr>
          <w:p w14:paraId="7561D711" w14:textId="77777777" w:rsidR="002D0977" w:rsidRDefault="002D0977">
            <w:pPr>
              <w:rPr>
                <w:sz w:val="8"/>
                <w:szCs w:val="8"/>
              </w:rPr>
            </w:pPr>
          </w:p>
          <w:p w14:paraId="7561D712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14:paraId="7561D713" w14:textId="77777777" w:rsidR="002D0977" w:rsidRDefault="002D0977">
            <w:pPr>
              <w:rPr>
                <w:sz w:val="8"/>
                <w:szCs w:val="8"/>
              </w:rPr>
            </w:pPr>
          </w:p>
          <w:p w14:paraId="7561D714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  <w:vMerge w:val="restart"/>
          </w:tcPr>
          <w:p w14:paraId="7561D715" w14:textId="77777777" w:rsidR="002D0977" w:rsidRDefault="002D0977">
            <w:pPr>
              <w:rPr>
                <w:sz w:val="8"/>
                <w:szCs w:val="8"/>
              </w:rPr>
            </w:pPr>
          </w:p>
          <w:p w14:paraId="7561D716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14:paraId="7561D717" w14:textId="77777777" w:rsidR="002D0977" w:rsidRDefault="002D0977">
            <w:pPr>
              <w:rPr>
                <w:sz w:val="8"/>
                <w:szCs w:val="8"/>
              </w:rPr>
            </w:pPr>
          </w:p>
          <w:p w14:paraId="7561D718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20" w:type="dxa"/>
            <w:vMerge w:val="restart"/>
          </w:tcPr>
          <w:p w14:paraId="7561D719" w14:textId="77777777" w:rsidR="002D0977" w:rsidRDefault="002D0977">
            <w:pPr>
              <w:rPr>
                <w:sz w:val="8"/>
                <w:szCs w:val="8"/>
              </w:rPr>
            </w:pPr>
          </w:p>
          <w:p w14:paraId="7561D71A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2D0977" w14:paraId="7561D743" w14:textId="77777777">
        <w:trPr>
          <w:trHeight w:val="347"/>
        </w:trPr>
        <w:tc>
          <w:tcPr>
            <w:tcW w:w="463" w:type="dxa"/>
            <w:vMerge/>
          </w:tcPr>
          <w:p w14:paraId="7561D71C" w14:textId="77777777" w:rsidR="002D0977" w:rsidRDefault="002D0977">
            <w:pPr>
              <w:rPr>
                <w:sz w:val="8"/>
                <w:szCs w:val="8"/>
              </w:rPr>
            </w:pPr>
          </w:p>
          <w:p w14:paraId="7561D71D" w14:textId="77777777" w:rsidR="002D0977" w:rsidRDefault="002D0977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14:paraId="7561D71E" w14:textId="77777777" w:rsidR="002D0977" w:rsidRDefault="002D0977">
            <w:pPr>
              <w:overflowPunct w:val="0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949" w:type="dxa"/>
            <w:vMerge/>
          </w:tcPr>
          <w:p w14:paraId="7561D71F" w14:textId="77777777" w:rsidR="002D0977" w:rsidRDefault="002D0977">
            <w:pPr>
              <w:rPr>
                <w:sz w:val="8"/>
                <w:szCs w:val="8"/>
              </w:rPr>
            </w:pPr>
          </w:p>
          <w:p w14:paraId="7561D720" w14:textId="77777777" w:rsidR="002D0977" w:rsidRDefault="002D097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533" w:type="dxa"/>
            <w:vMerge/>
          </w:tcPr>
          <w:p w14:paraId="7561D721" w14:textId="77777777" w:rsidR="002D0977" w:rsidRDefault="002D0977">
            <w:pPr>
              <w:rPr>
                <w:sz w:val="8"/>
                <w:szCs w:val="8"/>
              </w:rPr>
            </w:pPr>
          </w:p>
          <w:p w14:paraId="7561D722" w14:textId="77777777" w:rsidR="002D0977" w:rsidRDefault="002D0977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73" w:type="dxa"/>
            <w:vMerge/>
          </w:tcPr>
          <w:p w14:paraId="7561D723" w14:textId="77777777" w:rsidR="002D0977" w:rsidRDefault="002D0977">
            <w:pPr>
              <w:rPr>
                <w:sz w:val="8"/>
                <w:szCs w:val="8"/>
              </w:rPr>
            </w:pPr>
          </w:p>
          <w:p w14:paraId="7561D724" w14:textId="77777777" w:rsidR="002D0977" w:rsidRDefault="002D0977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76" w:type="dxa"/>
            <w:gridSpan w:val="2"/>
            <w:vMerge/>
          </w:tcPr>
          <w:p w14:paraId="7561D725" w14:textId="77777777" w:rsidR="002D0977" w:rsidRDefault="002D0977">
            <w:pPr>
              <w:rPr>
                <w:sz w:val="8"/>
                <w:szCs w:val="8"/>
              </w:rPr>
            </w:pPr>
          </w:p>
          <w:p w14:paraId="7561D726" w14:textId="77777777" w:rsidR="002D0977" w:rsidRDefault="002D0977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2" w:type="dxa"/>
            <w:gridSpan w:val="2"/>
            <w:vMerge/>
          </w:tcPr>
          <w:p w14:paraId="7561D727" w14:textId="77777777" w:rsidR="002D0977" w:rsidRDefault="002D0977">
            <w:pPr>
              <w:rPr>
                <w:sz w:val="8"/>
                <w:szCs w:val="8"/>
              </w:rPr>
            </w:pPr>
          </w:p>
          <w:p w14:paraId="7561D728" w14:textId="77777777" w:rsidR="002D0977" w:rsidRDefault="002D0977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14:paraId="7561D729" w14:textId="77777777" w:rsidR="002D0977" w:rsidRDefault="002D0977">
            <w:pPr>
              <w:rPr>
                <w:sz w:val="8"/>
                <w:szCs w:val="8"/>
              </w:rPr>
            </w:pPr>
          </w:p>
          <w:p w14:paraId="7561D72A" w14:textId="77777777" w:rsidR="002D0977" w:rsidRDefault="002D097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367" w:type="dxa"/>
            <w:gridSpan w:val="3"/>
          </w:tcPr>
          <w:p w14:paraId="7561D72B" w14:textId="77777777" w:rsidR="002D0977" w:rsidRDefault="002D0977">
            <w:pPr>
              <w:rPr>
                <w:sz w:val="8"/>
                <w:szCs w:val="8"/>
              </w:rPr>
            </w:pPr>
          </w:p>
          <w:p w14:paraId="7561D72C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5-6 jungtinė</w:t>
            </w:r>
          </w:p>
        </w:tc>
        <w:tc>
          <w:tcPr>
            <w:tcW w:w="748" w:type="dxa"/>
            <w:gridSpan w:val="2"/>
            <w:vMerge/>
          </w:tcPr>
          <w:p w14:paraId="7561D72D" w14:textId="77777777" w:rsidR="002D0977" w:rsidRDefault="002D0977">
            <w:pPr>
              <w:rPr>
                <w:sz w:val="8"/>
                <w:szCs w:val="8"/>
              </w:rPr>
            </w:pPr>
          </w:p>
          <w:p w14:paraId="7561D72E" w14:textId="77777777" w:rsidR="002D0977" w:rsidRDefault="002D0977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1" w:type="dxa"/>
            <w:vMerge/>
          </w:tcPr>
          <w:p w14:paraId="7561D72F" w14:textId="77777777" w:rsidR="002D0977" w:rsidRDefault="002D0977">
            <w:pPr>
              <w:rPr>
                <w:sz w:val="8"/>
                <w:szCs w:val="8"/>
              </w:rPr>
            </w:pPr>
          </w:p>
          <w:p w14:paraId="7561D730" w14:textId="77777777" w:rsidR="002D0977" w:rsidRDefault="002D0977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14:paraId="7561D731" w14:textId="77777777" w:rsidR="002D0977" w:rsidRDefault="002D0977">
            <w:pPr>
              <w:rPr>
                <w:sz w:val="8"/>
                <w:szCs w:val="8"/>
              </w:rPr>
            </w:pPr>
          </w:p>
          <w:p w14:paraId="7561D732" w14:textId="77777777" w:rsidR="002D0977" w:rsidRDefault="002D097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14:paraId="7561D733" w14:textId="77777777" w:rsidR="002D0977" w:rsidRDefault="002D0977">
            <w:pPr>
              <w:rPr>
                <w:sz w:val="8"/>
                <w:szCs w:val="8"/>
              </w:rPr>
            </w:pPr>
          </w:p>
          <w:p w14:paraId="7561D734" w14:textId="77777777" w:rsidR="002D0977" w:rsidRDefault="002D0977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14:paraId="7561D735" w14:textId="77777777" w:rsidR="002D0977" w:rsidRDefault="002D0977">
            <w:pPr>
              <w:rPr>
                <w:sz w:val="8"/>
                <w:szCs w:val="8"/>
              </w:rPr>
            </w:pPr>
          </w:p>
          <w:p w14:paraId="7561D736" w14:textId="77777777" w:rsidR="002D0977" w:rsidRDefault="002D0977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14:paraId="7561D737" w14:textId="77777777" w:rsidR="002D0977" w:rsidRDefault="002D0977">
            <w:pPr>
              <w:rPr>
                <w:sz w:val="8"/>
                <w:szCs w:val="8"/>
              </w:rPr>
            </w:pPr>
          </w:p>
          <w:p w14:paraId="7561D738" w14:textId="77777777" w:rsidR="002D0977" w:rsidRDefault="002D097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8" w:type="dxa"/>
            <w:vMerge/>
          </w:tcPr>
          <w:p w14:paraId="7561D739" w14:textId="77777777" w:rsidR="002D0977" w:rsidRDefault="002D0977">
            <w:pPr>
              <w:rPr>
                <w:sz w:val="8"/>
                <w:szCs w:val="8"/>
              </w:rPr>
            </w:pPr>
          </w:p>
          <w:p w14:paraId="7561D73A" w14:textId="77777777" w:rsidR="002D0977" w:rsidRDefault="002D097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14:paraId="7561D73B" w14:textId="77777777" w:rsidR="002D0977" w:rsidRDefault="002D0977">
            <w:pPr>
              <w:rPr>
                <w:sz w:val="8"/>
                <w:szCs w:val="8"/>
              </w:rPr>
            </w:pPr>
          </w:p>
          <w:p w14:paraId="7561D73C" w14:textId="77777777" w:rsidR="002D0977" w:rsidRDefault="002D097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vMerge/>
          </w:tcPr>
          <w:p w14:paraId="7561D73D" w14:textId="77777777" w:rsidR="002D0977" w:rsidRDefault="002D0977">
            <w:pPr>
              <w:rPr>
                <w:sz w:val="8"/>
                <w:szCs w:val="8"/>
              </w:rPr>
            </w:pPr>
          </w:p>
          <w:p w14:paraId="7561D73E" w14:textId="77777777" w:rsidR="002D0977" w:rsidRDefault="002D097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14:paraId="7561D73F" w14:textId="77777777" w:rsidR="002D0977" w:rsidRDefault="002D0977">
            <w:pPr>
              <w:rPr>
                <w:sz w:val="8"/>
                <w:szCs w:val="8"/>
              </w:rPr>
            </w:pPr>
          </w:p>
          <w:p w14:paraId="7561D740" w14:textId="77777777" w:rsidR="002D0977" w:rsidRDefault="002D097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14:paraId="7561D741" w14:textId="77777777" w:rsidR="002D0977" w:rsidRDefault="002D0977">
            <w:pPr>
              <w:rPr>
                <w:sz w:val="8"/>
                <w:szCs w:val="8"/>
              </w:rPr>
            </w:pPr>
          </w:p>
          <w:p w14:paraId="7561D742" w14:textId="77777777" w:rsidR="002D0977" w:rsidRDefault="002D097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2D0977" w14:paraId="7561D76D" w14:textId="77777777">
        <w:trPr>
          <w:trHeight w:val="525"/>
        </w:trPr>
        <w:tc>
          <w:tcPr>
            <w:tcW w:w="463" w:type="dxa"/>
            <w:vMerge/>
          </w:tcPr>
          <w:p w14:paraId="7561D744" w14:textId="77777777" w:rsidR="002D0977" w:rsidRDefault="002D0977">
            <w:pPr>
              <w:rPr>
                <w:sz w:val="8"/>
                <w:szCs w:val="8"/>
              </w:rPr>
            </w:pPr>
          </w:p>
          <w:p w14:paraId="7561D745" w14:textId="77777777" w:rsidR="002D0977" w:rsidRDefault="002D0977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14:paraId="7561D746" w14:textId="77777777" w:rsidR="002D0977" w:rsidRDefault="002D0977">
            <w:pPr>
              <w:overflowPunct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</w:tcPr>
          <w:p w14:paraId="7561D747" w14:textId="77777777" w:rsidR="002D0977" w:rsidRDefault="002D0977">
            <w:pPr>
              <w:rPr>
                <w:sz w:val="8"/>
                <w:szCs w:val="8"/>
              </w:rPr>
            </w:pPr>
          </w:p>
          <w:p w14:paraId="7561D748" w14:textId="77777777" w:rsidR="002D0977" w:rsidRDefault="003E7275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33" w:type="dxa"/>
          </w:tcPr>
          <w:p w14:paraId="7561D749" w14:textId="77777777" w:rsidR="002D0977" w:rsidRDefault="002D0977">
            <w:pPr>
              <w:rPr>
                <w:sz w:val="8"/>
                <w:szCs w:val="8"/>
              </w:rPr>
            </w:pPr>
          </w:p>
          <w:p w14:paraId="7561D74A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573" w:type="dxa"/>
          </w:tcPr>
          <w:p w14:paraId="7561D74B" w14:textId="77777777" w:rsidR="002D0977" w:rsidRDefault="002D0977">
            <w:pPr>
              <w:rPr>
                <w:sz w:val="8"/>
                <w:szCs w:val="8"/>
              </w:rPr>
            </w:pPr>
          </w:p>
          <w:p w14:paraId="7561D74C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576" w:type="dxa"/>
            <w:gridSpan w:val="2"/>
          </w:tcPr>
          <w:p w14:paraId="7561D74D" w14:textId="77777777" w:rsidR="002D0977" w:rsidRDefault="002D0977">
            <w:pPr>
              <w:rPr>
                <w:sz w:val="8"/>
                <w:szCs w:val="8"/>
              </w:rPr>
            </w:pPr>
          </w:p>
          <w:p w14:paraId="7561D74E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52" w:type="dxa"/>
            <w:gridSpan w:val="2"/>
          </w:tcPr>
          <w:p w14:paraId="7561D74F" w14:textId="77777777" w:rsidR="002D0977" w:rsidRDefault="002D0977">
            <w:pPr>
              <w:rPr>
                <w:sz w:val="8"/>
                <w:szCs w:val="8"/>
              </w:rPr>
            </w:pPr>
          </w:p>
          <w:p w14:paraId="7561D750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886" w:type="dxa"/>
          </w:tcPr>
          <w:p w14:paraId="7561D751" w14:textId="77777777" w:rsidR="002D0977" w:rsidRDefault="002D0977">
            <w:pPr>
              <w:rPr>
                <w:sz w:val="8"/>
                <w:szCs w:val="8"/>
              </w:rPr>
            </w:pPr>
          </w:p>
          <w:p w14:paraId="7561D752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34</w:t>
            </w:r>
          </w:p>
        </w:tc>
        <w:tc>
          <w:tcPr>
            <w:tcW w:w="649" w:type="dxa"/>
            <w:gridSpan w:val="2"/>
          </w:tcPr>
          <w:p w14:paraId="7561D753" w14:textId="77777777" w:rsidR="002D0977" w:rsidRDefault="002D0977">
            <w:pPr>
              <w:rPr>
                <w:sz w:val="8"/>
                <w:szCs w:val="8"/>
              </w:rPr>
            </w:pPr>
          </w:p>
          <w:p w14:paraId="7561D754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18" w:type="dxa"/>
          </w:tcPr>
          <w:p w14:paraId="7561D755" w14:textId="77777777" w:rsidR="002D0977" w:rsidRDefault="002D0977">
            <w:pPr>
              <w:rPr>
                <w:sz w:val="8"/>
                <w:szCs w:val="8"/>
              </w:rPr>
            </w:pPr>
          </w:p>
          <w:p w14:paraId="7561D756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  <w:gridSpan w:val="2"/>
          </w:tcPr>
          <w:p w14:paraId="7561D757" w14:textId="77777777" w:rsidR="002D0977" w:rsidRDefault="002D0977">
            <w:pPr>
              <w:rPr>
                <w:sz w:val="8"/>
                <w:szCs w:val="8"/>
              </w:rPr>
            </w:pPr>
          </w:p>
          <w:p w14:paraId="7561D758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51" w:type="dxa"/>
          </w:tcPr>
          <w:p w14:paraId="7561D759" w14:textId="77777777" w:rsidR="002D0977" w:rsidRDefault="002D0977">
            <w:pPr>
              <w:rPr>
                <w:sz w:val="8"/>
                <w:szCs w:val="8"/>
              </w:rPr>
            </w:pPr>
          </w:p>
          <w:p w14:paraId="7561D75A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14:paraId="7561D75B" w14:textId="77777777" w:rsidR="002D0977" w:rsidRDefault="002D0977">
            <w:pPr>
              <w:rPr>
                <w:sz w:val="8"/>
                <w:szCs w:val="8"/>
              </w:rPr>
            </w:pPr>
          </w:p>
          <w:p w14:paraId="7561D75C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27</w:t>
            </w:r>
          </w:p>
        </w:tc>
        <w:tc>
          <w:tcPr>
            <w:tcW w:w="748" w:type="dxa"/>
          </w:tcPr>
          <w:p w14:paraId="7561D75D" w14:textId="77777777" w:rsidR="002D0977" w:rsidRDefault="002D0977">
            <w:pPr>
              <w:rPr>
                <w:sz w:val="8"/>
                <w:szCs w:val="8"/>
              </w:rPr>
            </w:pPr>
          </w:p>
          <w:p w14:paraId="7561D75E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35" w:type="dxa"/>
          </w:tcPr>
          <w:p w14:paraId="7561D75F" w14:textId="77777777" w:rsidR="002D0977" w:rsidRDefault="002D0977">
            <w:pPr>
              <w:rPr>
                <w:sz w:val="8"/>
                <w:szCs w:val="8"/>
              </w:rPr>
            </w:pPr>
          </w:p>
          <w:p w14:paraId="7561D760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14:paraId="7561D761" w14:textId="77777777" w:rsidR="002D0977" w:rsidRDefault="002D0977">
            <w:pPr>
              <w:rPr>
                <w:sz w:val="8"/>
                <w:szCs w:val="8"/>
              </w:rPr>
            </w:pPr>
          </w:p>
          <w:p w14:paraId="7561D762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618" w:type="dxa"/>
          </w:tcPr>
          <w:p w14:paraId="7561D763" w14:textId="77777777" w:rsidR="002D0977" w:rsidRDefault="002D0977">
            <w:pPr>
              <w:rPr>
                <w:sz w:val="8"/>
                <w:szCs w:val="8"/>
              </w:rPr>
            </w:pPr>
          </w:p>
          <w:p w14:paraId="7561D764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14:paraId="7561D765" w14:textId="77777777" w:rsidR="002D0977" w:rsidRDefault="002D0977">
            <w:pPr>
              <w:rPr>
                <w:sz w:val="8"/>
                <w:szCs w:val="8"/>
              </w:rPr>
            </w:pPr>
          </w:p>
          <w:p w14:paraId="7561D766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14:paraId="7561D767" w14:textId="77777777" w:rsidR="002D0977" w:rsidRDefault="002D0977">
            <w:pPr>
              <w:rPr>
                <w:sz w:val="8"/>
                <w:szCs w:val="8"/>
              </w:rPr>
            </w:pPr>
          </w:p>
          <w:p w14:paraId="7561D768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14:paraId="7561D769" w14:textId="77777777" w:rsidR="002D0977" w:rsidRDefault="002D0977">
            <w:pPr>
              <w:rPr>
                <w:sz w:val="8"/>
                <w:szCs w:val="8"/>
              </w:rPr>
            </w:pPr>
          </w:p>
          <w:p w14:paraId="7561D76A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68</w:t>
            </w:r>
          </w:p>
        </w:tc>
        <w:tc>
          <w:tcPr>
            <w:tcW w:w="720" w:type="dxa"/>
          </w:tcPr>
          <w:p w14:paraId="7561D76B" w14:textId="77777777" w:rsidR="002D0977" w:rsidRDefault="002D0977">
            <w:pPr>
              <w:rPr>
                <w:sz w:val="8"/>
                <w:szCs w:val="8"/>
              </w:rPr>
            </w:pPr>
          </w:p>
          <w:p w14:paraId="7561D76C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  <w:tr w:rsidR="002D0977" w14:paraId="7561D797" w14:textId="77777777">
        <w:trPr>
          <w:trHeight w:val="525"/>
        </w:trPr>
        <w:tc>
          <w:tcPr>
            <w:tcW w:w="463" w:type="dxa"/>
            <w:vMerge/>
          </w:tcPr>
          <w:p w14:paraId="7561D76E" w14:textId="77777777" w:rsidR="002D0977" w:rsidRDefault="002D0977">
            <w:pPr>
              <w:rPr>
                <w:sz w:val="8"/>
                <w:szCs w:val="8"/>
              </w:rPr>
            </w:pPr>
          </w:p>
          <w:p w14:paraId="7561D76F" w14:textId="77777777" w:rsidR="002D0977" w:rsidRDefault="002D0977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3" w:type="dxa"/>
            <w:vMerge/>
          </w:tcPr>
          <w:p w14:paraId="7561D770" w14:textId="77777777" w:rsidR="002D0977" w:rsidRDefault="002D0977">
            <w:pPr>
              <w:overflowPunct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</w:tcPr>
          <w:p w14:paraId="7561D771" w14:textId="77777777" w:rsidR="002D0977" w:rsidRDefault="002D0977">
            <w:pPr>
              <w:rPr>
                <w:sz w:val="8"/>
                <w:szCs w:val="8"/>
              </w:rPr>
            </w:pPr>
          </w:p>
          <w:p w14:paraId="7561D772" w14:textId="77777777" w:rsidR="002D0977" w:rsidRDefault="003E7275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skaičiaus vidurkis komplekte</w:t>
            </w:r>
          </w:p>
        </w:tc>
        <w:tc>
          <w:tcPr>
            <w:tcW w:w="533" w:type="dxa"/>
          </w:tcPr>
          <w:p w14:paraId="7561D773" w14:textId="77777777" w:rsidR="002D0977" w:rsidRDefault="002D0977">
            <w:pPr>
              <w:rPr>
                <w:sz w:val="8"/>
                <w:szCs w:val="8"/>
              </w:rPr>
            </w:pPr>
          </w:p>
          <w:p w14:paraId="7561D774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573" w:type="dxa"/>
          </w:tcPr>
          <w:p w14:paraId="7561D775" w14:textId="77777777" w:rsidR="002D0977" w:rsidRDefault="002D0977">
            <w:pPr>
              <w:rPr>
                <w:sz w:val="8"/>
                <w:szCs w:val="8"/>
              </w:rPr>
            </w:pPr>
          </w:p>
          <w:p w14:paraId="7561D776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576" w:type="dxa"/>
            <w:gridSpan w:val="2"/>
          </w:tcPr>
          <w:p w14:paraId="7561D777" w14:textId="77777777" w:rsidR="002D0977" w:rsidRDefault="002D0977">
            <w:pPr>
              <w:rPr>
                <w:sz w:val="8"/>
                <w:szCs w:val="8"/>
              </w:rPr>
            </w:pPr>
          </w:p>
          <w:p w14:paraId="7561D778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52" w:type="dxa"/>
            <w:gridSpan w:val="2"/>
          </w:tcPr>
          <w:p w14:paraId="7561D779" w14:textId="77777777" w:rsidR="002D0977" w:rsidRDefault="002D0977">
            <w:pPr>
              <w:rPr>
                <w:sz w:val="8"/>
                <w:szCs w:val="8"/>
              </w:rPr>
            </w:pPr>
          </w:p>
          <w:p w14:paraId="7561D77A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886" w:type="dxa"/>
          </w:tcPr>
          <w:p w14:paraId="7561D77B" w14:textId="77777777" w:rsidR="002D0977" w:rsidRDefault="002D0977">
            <w:pPr>
              <w:rPr>
                <w:sz w:val="8"/>
                <w:szCs w:val="8"/>
              </w:rPr>
            </w:pPr>
          </w:p>
          <w:p w14:paraId="7561D77C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367" w:type="dxa"/>
            <w:gridSpan w:val="3"/>
          </w:tcPr>
          <w:p w14:paraId="7561D77D" w14:textId="77777777" w:rsidR="002D0977" w:rsidRDefault="002D0977">
            <w:pPr>
              <w:rPr>
                <w:sz w:val="8"/>
                <w:szCs w:val="8"/>
              </w:rPr>
            </w:pPr>
          </w:p>
          <w:p w14:paraId="7561D77E" w14:textId="77777777" w:rsidR="002D0977" w:rsidRDefault="002D0977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  <w:p w14:paraId="7561D77F" w14:textId="77777777" w:rsidR="002D0977" w:rsidRDefault="002D0977">
            <w:pPr>
              <w:rPr>
                <w:sz w:val="8"/>
                <w:szCs w:val="8"/>
              </w:rPr>
            </w:pPr>
          </w:p>
          <w:p w14:paraId="7561D780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48" w:type="dxa"/>
            <w:gridSpan w:val="2"/>
          </w:tcPr>
          <w:p w14:paraId="7561D781" w14:textId="77777777" w:rsidR="002D0977" w:rsidRDefault="002D0977">
            <w:pPr>
              <w:rPr>
                <w:sz w:val="8"/>
                <w:szCs w:val="8"/>
              </w:rPr>
            </w:pPr>
          </w:p>
          <w:p w14:paraId="7561D782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51" w:type="dxa"/>
          </w:tcPr>
          <w:p w14:paraId="7561D783" w14:textId="77777777" w:rsidR="002D0977" w:rsidRDefault="002D0977">
            <w:pPr>
              <w:rPr>
                <w:sz w:val="8"/>
                <w:szCs w:val="8"/>
              </w:rPr>
            </w:pPr>
          </w:p>
          <w:p w14:paraId="7561D784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8" w:type="dxa"/>
          </w:tcPr>
          <w:p w14:paraId="7561D785" w14:textId="77777777" w:rsidR="002D0977" w:rsidRDefault="002D0977">
            <w:pPr>
              <w:rPr>
                <w:sz w:val="8"/>
                <w:szCs w:val="8"/>
              </w:rPr>
            </w:pPr>
          </w:p>
          <w:p w14:paraId="7561D786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</w:tcPr>
          <w:p w14:paraId="7561D787" w14:textId="77777777" w:rsidR="002D0977" w:rsidRDefault="002D0977">
            <w:pPr>
              <w:rPr>
                <w:sz w:val="8"/>
                <w:szCs w:val="8"/>
              </w:rPr>
            </w:pPr>
          </w:p>
          <w:p w14:paraId="7561D788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35" w:type="dxa"/>
          </w:tcPr>
          <w:p w14:paraId="7561D789" w14:textId="77777777" w:rsidR="002D0977" w:rsidRDefault="002D0977">
            <w:pPr>
              <w:rPr>
                <w:sz w:val="8"/>
                <w:szCs w:val="8"/>
              </w:rPr>
            </w:pPr>
          </w:p>
          <w:p w14:paraId="7561D78A" w14:textId="77777777" w:rsidR="002D0977" w:rsidRDefault="003E7275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14:paraId="7561D78B" w14:textId="77777777" w:rsidR="002D0977" w:rsidRDefault="002D0977">
            <w:pPr>
              <w:rPr>
                <w:sz w:val="8"/>
                <w:szCs w:val="8"/>
              </w:rPr>
            </w:pPr>
          </w:p>
          <w:p w14:paraId="7561D78C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618" w:type="dxa"/>
          </w:tcPr>
          <w:p w14:paraId="7561D78D" w14:textId="77777777" w:rsidR="002D0977" w:rsidRDefault="002D0977">
            <w:pPr>
              <w:rPr>
                <w:sz w:val="8"/>
                <w:szCs w:val="8"/>
              </w:rPr>
            </w:pPr>
          </w:p>
          <w:p w14:paraId="7561D78E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14:paraId="7561D78F" w14:textId="77777777" w:rsidR="002D0977" w:rsidRDefault="002D0977">
            <w:pPr>
              <w:rPr>
                <w:sz w:val="8"/>
                <w:szCs w:val="8"/>
              </w:rPr>
            </w:pPr>
          </w:p>
          <w:p w14:paraId="7561D790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14:paraId="7561D791" w14:textId="77777777" w:rsidR="002D0977" w:rsidRDefault="002D0977">
            <w:pPr>
              <w:rPr>
                <w:sz w:val="8"/>
                <w:szCs w:val="8"/>
              </w:rPr>
            </w:pPr>
          </w:p>
          <w:p w14:paraId="7561D792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14:paraId="7561D793" w14:textId="77777777" w:rsidR="002D0977" w:rsidRDefault="002D0977">
            <w:pPr>
              <w:rPr>
                <w:sz w:val="8"/>
                <w:szCs w:val="8"/>
              </w:rPr>
            </w:pPr>
          </w:p>
          <w:p w14:paraId="7561D794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20" w:type="dxa"/>
          </w:tcPr>
          <w:p w14:paraId="7561D795" w14:textId="77777777" w:rsidR="002D0977" w:rsidRDefault="002D0977">
            <w:pPr>
              <w:rPr>
                <w:sz w:val="8"/>
                <w:szCs w:val="8"/>
              </w:rPr>
            </w:pPr>
          </w:p>
          <w:p w14:paraId="7561D796" w14:textId="77777777" w:rsidR="002D0977" w:rsidRDefault="003E727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</w:tbl>
    <w:p w14:paraId="7561D798" w14:textId="77777777" w:rsidR="002D0977" w:rsidRDefault="002D0977">
      <w:pPr>
        <w:overflowPunct w:val="0"/>
        <w:textAlignment w:val="baseline"/>
        <w:rPr>
          <w:szCs w:val="24"/>
          <w:lang w:eastAsia="lt-LT"/>
        </w:rPr>
      </w:pPr>
    </w:p>
    <w:p w14:paraId="7561D799" w14:textId="77777777" w:rsidR="002D0977" w:rsidRDefault="003E7275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Pastaba: </w:t>
      </w:r>
      <w:r>
        <w:rPr>
          <w:sz w:val="16"/>
          <w:szCs w:val="16"/>
          <w:lang w:eastAsia="lt-LT"/>
        </w:rPr>
        <w:t>* −</w:t>
      </w:r>
      <w:r>
        <w:rPr>
          <w:szCs w:val="24"/>
          <w:lang w:eastAsia="lt-LT"/>
        </w:rPr>
        <w:t xml:space="preserve"> mišraus amžiaus vaik</w:t>
      </w:r>
      <w:r>
        <w:rPr>
          <w:rFonts w:ascii="TimesNewRoman" w:hAnsi="TimesNewRoman" w:cs="TimesNewRoman"/>
          <w:szCs w:val="24"/>
          <w:lang w:eastAsia="lt-LT"/>
        </w:rPr>
        <w:t xml:space="preserve">ų </w:t>
      </w:r>
      <w:r>
        <w:rPr>
          <w:szCs w:val="24"/>
          <w:lang w:eastAsia="lt-LT"/>
        </w:rPr>
        <w:t>grup</w:t>
      </w:r>
      <w:r>
        <w:rPr>
          <w:rFonts w:ascii="TimesNewRoman" w:hAnsi="TimesNewRoman" w:cs="TimesNewRoman"/>
          <w:szCs w:val="24"/>
          <w:lang w:eastAsia="lt-LT"/>
        </w:rPr>
        <w:t xml:space="preserve">ė </w:t>
      </w:r>
      <w:r>
        <w:rPr>
          <w:szCs w:val="24"/>
          <w:lang w:eastAsia="lt-LT"/>
        </w:rPr>
        <w:t>(priešmokyklin</w:t>
      </w:r>
      <w:r>
        <w:rPr>
          <w:rFonts w:ascii="TimesNewRoman" w:hAnsi="TimesNewRoman" w:cs="TimesNewRoman"/>
          <w:szCs w:val="24"/>
          <w:lang w:eastAsia="lt-LT"/>
        </w:rPr>
        <w:t xml:space="preserve">ė </w:t>
      </w:r>
      <w:r>
        <w:rPr>
          <w:szCs w:val="24"/>
          <w:lang w:eastAsia="lt-LT"/>
        </w:rPr>
        <w:t>grup</w:t>
      </w:r>
      <w:r>
        <w:rPr>
          <w:rFonts w:ascii="TimesNewRoman" w:hAnsi="TimesNewRoman" w:cs="TimesNewRoman"/>
          <w:szCs w:val="24"/>
          <w:lang w:eastAsia="lt-LT"/>
        </w:rPr>
        <w:t xml:space="preserve">ė </w:t>
      </w:r>
      <w:r>
        <w:rPr>
          <w:szCs w:val="24"/>
          <w:lang w:eastAsia="lt-LT"/>
        </w:rPr>
        <w:t>sujungta su ikimokyklinio ugdymo grupe, kurios veiklos trukmė 4 val.);</w:t>
      </w:r>
    </w:p>
    <w:p w14:paraId="7561D79A" w14:textId="77777777" w:rsidR="002D0977" w:rsidRDefault="003E7275">
      <w:pPr>
        <w:overflowPunct w:val="0"/>
        <w:ind w:firstLine="868"/>
        <w:textAlignment w:val="baseline"/>
        <w:rPr>
          <w:b/>
        </w:rPr>
      </w:pPr>
      <w:r>
        <w:rPr>
          <w:sz w:val="16"/>
          <w:szCs w:val="16"/>
          <w:lang w:eastAsia="lt-LT"/>
        </w:rPr>
        <w:t>* *−</w:t>
      </w:r>
      <w:r>
        <w:rPr>
          <w:szCs w:val="24"/>
          <w:lang w:eastAsia="lt-LT"/>
        </w:rPr>
        <w:t xml:space="preserve"> mišraus amžiaus vaik</w:t>
      </w:r>
      <w:r>
        <w:rPr>
          <w:rFonts w:ascii="TimesNewRoman" w:hAnsi="TimesNewRoman" w:cs="TimesNewRoman"/>
          <w:szCs w:val="24"/>
          <w:lang w:eastAsia="lt-LT"/>
        </w:rPr>
        <w:t xml:space="preserve">ų </w:t>
      </w:r>
      <w:r>
        <w:rPr>
          <w:szCs w:val="24"/>
          <w:lang w:eastAsia="lt-LT"/>
        </w:rPr>
        <w:t>grup</w:t>
      </w:r>
      <w:r>
        <w:rPr>
          <w:rFonts w:ascii="TimesNewRoman" w:hAnsi="TimesNewRoman" w:cs="TimesNewRoman"/>
          <w:szCs w:val="24"/>
          <w:lang w:eastAsia="lt-LT"/>
        </w:rPr>
        <w:t xml:space="preserve">ė </w:t>
      </w:r>
      <w:r>
        <w:rPr>
          <w:szCs w:val="24"/>
          <w:lang w:eastAsia="lt-LT"/>
        </w:rPr>
        <w:t>(priešmokyklin</w:t>
      </w:r>
      <w:r>
        <w:rPr>
          <w:rFonts w:ascii="TimesNewRoman" w:hAnsi="TimesNewRoman" w:cs="TimesNewRoman"/>
          <w:szCs w:val="24"/>
          <w:lang w:eastAsia="lt-LT"/>
        </w:rPr>
        <w:t xml:space="preserve">ė </w:t>
      </w:r>
      <w:r>
        <w:rPr>
          <w:szCs w:val="24"/>
          <w:lang w:eastAsia="lt-LT"/>
        </w:rPr>
        <w:t>grup</w:t>
      </w:r>
      <w:r>
        <w:rPr>
          <w:rFonts w:ascii="TimesNewRoman" w:hAnsi="TimesNewRoman" w:cs="TimesNewRoman"/>
          <w:szCs w:val="24"/>
          <w:lang w:eastAsia="lt-LT"/>
        </w:rPr>
        <w:t xml:space="preserve">ė </w:t>
      </w:r>
      <w:r>
        <w:rPr>
          <w:szCs w:val="24"/>
          <w:lang w:eastAsia="lt-LT"/>
        </w:rPr>
        <w:t>sujungta su ikimokyklinio ugdymo grupe, kurios veiklos trukmė ilgesnė nei 4 val.).</w:t>
      </w:r>
    </w:p>
    <w:p w14:paraId="7561D79B" w14:textId="77777777" w:rsidR="002D0977" w:rsidRDefault="002D0977">
      <w:pPr>
        <w:overflowPunct w:val="0"/>
        <w:jc w:val="center"/>
        <w:textAlignment w:val="baseline"/>
        <w:rPr>
          <w:b/>
        </w:rPr>
      </w:pPr>
    </w:p>
    <w:p w14:paraId="7561D7A0" w14:textId="4461CA6E" w:rsidR="002D0977" w:rsidRDefault="003E7275" w:rsidP="003E7275">
      <w:pPr>
        <w:overflowPunct w:val="0"/>
        <w:jc w:val="center"/>
        <w:textAlignment w:val="baseline"/>
      </w:pPr>
      <w:r>
        <w:rPr>
          <w:b/>
        </w:rPr>
        <w:t>_____________________</w:t>
      </w:r>
    </w:p>
    <w:sectPr w:rsidR="002D0977" w:rsidSect="003E72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/>
      <w:pgMar w:top="1701" w:right="993" w:bottom="599" w:left="284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1D7A5" w14:textId="77777777" w:rsidR="002D0977" w:rsidRDefault="003E7275">
      <w:pPr>
        <w:overflowPunct w:val="0"/>
        <w:textAlignment w:val="baseline"/>
      </w:pPr>
      <w:r>
        <w:separator/>
      </w:r>
    </w:p>
  </w:endnote>
  <w:endnote w:type="continuationSeparator" w:id="0">
    <w:p w14:paraId="7561D7A6" w14:textId="77777777" w:rsidR="002D0977" w:rsidRDefault="003E7275">
      <w:pPr>
        <w:overflowPunct w:val="0"/>
        <w:textAlignment w:val="base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D7AA" w14:textId="77777777" w:rsidR="002D0977" w:rsidRDefault="002D0977">
    <w:pPr>
      <w:tabs>
        <w:tab w:val="center" w:pos="4819"/>
        <w:tab w:val="right" w:pos="9638"/>
      </w:tabs>
      <w:overflowPunct w:val="0"/>
      <w:textAlignment w:val="baseli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D7AB" w14:textId="77777777" w:rsidR="002D0977" w:rsidRDefault="002D0977">
    <w:pPr>
      <w:tabs>
        <w:tab w:val="center" w:pos="4819"/>
        <w:tab w:val="right" w:pos="9638"/>
      </w:tabs>
      <w:overflowPunct w:val="0"/>
      <w:textAlignment w:val="baseli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D7AD" w14:textId="77777777" w:rsidR="002D0977" w:rsidRDefault="002D0977">
    <w:pPr>
      <w:tabs>
        <w:tab w:val="center" w:pos="4819"/>
        <w:tab w:val="right" w:pos="9638"/>
      </w:tabs>
      <w:overflowPunct w:val="0"/>
      <w:textAlignment w:val="baselin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D7B1" w14:textId="77777777" w:rsidR="002D0977" w:rsidRDefault="002D0977">
    <w:pPr>
      <w:tabs>
        <w:tab w:val="center" w:pos="4819"/>
        <w:tab w:val="right" w:pos="9638"/>
      </w:tabs>
      <w:overflowPunct w:val="0"/>
      <w:textAlignment w:val="baselin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D7B2" w14:textId="77777777" w:rsidR="002D0977" w:rsidRDefault="002D0977">
    <w:pPr>
      <w:tabs>
        <w:tab w:val="center" w:pos="4819"/>
        <w:tab w:val="right" w:pos="9638"/>
      </w:tabs>
      <w:overflowPunct w:val="0"/>
      <w:textAlignment w:val="baselin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D7B4" w14:textId="77777777" w:rsidR="002D0977" w:rsidRDefault="002D0977">
    <w:pPr>
      <w:tabs>
        <w:tab w:val="center" w:pos="4819"/>
        <w:tab w:val="right" w:pos="9638"/>
      </w:tabs>
      <w:overflowPunct w:val="0"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1D7A3" w14:textId="77777777" w:rsidR="002D0977" w:rsidRDefault="003E7275">
      <w:pPr>
        <w:overflowPunct w:val="0"/>
        <w:textAlignment w:val="baseline"/>
      </w:pPr>
      <w:r>
        <w:separator/>
      </w:r>
    </w:p>
  </w:footnote>
  <w:footnote w:type="continuationSeparator" w:id="0">
    <w:p w14:paraId="7561D7A4" w14:textId="77777777" w:rsidR="002D0977" w:rsidRDefault="003E7275">
      <w:pPr>
        <w:overflowPunct w:val="0"/>
        <w:textAlignment w:val="base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D7A7" w14:textId="77777777" w:rsidR="002D0977" w:rsidRDefault="002D0977">
    <w:pPr>
      <w:spacing w:before="100" w:beforeAutospacing="1" w:after="100" w:afterAutospacing="1"/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D7AC" w14:textId="77777777" w:rsidR="002D0977" w:rsidRDefault="002D0977">
    <w:pPr>
      <w:spacing w:before="100" w:beforeAutospacing="1" w:after="100" w:afterAutospacing="1"/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D7AE" w14:textId="77777777" w:rsidR="002D0977" w:rsidRDefault="002D0977">
    <w:pPr>
      <w:spacing w:before="100" w:beforeAutospacing="1" w:after="100" w:afterAutospacing="1"/>
      <w:rPr>
        <w:szCs w:val="24"/>
        <w:lang w:eastAsia="lt-L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D7AF" w14:textId="77777777" w:rsidR="002D0977" w:rsidRDefault="003E7275">
    <w:pPr>
      <w:spacing w:before="100" w:beforeAutospacing="1" w:after="100" w:afterAutospacing="1"/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7561D7B0" w14:textId="77777777" w:rsidR="002D0977" w:rsidRDefault="002D0977">
    <w:pPr>
      <w:spacing w:before="100" w:beforeAutospacing="1" w:after="100" w:afterAutospacing="1"/>
      <w:rPr>
        <w:szCs w:val="24"/>
        <w:lang w:eastAsia="lt-LT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D7B3" w14:textId="77777777" w:rsidR="002D0977" w:rsidRDefault="002D0977">
    <w:pPr>
      <w:spacing w:before="100" w:beforeAutospacing="1" w:after="100" w:afterAutospacing="1"/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CD"/>
    <w:rsid w:val="002D0977"/>
    <w:rsid w:val="003E7275"/>
    <w:rsid w:val="00F9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1D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E7275"/>
    <w:rPr>
      <w:color w:val="808080"/>
    </w:rPr>
  </w:style>
  <w:style w:type="paragraph" w:styleId="Antrats">
    <w:name w:val="header"/>
    <w:basedOn w:val="prastasis"/>
    <w:link w:val="AntratsDiagrama"/>
    <w:rsid w:val="003E72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E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E7275"/>
    <w:rPr>
      <w:color w:val="808080"/>
    </w:rPr>
  </w:style>
  <w:style w:type="paragraph" w:styleId="Antrats">
    <w:name w:val="header"/>
    <w:basedOn w:val="prastasis"/>
    <w:link w:val="AntratsDiagrama"/>
    <w:rsid w:val="003E72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E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2.xml"/>
  <Relationship Id="rId13" Type="http://schemas.openxmlformats.org/officeDocument/2006/relationships/footer" Target="footer3.xml"/>
  <Relationship Id="rId14" Type="http://schemas.openxmlformats.org/officeDocument/2006/relationships/header" Target="header3.xml"/>
  <Relationship Id="rId15" Type="http://schemas.openxmlformats.org/officeDocument/2006/relationships/header" Target="header4.xml"/>
  <Relationship Id="rId16" Type="http://schemas.openxmlformats.org/officeDocument/2006/relationships/footer" Target="footer4.xml"/>
  <Relationship Id="rId17" Type="http://schemas.openxmlformats.org/officeDocument/2006/relationships/footer" Target="footer5.xml"/>
  <Relationship Id="rId18" Type="http://schemas.openxmlformats.org/officeDocument/2006/relationships/header" Target="header5.xml"/>
  <Relationship Id="rId19" Type="http://schemas.openxmlformats.org/officeDocument/2006/relationships/footer" Target="footer6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C163E13-5C1D-4C9A-8D09-7812B6B48CF2}"/>
      </w:docPartPr>
      <w:docPartBody>
        <w:p w14:paraId="133E4675" w14:textId="755BC851" w:rsidR="00000000" w:rsidRDefault="00037FC5">
          <w:r w:rsidRPr="00214598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C5"/>
    <w:rsid w:val="0003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37FC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37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700</Words>
  <Characters>4152</Characters>
  <Application>Microsoft Office Word</Application>
  <DocSecurity>0</DocSecurity>
  <Lines>34</Lines>
  <Paragraphs>9</Paragraphs>
  <ScaleCrop>false</ScaleCrop>
  <Company>ARCHYVU DEPARTAMENTAS</Company>
  <LinksUpToDate>false</LinksUpToDate>
  <CharactersWithSpaces>4843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2019-08-30T06:44:00Z</dcterms:created>
  <dc:creator>VSirvidiene</dc:creator>
  <lastModifiedBy>PAPINIGIENĖ Augustė</lastModifiedBy>
  <lastPrinted>2019-02-05T09:08:00Z</lastPrinted>
  <dcterms:modified xsi:type="dcterms:W3CDTF">2019-08-30T08:07:00Z</dcterms:modified>
  <revision>3</revision>
</coreProperties>
</file>